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59F2B" w14:textId="10A41346" w:rsidR="00AC56D2" w:rsidRPr="00F06836" w:rsidRDefault="00473459" w:rsidP="00F06836">
      <w:pPr>
        <w:spacing w:after="0" w:line="240" w:lineRule="auto"/>
        <w:jc w:val="center"/>
        <w:rPr>
          <w:sz w:val="24"/>
          <w:szCs w:val="24"/>
        </w:rPr>
      </w:pPr>
      <w:r w:rsidRPr="00F06836">
        <w:rPr>
          <w:rFonts w:ascii="Times New Roman" w:hAnsi="Times New Roman"/>
          <w:b/>
          <w:bCs/>
          <w:sz w:val="24"/>
          <w:szCs w:val="24"/>
          <w:lang w:eastAsia="ru-RU"/>
        </w:rPr>
        <w:t>ПРОТОКОЛ № 56</w:t>
      </w:r>
    </w:p>
    <w:p w14:paraId="5487F223" w14:textId="01842BD7" w:rsidR="00AC56D2" w:rsidRPr="00F06836" w:rsidRDefault="00473459" w:rsidP="00F068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lang w:eastAsia="ru-RU"/>
        </w:rPr>
        <w:t>вне</w:t>
      </w:r>
      <w:r w:rsidR="00433659" w:rsidRPr="00F06836">
        <w:rPr>
          <w:rFonts w:ascii="Times New Roman" w:hAnsi="Times New Roman"/>
          <w:b/>
          <w:bCs/>
          <w:sz w:val="24"/>
          <w:szCs w:val="24"/>
          <w:lang w:eastAsia="ru-RU"/>
        </w:rPr>
        <w:t>очередного заседания Совета депутатов муниципального</w:t>
      </w:r>
    </w:p>
    <w:p w14:paraId="7E61076C" w14:textId="77777777" w:rsidR="00AC56D2" w:rsidRPr="00F06836" w:rsidRDefault="00433659" w:rsidP="00F068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округа Черемушки </w:t>
      </w:r>
      <w:r w:rsidR="00C8273C" w:rsidRPr="00F068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созыва </w:t>
      </w:r>
      <w:r w:rsidRPr="00F068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2017 года </w:t>
      </w:r>
    </w:p>
    <w:p w14:paraId="6B66AAD9" w14:textId="77777777" w:rsidR="00AC56D2" w:rsidRPr="00F06836" w:rsidRDefault="00AC56D2" w:rsidP="00F068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499" w:type="dxa"/>
        <w:tblInd w:w="108" w:type="dxa"/>
        <w:tblLook w:val="04A0" w:firstRow="1" w:lastRow="0" w:firstColumn="1" w:lastColumn="0" w:noHBand="0" w:noVBand="1"/>
      </w:tblPr>
      <w:tblGrid>
        <w:gridCol w:w="3949"/>
        <w:gridCol w:w="5550"/>
      </w:tblGrid>
      <w:tr w:rsidR="00AC56D2" w:rsidRPr="00F06836" w14:paraId="25A04D33" w14:textId="77777777">
        <w:tc>
          <w:tcPr>
            <w:tcW w:w="3949" w:type="dxa"/>
            <w:shd w:val="clear" w:color="auto" w:fill="auto"/>
          </w:tcPr>
          <w:p w14:paraId="5CB54755" w14:textId="77777777" w:rsidR="00AC56D2" w:rsidRPr="00F06836" w:rsidRDefault="00433659" w:rsidP="00F068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проведения:</w:t>
            </w:r>
          </w:p>
          <w:p w14:paraId="317E7580" w14:textId="77777777" w:rsidR="00AC56D2" w:rsidRPr="00F06836" w:rsidRDefault="00433659" w:rsidP="00F068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проведения:</w:t>
            </w:r>
          </w:p>
          <w:p w14:paraId="5B6E7F5F" w14:textId="77777777" w:rsidR="00AC56D2" w:rsidRPr="00F06836" w:rsidRDefault="00433659" w:rsidP="00F068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5549" w:type="dxa"/>
            <w:shd w:val="clear" w:color="auto" w:fill="auto"/>
          </w:tcPr>
          <w:p w14:paraId="3919517A" w14:textId="103E250B" w:rsidR="00AC56D2" w:rsidRPr="00F06836" w:rsidRDefault="00433659" w:rsidP="00F06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68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473459" w:rsidRPr="00F068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14» июня</w:t>
            </w:r>
            <w:r w:rsidR="00200172" w:rsidRPr="00F068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068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8486B" w:rsidRPr="00F068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F068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14:paraId="1B5799BA" w14:textId="1F6C1BEA" w:rsidR="00AC56D2" w:rsidRPr="00F06836" w:rsidRDefault="00EB577A" w:rsidP="00F06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68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433659" w:rsidRPr="00F068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B8486B" w:rsidRPr="00F068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33659" w:rsidRPr="00F068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ч.</w:t>
            </w:r>
          </w:p>
          <w:p w14:paraId="0AB13756" w14:textId="002D5E4A" w:rsidR="00AC56D2" w:rsidRPr="00F06836" w:rsidRDefault="00BE7ADB" w:rsidP="00F068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Помещение </w:t>
            </w:r>
            <w:r w:rsidR="00BD1A7B" w:rsidRPr="00F068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аппарата Совета депутатов МО Черемушки</w:t>
            </w:r>
          </w:p>
          <w:p w14:paraId="4BA48BA6" w14:textId="248D583D" w:rsidR="00BE7ADB" w:rsidRPr="00F06836" w:rsidRDefault="00BE7ADB" w:rsidP="00F068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ул. </w:t>
            </w:r>
            <w:r w:rsidR="00BD1A7B" w:rsidRPr="00F068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Новочеремушкинская</w:t>
            </w:r>
            <w:r w:rsidRPr="00F068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д. </w:t>
            </w:r>
            <w:r w:rsidR="00BD1A7B" w:rsidRPr="00F068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  <w:p w14:paraId="028E3BFF" w14:textId="77777777" w:rsidR="00AC56D2" w:rsidRPr="00F06836" w:rsidRDefault="00AC56D2" w:rsidP="00F068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11BE73C6" w14:textId="77777777" w:rsidR="00AC56D2" w:rsidRPr="00F06836" w:rsidRDefault="00433659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lang w:eastAsia="ru-RU"/>
        </w:rPr>
        <w:t>Присутствовали:</w:t>
      </w:r>
    </w:p>
    <w:tbl>
      <w:tblPr>
        <w:tblpPr w:leftFromText="180" w:rightFromText="180" w:vertAnchor="text" w:tblpX="-7" w:tblpY="1"/>
        <w:tblW w:w="9498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670"/>
        <w:gridCol w:w="3828"/>
      </w:tblGrid>
      <w:tr w:rsidR="00473459" w:rsidRPr="00F06836" w14:paraId="21A70EC4" w14:textId="77777777" w:rsidTr="00462167">
        <w:trPr>
          <w:trHeight w:val="3005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C6371D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Депутаты Совета депутатов </w:t>
            </w:r>
          </w:p>
          <w:p w14:paraId="343D0FC8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округа Черемушки </w:t>
            </w:r>
          </w:p>
          <w:p w14:paraId="25932C22" w14:textId="77777777" w:rsidR="00473459" w:rsidRPr="00F06836" w:rsidRDefault="00473459" w:rsidP="00F06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68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(согласно листу регистрации 7 из 12 чел.):</w:t>
            </w:r>
          </w:p>
          <w:p w14:paraId="1A10E697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56ADC9A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F9DC272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2395DFB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3FA02D5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94B8404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DD717CA" w14:textId="311450BD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Глава МО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FB85D4E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sz w:val="24"/>
                <w:szCs w:val="24"/>
                <w:lang w:eastAsia="ru-RU"/>
              </w:rPr>
              <w:t>Баскаков А.Н.</w:t>
            </w:r>
          </w:p>
          <w:p w14:paraId="2EE0204D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И.Н.</w:t>
            </w:r>
          </w:p>
          <w:p w14:paraId="6743EED4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sz w:val="24"/>
                <w:szCs w:val="24"/>
                <w:lang w:eastAsia="ru-RU"/>
              </w:rPr>
              <w:t>Зеленецкая А.В.</w:t>
            </w:r>
          </w:p>
          <w:p w14:paraId="342E3872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sz w:val="24"/>
                <w:szCs w:val="24"/>
                <w:lang w:eastAsia="ru-RU"/>
              </w:rPr>
              <w:t>Назарова Ю.В.</w:t>
            </w:r>
          </w:p>
          <w:p w14:paraId="6C3849CC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sz w:val="24"/>
                <w:szCs w:val="24"/>
                <w:lang w:eastAsia="ru-RU"/>
              </w:rPr>
              <w:t>Лаврикова В.И.</w:t>
            </w:r>
          </w:p>
          <w:p w14:paraId="467415E3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sz w:val="24"/>
                <w:szCs w:val="24"/>
                <w:lang w:eastAsia="ru-RU"/>
              </w:rPr>
              <w:t>Селькова Е.А.</w:t>
            </w:r>
          </w:p>
          <w:p w14:paraId="736A40D8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sz w:val="24"/>
                <w:szCs w:val="24"/>
                <w:lang w:eastAsia="ru-RU"/>
              </w:rPr>
              <w:t>Щербакова Ю.А.</w:t>
            </w:r>
          </w:p>
          <w:p w14:paraId="4E4684AC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E788C30" w14:textId="334E95DD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sz w:val="24"/>
                <w:szCs w:val="24"/>
                <w:lang w:eastAsia="ru-RU"/>
              </w:rPr>
              <w:t>Минаева Е.В.</w:t>
            </w:r>
          </w:p>
        </w:tc>
      </w:tr>
      <w:tr w:rsidR="00473459" w:rsidRPr="00F06836" w14:paraId="281A597F" w14:textId="77777777" w:rsidTr="00462167">
        <w:trPr>
          <w:trHeight w:val="286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0EE3C76" w14:textId="77777777" w:rsidR="00473459" w:rsidRPr="00F06836" w:rsidRDefault="00473459" w:rsidP="00F06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68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Приглашенные: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E924ABD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ГБУ ЦТДС «Хорошее настроение»</w:t>
            </w:r>
          </w:p>
          <w:p w14:paraId="7D4A269F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sz w:val="24"/>
                <w:szCs w:val="24"/>
                <w:lang w:eastAsia="ru-RU"/>
              </w:rPr>
              <w:t>Скворцова Ж.Б.</w:t>
            </w:r>
          </w:p>
          <w:p w14:paraId="20B8AC9B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ГБУ ЦТДС «Хорошее настроение»</w:t>
            </w:r>
          </w:p>
          <w:p w14:paraId="67C2801C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sz w:val="24"/>
                <w:szCs w:val="24"/>
                <w:lang w:eastAsia="ru-RU"/>
              </w:rPr>
              <w:t>Азаренкова Е.Н.</w:t>
            </w:r>
          </w:p>
          <w:p w14:paraId="2BB9AF27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sz w:val="24"/>
                <w:szCs w:val="24"/>
                <w:lang w:eastAsia="ru-RU"/>
              </w:rPr>
              <w:t>Зам. главы управы Черемушки</w:t>
            </w:r>
          </w:p>
          <w:p w14:paraId="0D81441C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 В.В.</w:t>
            </w:r>
          </w:p>
          <w:p w14:paraId="331EB0F4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орг.отдела управы района Черемушки</w:t>
            </w:r>
          </w:p>
          <w:p w14:paraId="3B773EC2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sz w:val="24"/>
                <w:szCs w:val="24"/>
                <w:lang w:eastAsia="ru-RU"/>
              </w:rPr>
              <w:t>Бесакаев А.М.</w:t>
            </w:r>
          </w:p>
          <w:p w14:paraId="68AF6234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sz w:val="24"/>
                <w:szCs w:val="24"/>
                <w:lang w:eastAsia="ru-RU"/>
              </w:rPr>
              <w:t>Нач. отдела ПТО ГБУ «Жилищник района Черемушки»</w:t>
            </w:r>
          </w:p>
          <w:p w14:paraId="2B575AE7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sz w:val="24"/>
                <w:szCs w:val="24"/>
                <w:lang w:eastAsia="ru-RU"/>
              </w:rPr>
              <w:t>Солдатенко Н.Н.</w:t>
            </w:r>
          </w:p>
          <w:p w14:paraId="51472CFA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помощник ЧМРП Проконова Д.С.</w:t>
            </w:r>
          </w:p>
          <w:p w14:paraId="32956397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459" w:rsidRPr="00F06836" w14:paraId="2BF15296" w14:textId="77777777" w:rsidTr="00462167">
        <w:trPr>
          <w:trHeight w:val="286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E8151C" w14:textId="77777777" w:rsidR="00473459" w:rsidRPr="00F06836" w:rsidRDefault="00473459" w:rsidP="00F06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68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Жители района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7EA0F4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41498227" w14:textId="77777777" w:rsidR="00AC56D2" w:rsidRPr="00F06836" w:rsidRDefault="00AC56D2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C12EA22" w14:textId="77777777" w:rsidR="00AC56D2" w:rsidRPr="00F06836" w:rsidRDefault="00AC56D2" w:rsidP="00F06836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CACFDA2" w14:textId="77777777" w:rsidR="00AC56D2" w:rsidRPr="00F06836" w:rsidRDefault="00AC56D2" w:rsidP="00F06836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38AFD2D" w14:textId="77777777" w:rsidR="00AC56D2" w:rsidRPr="00F06836" w:rsidRDefault="00AC56D2" w:rsidP="00F06836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61F9293" w14:textId="77777777" w:rsidR="00AC56D2" w:rsidRPr="00F06836" w:rsidRDefault="00AC56D2" w:rsidP="00F06836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446C21B" w14:textId="757B94D8" w:rsidR="00AC56D2" w:rsidRPr="00F06836" w:rsidRDefault="0028463D" w:rsidP="00F06836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14:paraId="39916232" w14:textId="77777777" w:rsidR="00AC56D2" w:rsidRPr="00F06836" w:rsidRDefault="00AC56D2" w:rsidP="00F06836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970F095" w14:textId="77777777" w:rsidR="00AC56D2" w:rsidRPr="00F06836" w:rsidRDefault="00AC56D2" w:rsidP="00F06836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CCA447F" w14:textId="77777777" w:rsidR="00AC56D2" w:rsidRPr="00F06836" w:rsidRDefault="00AC56D2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6B270BD" w14:textId="77777777" w:rsidR="00AC56D2" w:rsidRPr="00F06836" w:rsidRDefault="00AC56D2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69BC9C4" w14:textId="77777777" w:rsidR="00AC56D2" w:rsidRPr="00F06836" w:rsidRDefault="00AC56D2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ABBC4B5" w14:textId="77777777" w:rsidR="00AC56D2" w:rsidRPr="00F06836" w:rsidRDefault="00AC56D2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1A0BE7F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lang w:eastAsia="ru-RU"/>
        </w:rPr>
        <w:t>Велась видео съемка.</w:t>
      </w:r>
    </w:p>
    <w:p w14:paraId="3EB90174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A798798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Cs/>
          <w:sz w:val="24"/>
          <w:szCs w:val="24"/>
          <w:lang w:eastAsia="ru-RU"/>
        </w:rPr>
        <w:t>От главы МО Черемушки Минаевой Е.В. поступило предложение начать заседание раньше, так как больше никто из депутатов не подойдет.</w:t>
      </w:r>
    </w:p>
    <w:p w14:paraId="0353C4DD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3FB40251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Cs/>
          <w:sz w:val="24"/>
          <w:szCs w:val="24"/>
          <w:lang w:eastAsia="ru-RU"/>
        </w:rPr>
        <w:t>Депутаты Селькова Е.А и Щербакова Ю.А. возразили.</w:t>
      </w:r>
    </w:p>
    <w:p w14:paraId="77C9A176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Cs/>
          <w:sz w:val="24"/>
          <w:szCs w:val="24"/>
          <w:lang w:eastAsia="ru-RU"/>
        </w:rPr>
        <w:t>Глава МО Черемушки Е.В Минаева, предложила депутатам проголосовать за открытие заседания на 10 минут раньше.</w:t>
      </w:r>
    </w:p>
    <w:p w14:paraId="0D441A04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08A6BF88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Cs/>
          <w:sz w:val="24"/>
          <w:szCs w:val="24"/>
          <w:lang w:eastAsia="ru-RU"/>
        </w:rPr>
        <w:t>Голосование:</w:t>
      </w:r>
    </w:p>
    <w:p w14:paraId="000E811A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Cs/>
          <w:sz w:val="24"/>
          <w:szCs w:val="24"/>
          <w:lang w:eastAsia="ru-RU"/>
        </w:rPr>
        <w:t>«за» -6 (Баскаков А.Н., Васильева И.Н., Зеленецкая А.В.+1, Лаврикова В.И., Назарова Ю.В.)</w:t>
      </w:r>
    </w:p>
    <w:p w14:paraId="477B7ADE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Cs/>
          <w:sz w:val="24"/>
          <w:szCs w:val="24"/>
          <w:lang w:eastAsia="ru-RU"/>
        </w:rPr>
        <w:t>«против» -1 (Щербакова Ю.А)</w:t>
      </w:r>
    </w:p>
    <w:p w14:paraId="672567DF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210EB998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Cs/>
          <w:sz w:val="24"/>
          <w:szCs w:val="24"/>
          <w:lang w:eastAsia="ru-RU"/>
        </w:rPr>
        <w:lastRenderedPageBreak/>
        <w:t>Согласно п.9 ст.30 Регламента Совета депутатов муниципального округа Черемушки принято протокольное решение о начале заседания раньше на 10 минут.</w:t>
      </w:r>
    </w:p>
    <w:p w14:paraId="4CF2BF0E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179856D4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4A47B538" w14:textId="77777777" w:rsidR="00473459" w:rsidRPr="00F06836" w:rsidRDefault="00473459" w:rsidP="00F06836">
      <w:pPr>
        <w:spacing w:after="0" w:line="240" w:lineRule="auto"/>
        <w:jc w:val="both"/>
        <w:rPr>
          <w:sz w:val="24"/>
          <w:szCs w:val="24"/>
        </w:rPr>
      </w:pPr>
      <w:r w:rsidRPr="00F06836">
        <w:rPr>
          <w:rFonts w:ascii="Times New Roman" w:hAnsi="Times New Roman"/>
          <w:b/>
          <w:bCs/>
          <w:sz w:val="24"/>
          <w:szCs w:val="24"/>
          <w:lang w:eastAsia="ru-RU"/>
        </w:rPr>
        <w:t>ЗАСЕДАНИЕ ОТКРЫТО в 18:50</w:t>
      </w:r>
    </w:p>
    <w:p w14:paraId="3BFFF3A5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32D3A9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836">
        <w:rPr>
          <w:rFonts w:ascii="Times New Roman" w:hAnsi="Times New Roman"/>
          <w:b/>
          <w:sz w:val="24"/>
          <w:szCs w:val="24"/>
        </w:rPr>
        <w:t>Заседание Совета депутатов правомочно.</w:t>
      </w:r>
    </w:p>
    <w:p w14:paraId="69EEE89D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36">
        <w:rPr>
          <w:rFonts w:ascii="Times New Roman" w:hAnsi="Times New Roman"/>
          <w:sz w:val="24"/>
          <w:szCs w:val="24"/>
        </w:rPr>
        <w:t>На начало заседания присутствует 7 депутатов.</w:t>
      </w:r>
    </w:p>
    <w:p w14:paraId="0D5EB04C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lang w:eastAsia="ru-RU"/>
        </w:rPr>
      </w:pPr>
    </w:p>
    <w:p w14:paraId="049DFE3F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Cs/>
          <w:sz w:val="24"/>
          <w:szCs w:val="24"/>
          <w:lang w:eastAsia="ru-RU"/>
        </w:rPr>
        <w:t>Депутат Виленц А.В. передал доверенность на голосование по всем вопросам повестки дня депутату Щербаковой Ю.А.</w:t>
      </w:r>
    </w:p>
    <w:p w14:paraId="3C2F77ED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Cs/>
          <w:sz w:val="24"/>
          <w:szCs w:val="24"/>
          <w:lang w:eastAsia="ru-RU"/>
        </w:rPr>
        <w:t>Депутат Сапронов С.С. передал доверенность на голосование по всем вопросам повестки дня депутату Зеленецкой А.В.</w:t>
      </w:r>
    </w:p>
    <w:p w14:paraId="04188C0E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3CC1971B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sz w:val="24"/>
          <w:szCs w:val="24"/>
          <w:lang w:eastAsia="ru-RU"/>
        </w:rPr>
        <w:t>Также депутат Щербакова Ю.А. предъявила доверенности на голосования по всем вопросам от депутатов Гусева А.А. и Гусевой М.Г., однако депутаты Гусев А.А. и Гусева М.Г. ранее не сообщали в адрес аппарата СД МО Черемушки или главы МО Черемушки об оставлении своих доверенностей на депутата Щербакову Ю.А.</w:t>
      </w:r>
    </w:p>
    <w:p w14:paraId="69CEAC1D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8ADD56A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sz w:val="24"/>
          <w:szCs w:val="24"/>
          <w:lang w:eastAsia="ru-RU"/>
        </w:rPr>
        <w:t>Глава МО Черемушки Минаева Е.В. сообщила депутату Щербаковой Ю.А., что не принимает доверенности от депутатов Гусева А.А. и Гусевой М.Г.</w:t>
      </w:r>
    </w:p>
    <w:p w14:paraId="7FE1072A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6DCD748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sz w:val="24"/>
          <w:szCs w:val="24"/>
          <w:lang w:eastAsia="ru-RU"/>
        </w:rPr>
        <w:t>Депутат Щербакова Ю.А. покинула заседание.</w:t>
      </w:r>
    </w:p>
    <w:p w14:paraId="113BDD45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40A45A23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sz w:val="24"/>
          <w:szCs w:val="24"/>
          <w:lang w:eastAsia="ru-RU"/>
        </w:rPr>
        <w:t xml:space="preserve">Слушали: </w:t>
      </w:r>
    </w:p>
    <w:p w14:paraId="7C22C1C9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sz w:val="24"/>
          <w:szCs w:val="24"/>
          <w:lang w:eastAsia="ru-RU"/>
        </w:rPr>
        <w:t>Глава МО Черемушки Минаева Е.В.,</w:t>
      </w:r>
      <w:r w:rsidRPr="00F06836">
        <w:rPr>
          <w:rFonts w:ascii="Times New Roman" w:hAnsi="Times New Roman"/>
          <w:sz w:val="24"/>
          <w:szCs w:val="24"/>
          <w:lang w:eastAsia="ru-RU"/>
        </w:rPr>
        <w:t xml:space="preserve"> предложил протокольным решением избрать председательствующего на текущем заседании из числа присутствующих депутатов, депутат Селькова Е.А. предложила кандидатуру депутата Баскакова А.Н., депутаты Васильева И.Н., Зеленецкая А.В. и Лаврикова В.И. предложили кандидатуру главы МО Черемушки Минаевой Е.В.</w:t>
      </w:r>
    </w:p>
    <w:p w14:paraId="5C712A63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C74073B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sz w:val="24"/>
          <w:szCs w:val="24"/>
          <w:lang w:eastAsia="ru-RU"/>
        </w:rPr>
        <w:t>Глава МО Черемушки Минаева Е.В. взяла самоотвод и сняла свою кандидатуру с голосования.</w:t>
      </w:r>
    </w:p>
    <w:p w14:paraId="0A465886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7BECA58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sz w:val="24"/>
          <w:szCs w:val="24"/>
          <w:lang w:eastAsia="ru-RU"/>
        </w:rPr>
        <w:t>Голосование за кандидатуру Баскакова А.Н.:</w:t>
      </w:r>
    </w:p>
    <w:p w14:paraId="7D657E9D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Cs/>
          <w:sz w:val="24"/>
          <w:szCs w:val="24"/>
          <w:lang w:eastAsia="ru-RU"/>
        </w:rPr>
        <w:t>«за» -7 (Баскаков А.Н., Васильева И.Н., Зеленецкая А.В.+1, Лаврикова В.И., Назарова Ю.В., Селькова Е.А.)</w:t>
      </w:r>
    </w:p>
    <w:p w14:paraId="39B73569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Cs/>
          <w:sz w:val="24"/>
          <w:szCs w:val="24"/>
          <w:lang w:eastAsia="ru-RU"/>
        </w:rPr>
        <w:t xml:space="preserve">«против» -0 </w:t>
      </w:r>
    </w:p>
    <w:p w14:paraId="4488D808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0D49168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sz w:val="24"/>
          <w:szCs w:val="24"/>
          <w:lang w:eastAsia="ru-RU"/>
        </w:rPr>
        <w:t>Принято протокольное решение об избрании председательствующим на заседании 14.06.2022 депутата Баскакова А.Н.</w:t>
      </w:r>
    </w:p>
    <w:p w14:paraId="05DB2F35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44AEB15C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CD6FD98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ECBB4FD" w14:textId="77777777" w:rsidR="00473459" w:rsidRPr="00F06836" w:rsidRDefault="00473459" w:rsidP="00F06836">
      <w:pPr>
        <w:spacing w:after="0" w:line="240" w:lineRule="auto"/>
        <w:jc w:val="both"/>
        <w:rPr>
          <w:sz w:val="24"/>
          <w:szCs w:val="24"/>
        </w:rPr>
      </w:pPr>
      <w:r w:rsidRPr="00F06836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единогласное решение:</w:t>
      </w:r>
      <w:r w:rsidRPr="00F06836">
        <w:rPr>
          <w:rFonts w:ascii="Times New Roman" w:hAnsi="Times New Roman"/>
          <w:sz w:val="24"/>
          <w:szCs w:val="24"/>
          <w:lang w:eastAsia="ru-RU"/>
        </w:rPr>
        <w:t xml:space="preserve"> утвердить повестку дня 56 (пятьдесят шестого) заседания Совета депутатов муниципального округа Черемушки от 14 «июня» 2022 года:  </w:t>
      </w:r>
    </w:p>
    <w:p w14:paraId="47EB4904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74" w:type="dxa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567"/>
        <w:gridCol w:w="7938"/>
        <w:gridCol w:w="1419"/>
        <w:gridCol w:w="850"/>
      </w:tblGrid>
      <w:tr w:rsidR="00473459" w:rsidRPr="00F06836" w14:paraId="60D60E72" w14:textId="77777777" w:rsidTr="00462167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85D0901" w14:textId="77777777" w:rsidR="00473459" w:rsidRPr="00F06836" w:rsidRDefault="00473459" w:rsidP="00F068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42F2A15" w14:textId="77777777" w:rsidR="00473459" w:rsidRPr="00F06836" w:rsidRDefault="00473459" w:rsidP="00F068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06E1C60" w14:textId="77777777" w:rsidR="00473459" w:rsidRPr="00F06836" w:rsidRDefault="00473459" w:rsidP="00F068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438A48" w14:textId="77777777" w:rsidR="00473459" w:rsidRPr="00F06836" w:rsidRDefault="00473459" w:rsidP="00F068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 внесен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91CCC49" w14:textId="77777777" w:rsidR="00473459" w:rsidRPr="00F06836" w:rsidRDefault="00473459" w:rsidP="00F068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473459" w:rsidRPr="00F06836" w14:paraId="620D49DC" w14:textId="77777777" w:rsidTr="00462167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EF5040F" w14:textId="77777777" w:rsidR="00473459" w:rsidRPr="00F06836" w:rsidRDefault="00473459" w:rsidP="00F06836">
            <w:pPr>
              <w:pStyle w:val="afe"/>
              <w:numPr>
                <w:ilvl w:val="0"/>
                <w:numId w:val="19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8A9625A" w14:textId="77777777" w:rsidR="00473459" w:rsidRPr="00F06836" w:rsidRDefault="00473459" w:rsidP="00F068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заслушивании информации руководителя ГБУ Центр творчества спорта и досуга «Хорошее настроение» о деятельности учреждения за 2021 год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2F0BA9" w14:textId="77777777" w:rsidR="00473459" w:rsidRPr="00F06836" w:rsidRDefault="00473459" w:rsidP="00F06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6836">
              <w:rPr>
                <w:rFonts w:ascii="Times New Roman" w:hAnsi="Times New Roman"/>
                <w:sz w:val="24"/>
                <w:szCs w:val="24"/>
              </w:rPr>
              <w:t xml:space="preserve">Главой МО Черемушки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DF1AA0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36">
              <w:rPr>
                <w:rFonts w:ascii="Times New Roman" w:hAnsi="Times New Roman"/>
                <w:sz w:val="24"/>
                <w:szCs w:val="24"/>
                <w:lang w:eastAsia="ru-RU"/>
              </w:rPr>
              <w:t>15 мин.</w:t>
            </w:r>
          </w:p>
        </w:tc>
      </w:tr>
      <w:tr w:rsidR="00473459" w:rsidRPr="00F06836" w14:paraId="5CAEB5CE" w14:textId="77777777" w:rsidTr="00462167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2D75FAE" w14:textId="77777777" w:rsidR="00473459" w:rsidRPr="00F06836" w:rsidRDefault="00473459" w:rsidP="00F06836">
            <w:pPr>
              <w:pStyle w:val="afe"/>
              <w:numPr>
                <w:ilvl w:val="0"/>
                <w:numId w:val="19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B7E5920" w14:textId="77777777" w:rsidR="00473459" w:rsidRPr="00F06836" w:rsidRDefault="00473459" w:rsidP="00F068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награждении Почетным знаком «Почетный житель муниципального округа Черемушки» 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2DDBF9" w14:textId="77777777" w:rsidR="00473459" w:rsidRPr="00F06836" w:rsidRDefault="00473459" w:rsidP="00F06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6836">
              <w:rPr>
                <w:rFonts w:ascii="Times New Roman" w:hAnsi="Times New Roman"/>
                <w:sz w:val="24"/>
                <w:szCs w:val="24"/>
              </w:rPr>
              <w:t xml:space="preserve">Главой МО Черемушки и группой депутатов </w:t>
            </w:r>
            <w:r w:rsidRPr="00F06836">
              <w:rPr>
                <w:rFonts w:ascii="Times New Roman" w:hAnsi="Times New Roman"/>
                <w:sz w:val="24"/>
                <w:szCs w:val="24"/>
              </w:rPr>
              <w:lastRenderedPageBreak/>
              <w:t>СД МО Черемушки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5C8D8A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 мин.</w:t>
            </w:r>
          </w:p>
        </w:tc>
      </w:tr>
      <w:tr w:rsidR="00473459" w:rsidRPr="00F06836" w14:paraId="3F94869D" w14:textId="77777777" w:rsidTr="00462167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5819566" w14:textId="77777777" w:rsidR="00473459" w:rsidRPr="00F06836" w:rsidRDefault="00473459" w:rsidP="00F06836">
            <w:pPr>
              <w:pStyle w:val="afe"/>
              <w:numPr>
                <w:ilvl w:val="0"/>
                <w:numId w:val="19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74D43AB" w14:textId="77777777" w:rsidR="00473459" w:rsidRPr="00F06836" w:rsidRDefault="00473459" w:rsidP="00F068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YS Text" w:eastAsia="Times New Roman" w:hAnsi="YS Text"/>
                <w:color w:val="000000"/>
                <w:sz w:val="24"/>
                <w:szCs w:val="24"/>
                <w:lang w:eastAsia="ru-RU"/>
              </w:rPr>
              <w:t xml:space="preserve">О назначении выборов депутатов Совета депутатов муниципального округа Черемушки 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29DA3F" w14:textId="77777777" w:rsidR="00473459" w:rsidRPr="00F06836" w:rsidRDefault="00473459" w:rsidP="00F06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6836">
              <w:rPr>
                <w:rFonts w:ascii="Times New Roman" w:hAnsi="Times New Roman"/>
                <w:sz w:val="24"/>
                <w:szCs w:val="24"/>
              </w:rPr>
              <w:t xml:space="preserve">Главой МО Черемушки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A6AF01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36">
              <w:rPr>
                <w:rFonts w:ascii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473459" w:rsidRPr="00F06836" w14:paraId="143E83DE" w14:textId="77777777" w:rsidTr="00462167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FFD194A" w14:textId="77777777" w:rsidR="00473459" w:rsidRPr="00F06836" w:rsidRDefault="00473459" w:rsidP="00F06836">
            <w:pPr>
              <w:pStyle w:val="afe"/>
              <w:numPr>
                <w:ilvl w:val="0"/>
                <w:numId w:val="19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C00711" w14:textId="77777777" w:rsidR="00473459" w:rsidRPr="00F06836" w:rsidRDefault="00473459" w:rsidP="00F06836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YS Text" w:eastAsia="Times New Roman" w:hAnsi="YS Text"/>
                <w:color w:val="000000"/>
                <w:sz w:val="24"/>
                <w:szCs w:val="24"/>
                <w:lang w:eastAsia="ru-RU"/>
              </w:rPr>
              <w:t>О согласовании проекта изменения схемы размещения сезонных кафе на территории района Черемушки в части включения в нее сезонного (летнего) кафе при стационарном предприятии общественного питания ООО "Фарш Сити Групп" по адресу: г. Москва, ул. Каховка, д. 29А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DC198D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36">
              <w:rPr>
                <w:rFonts w:ascii="Times New Roman" w:hAnsi="Times New Roman"/>
                <w:sz w:val="24"/>
                <w:szCs w:val="24"/>
              </w:rPr>
              <w:t xml:space="preserve">Главой МО Черемушки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CD1229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473459" w:rsidRPr="00F06836" w14:paraId="517B9E22" w14:textId="77777777" w:rsidTr="00462167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D558E60" w14:textId="77777777" w:rsidR="00473459" w:rsidRPr="00F06836" w:rsidRDefault="00473459" w:rsidP="00F06836">
            <w:pPr>
              <w:pStyle w:val="afe"/>
              <w:numPr>
                <w:ilvl w:val="0"/>
                <w:numId w:val="19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643D198" w14:textId="77777777" w:rsidR="00473459" w:rsidRPr="00F06836" w:rsidRDefault="00473459" w:rsidP="00F06836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и дополнений в решение Совета депутатов от 23.03.2022 № 54/7 «О проведении дополнительных мероприятий по социально - экономическому развитию района Черемушки в 2022 году» (обращение управы района Черемушки с просьбой утвердить и направить часть средств, выделенных на социально-экономическое развитие района Черемушки на 2022 год и экономию 2021 года на дополнительные мероприятия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CC6A18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36">
              <w:rPr>
                <w:rFonts w:ascii="Times New Roman" w:hAnsi="Times New Roman"/>
                <w:sz w:val="24"/>
                <w:szCs w:val="24"/>
              </w:rPr>
              <w:t xml:space="preserve">Главой МО Черемушки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0EE533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473459" w:rsidRPr="00F06836" w14:paraId="0E94E4E7" w14:textId="77777777" w:rsidTr="00462167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E6E5892" w14:textId="77777777" w:rsidR="00473459" w:rsidRPr="00F06836" w:rsidRDefault="00473459" w:rsidP="00F06836">
            <w:pPr>
              <w:pStyle w:val="afe"/>
              <w:numPr>
                <w:ilvl w:val="0"/>
                <w:numId w:val="19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4880D4" w14:textId="77777777" w:rsidR="00473459" w:rsidRPr="00F06836" w:rsidRDefault="00473459" w:rsidP="00F068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и дополнений в решение Совета депутатов от 22.12.2021 № 52/9 «О согласовании направления средств стимулирования управы района Черемушки города Москвы на проведение мероприятий</w:t>
            </w:r>
          </w:p>
          <w:p w14:paraId="0A8309CE" w14:textId="77777777" w:rsidR="00473459" w:rsidRPr="00F06836" w:rsidRDefault="00473459" w:rsidP="00F068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благоустройству в 2022 году»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1BCD92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36">
              <w:rPr>
                <w:rFonts w:ascii="Times New Roman" w:hAnsi="Times New Roman"/>
                <w:sz w:val="24"/>
                <w:szCs w:val="24"/>
              </w:rPr>
              <w:t xml:space="preserve">Главой МО Черемушки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AA3A8C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473459" w:rsidRPr="00F06836" w14:paraId="2F6F630D" w14:textId="77777777" w:rsidTr="00462167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1E35CF" w14:textId="77777777" w:rsidR="00473459" w:rsidRPr="00F06836" w:rsidRDefault="00473459" w:rsidP="00F06836">
            <w:pPr>
              <w:pStyle w:val="afe"/>
              <w:numPr>
                <w:ilvl w:val="0"/>
                <w:numId w:val="19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F02E90A" w14:textId="608BAF76" w:rsidR="00473459" w:rsidRPr="00F06836" w:rsidRDefault="00F63759" w:rsidP="00F63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согласовании направления экономии средств стимулирования управы района Черемушки города Москвы на проведение мероприятий по благоустройству в 2022 году за счет экономии бюджетных средств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B3103C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36">
              <w:rPr>
                <w:rFonts w:ascii="Times New Roman" w:hAnsi="Times New Roman"/>
                <w:sz w:val="24"/>
                <w:szCs w:val="24"/>
              </w:rPr>
              <w:t xml:space="preserve">Главой МО Черемушки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828684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473459" w:rsidRPr="00F06836" w14:paraId="7BA7F2C3" w14:textId="77777777" w:rsidTr="00462167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F37AF2E" w14:textId="77777777" w:rsidR="00473459" w:rsidRPr="00F06836" w:rsidRDefault="00473459" w:rsidP="00F06836">
            <w:pPr>
              <w:pStyle w:val="afe"/>
              <w:numPr>
                <w:ilvl w:val="0"/>
                <w:numId w:val="19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6486028" w14:textId="77777777" w:rsidR="00473459" w:rsidRPr="00F06836" w:rsidRDefault="00473459" w:rsidP="00F068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согласовании направления экономии средств стимулирования управы района Черемушки города Москвы на проведение мероприятий по благоустройству в 2022 году за счет экономии бюджетных средств 2022 года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9DE6AD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36">
              <w:rPr>
                <w:rFonts w:ascii="Times New Roman" w:hAnsi="Times New Roman"/>
                <w:sz w:val="24"/>
                <w:szCs w:val="24"/>
              </w:rPr>
              <w:t xml:space="preserve">Главой МО Черемушки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A75656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473459" w:rsidRPr="00F06836" w14:paraId="3EC48B13" w14:textId="77777777" w:rsidTr="00462167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1914A7" w14:textId="77777777" w:rsidR="00473459" w:rsidRPr="00F06836" w:rsidRDefault="00473459" w:rsidP="00F06836">
            <w:pPr>
              <w:pStyle w:val="afe"/>
              <w:numPr>
                <w:ilvl w:val="0"/>
                <w:numId w:val="19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E3A4792" w14:textId="77777777" w:rsidR="00473459" w:rsidRPr="00F06836" w:rsidRDefault="00473459" w:rsidP="00F068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Отчёт главы муниципального округа Черемушки 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D8A472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36">
              <w:rPr>
                <w:rFonts w:ascii="Times New Roman" w:hAnsi="Times New Roman"/>
                <w:sz w:val="24"/>
                <w:szCs w:val="24"/>
              </w:rPr>
              <w:t xml:space="preserve">Главой МО Черемушки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E29A5A6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sz w:val="24"/>
                <w:szCs w:val="24"/>
                <w:lang w:eastAsia="ru-RU"/>
              </w:rPr>
              <w:t>15 мин.</w:t>
            </w:r>
          </w:p>
        </w:tc>
      </w:tr>
      <w:tr w:rsidR="00473459" w:rsidRPr="00F06836" w14:paraId="144BB661" w14:textId="77777777" w:rsidTr="00462167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5183378" w14:textId="77777777" w:rsidR="00473459" w:rsidRPr="00F06836" w:rsidRDefault="00473459" w:rsidP="00F06836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C7B34B8" w14:textId="77777777" w:rsidR="00473459" w:rsidRPr="00F06836" w:rsidRDefault="00473459" w:rsidP="00F068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Устав муниципального округа Черемушки (в связи с изменениями федерального законодательства 131-ФЗ) Итоги публичных слушаний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DA26489" w14:textId="77777777" w:rsidR="00473459" w:rsidRPr="00F06836" w:rsidRDefault="00473459" w:rsidP="00F06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6836">
              <w:rPr>
                <w:rFonts w:ascii="Times New Roman" w:hAnsi="Times New Roman"/>
                <w:sz w:val="24"/>
                <w:szCs w:val="24"/>
              </w:rPr>
              <w:t xml:space="preserve">Главой МО Черемушки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9F7D8F9" w14:textId="77777777" w:rsidR="00473459" w:rsidRPr="00F06836" w:rsidRDefault="00473459" w:rsidP="00F068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473459" w:rsidRPr="00F06836" w14:paraId="1947104B" w14:textId="77777777" w:rsidTr="00462167">
        <w:trPr>
          <w:trHeight w:val="28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7A06C9F" w14:textId="77777777" w:rsidR="00473459" w:rsidRPr="00F06836" w:rsidRDefault="00473459" w:rsidP="00F06836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073F13F" w14:textId="77777777" w:rsidR="00473459" w:rsidRPr="00F06836" w:rsidRDefault="00473459" w:rsidP="00F068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sz w:val="24"/>
                <w:szCs w:val="24"/>
              </w:rPr>
              <w:t>О повторном рассмотрении протеста Черемушкинской межрайонной прокуратуры от 08.06.2021 г. № 7-4-2021 на п. 12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организацией, утверждённого решением Совета депутатов муниципального округа Черемушки от 19.05.2021 г. № 45/1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AFABD6E" w14:textId="77777777" w:rsidR="00473459" w:rsidRPr="00F06836" w:rsidRDefault="00473459" w:rsidP="00F06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6836">
              <w:rPr>
                <w:rFonts w:ascii="Times New Roman" w:hAnsi="Times New Roman"/>
                <w:sz w:val="24"/>
                <w:szCs w:val="24"/>
              </w:rPr>
              <w:t xml:space="preserve">депутатом СД МО Черемушки Е.А. Сельковой/ альтернативный проект Главой МО Черемушки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041D9A3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36">
              <w:rPr>
                <w:rFonts w:ascii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473459" w:rsidRPr="00F06836" w14:paraId="35982DA8" w14:textId="77777777" w:rsidTr="00462167">
        <w:trPr>
          <w:trHeight w:val="30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648CB10" w14:textId="77777777" w:rsidR="00473459" w:rsidRPr="00F06836" w:rsidRDefault="00473459" w:rsidP="00F06836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1A2F908" w14:textId="77777777" w:rsidR="00473459" w:rsidRPr="00F06836" w:rsidRDefault="00473459" w:rsidP="00F068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депутатов муниципального округа Черемушки № 45/1 от 19.05.2021 г. «Об утверждении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организацией»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438880B" w14:textId="77777777" w:rsidR="00473459" w:rsidRPr="00F06836" w:rsidRDefault="00473459" w:rsidP="00F06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6836">
              <w:rPr>
                <w:rFonts w:ascii="Times New Roman" w:hAnsi="Times New Roman"/>
                <w:sz w:val="24"/>
                <w:szCs w:val="24"/>
              </w:rPr>
              <w:t xml:space="preserve">депутатом СД МО Черемушки Е.А. Сельковой / альтернативный проект Главой МО Черемушки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7C7C332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36">
              <w:rPr>
                <w:rFonts w:ascii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473459" w:rsidRPr="00F06836" w14:paraId="5A41809D" w14:textId="77777777" w:rsidTr="00462167">
        <w:trPr>
          <w:trHeight w:val="30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A1C4D5D" w14:textId="77777777" w:rsidR="00473459" w:rsidRPr="00F06836" w:rsidRDefault="00473459" w:rsidP="00F06836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AD0BFA1" w14:textId="77777777" w:rsidR="00473459" w:rsidRPr="00F06836" w:rsidRDefault="00473459" w:rsidP="00F068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рассмотрении представления Черемушкинской межрайонной прокуратуры от 06.05.2022 г. № 86-1-2022 об устранении нарушений законодательства об общих принципах организации местного самоуправления, законодательства о противодействии коррупции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5544AF8" w14:textId="77777777" w:rsidR="00473459" w:rsidRPr="00F06836" w:rsidRDefault="00473459" w:rsidP="00F06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6836">
              <w:rPr>
                <w:rFonts w:ascii="Times New Roman" w:hAnsi="Times New Roman"/>
                <w:sz w:val="24"/>
                <w:szCs w:val="24"/>
              </w:rPr>
              <w:t xml:space="preserve">Главой МО Черемушки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DCCF0E0" w14:textId="77777777" w:rsidR="00473459" w:rsidRPr="00F06836" w:rsidRDefault="00473459" w:rsidP="00F06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6836">
              <w:rPr>
                <w:rFonts w:ascii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473459" w:rsidRPr="00F06836" w14:paraId="2AA84323" w14:textId="77777777" w:rsidTr="00462167">
        <w:trPr>
          <w:trHeight w:val="30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DEFEC91" w14:textId="77777777" w:rsidR="00473459" w:rsidRPr="00F06836" w:rsidRDefault="00473459" w:rsidP="00F06836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8532EE0" w14:textId="77777777" w:rsidR="00473459" w:rsidRPr="00F06836" w:rsidRDefault="00473459" w:rsidP="00F068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порядке принятия решения о применении к депутату Совета депутатов муниципального округа Черемушки, главе муниципального округа Черемушки мер ответственности, установленных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A3A03B1" w14:textId="77777777" w:rsidR="00473459" w:rsidRPr="00F06836" w:rsidRDefault="00473459" w:rsidP="00F06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6836">
              <w:rPr>
                <w:rFonts w:ascii="Times New Roman" w:hAnsi="Times New Roman"/>
                <w:sz w:val="24"/>
                <w:szCs w:val="24"/>
              </w:rPr>
              <w:t xml:space="preserve">Главой МО Черемушки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EAC7F9C" w14:textId="77777777" w:rsidR="00473459" w:rsidRPr="00F06836" w:rsidRDefault="00473459" w:rsidP="00F06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6836">
              <w:rPr>
                <w:rFonts w:ascii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473459" w:rsidRPr="00F06836" w14:paraId="4554BC37" w14:textId="77777777" w:rsidTr="00462167">
        <w:trPr>
          <w:trHeight w:val="30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42469CA" w14:textId="77777777" w:rsidR="00473459" w:rsidRPr="00F06836" w:rsidRDefault="00473459" w:rsidP="00F06836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3FB1637" w14:textId="77777777" w:rsidR="00473459" w:rsidRPr="00F06836" w:rsidRDefault="00473459" w:rsidP="00F068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комиссии Совета депутатов муниципального округа Черемушки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2901FC8" w14:textId="77777777" w:rsidR="00473459" w:rsidRPr="00F06836" w:rsidRDefault="00473459" w:rsidP="00F06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6836">
              <w:rPr>
                <w:rFonts w:ascii="Times New Roman" w:hAnsi="Times New Roman"/>
                <w:sz w:val="24"/>
                <w:szCs w:val="24"/>
              </w:rPr>
              <w:t xml:space="preserve">Главой МО Черемушки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E2039C3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473459" w:rsidRPr="00F06836" w14:paraId="70A29C67" w14:textId="77777777" w:rsidTr="00462167">
        <w:trPr>
          <w:trHeight w:val="30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EC563AB" w14:textId="77777777" w:rsidR="00473459" w:rsidRPr="00F06836" w:rsidRDefault="00473459" w:rsidP="00F06836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8D8138" w14:textId="77777777" w:rsidR="00473459" w:rsidRPr="00F06836" w:rsidRDefault="00473459" w:rsidP="00F068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36">
              <w:rPr>
                <w:rFonts w:ascii="Times New Roman" w:hAnsi="Times New Roman"/>
                <w:sz w:val="24"/>
                <w:szCs w:val="24"/>
              </w:rPr>
              <w:t>О проекте решения Совета депутатов муниципального округа Черемушки «О бюджете муниципального округа Черемушки на 2022 год и плановый период 2023 и 2024 годов» (Назначение публичных слушаний)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0A322FA" w14:textId="77777777" w:rsidR="00473459" w:rsidRPr="00F06836" w:rsidRDefault="00473459" w:rsidP="00F06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6836">
              <w:rPr>
                <w:rFonts w:ascii="Times New Roman" w:hAnsi="Times New Roman"/>
                <w:sz w:val="24"/>
                <w:szCs w:val="24"/>
              </w:rPr>
              <w:t xml:space="preserve">Главой МО Черемушки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D819E4B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</w:tr>
      <w:tr w:rsidR="00473459" w:rsidRPr="00F06836" w14:paraId="538050E9" w14:textId="77777777" w:rsidTr="00462167">
        <w:trPr>
          <w:trHeight w:val="30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95710AF" w14:textId="77777777" w:rsidR="00473459" w:rsidRPr="00F06836" w:rsidRDefault="00473459" w:rsidP="00F06836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C27C765" w14:textId="77777777" w:rsidR="00473459" w:rsidRPr="00F06836" w:rsidRDefault="00473459" w:rsidP="00F068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назначении публичных слушаний по проекту решения Совета депутатов муниципального округа Черемушки «Об исполнении бюджета муниципального округа Черемушки за 2021 год» 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D191B8C" w14:textId="77777777" w:rsidR="00473459" w:rsidRPr="00F06836" w:rsidRDefault="00473459" w:rsidP="00F06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6836">
              <w:rPr>
                <w:rFonts w:ascii="Times New Roman" w:hAnsi="Times New Roman"/>
                <w:sz w:val="24"/>
                <w:szCs w:val="24"/>
              </w:rPr>
              <w:t xml:space="preserve">Главой МО Черемушки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742A9FD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36">
              <w:rPr>
                <w:rFonts w:ascii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473459" w:rsidRPr="00F06836" w14:paraId="34B86FC2" w14:textId="77777777" w:rsidTr="00462167">
        <w:trPr>
          <w:trHeight w:val="30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CACDA2D" w14:textId="77777777" w:rsidR="00473459" w:rsidRPr="00F06836" w:rsidRDefault="00473459" w:rsidP="00F06836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E3AE0E5" w14:textId="77777777" w:rsidR="00473459" w:rsidRPr="00F06836" w:rsidRDefault="00473459" w:rsidP="00F068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поощрении депутатов Совета депутатов муниципального округа Черёмушки за апрель, май, июнь 2022 года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3D25E14" w14:textId="77777777" w:rsidR="00473459" w:rsidRPr="00F06836" w:rsidRDefault="00473459" w:rsidP="00F06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6836">
              <w:rPr>
                <w:rFonts w:ascii="Times New Roman" w:hAnsi="Times New Roman"/>
                <w:sz w:val="24"/>
                <w:szCs w:val="24"/>
              </w:rPr>
              <w:t xml:space="preserve">Главой МО Черемушки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86FD12D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36">
              <w:rPr>
                <w:rFonts w:ascii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473459" w:rsidRPr="00F06836" w14:paraId="025FC334" w14:textId="77777777" w:rsidTr="00462167">
        <w:trPr>
          <w:trHeight w:val="30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2A43919" w14:textId="77777777" w:rsidR="00473459" w:rsidRPr="00F06836" w:rsidRDefault="00473459" w:rsidP="00F06836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12F42D6" w14:textId="77777777" w:rsidR="00473459" w:rsidRPr="00F06836" w:rsidRDefault="00473459" w:rsidP="00F068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обращении Совета депутатов муниципального округа Черемушки в Префектуру Юго-Западного административного округа города Москвы</w:t>
            </w:r>
            <w:r w:rsidRPr="00F06836">
              <w:rPr>
                <w:sz w:val="24"/>
                <w:szCs w:val="24"/>
              </w:rPr>
              <w:t xml:space="preserve"> </w:t>
            </w: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вопросу выделения дополнительного целевого финансирования на кронирование тополей в районе Черёмушки (не менее 100 деревьев) зимой 2022-2023 гг.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D23BB8C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36">
              <w:rPr>
                <w:rFonts w:ascii="Times New Roman" w:hAnsi="Times New Roman"/>
                <w:sz w:val="24"/>
                <w:szCs w:val="24"/>
              </w:rPr>
              <w:t>депутатом СД МО Черемушки Е.А. Сельковой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EDEBF5A" w14:textId="77777777" w:rsidR="00473459" w:rsidRPr="00F06836" w:rsidRDefault="00473459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473459" w:rsidRPr="00F06836" w14:paraId="11541616" w14:textId="77777777" w:rsidTr="00462167">
        <w:trPr>
          <w:trHeight w:val="9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ED05DC2" w14:textId="77777777" w:rsidR="00473459" w:rsidRPr="00F06836" w:rsidRDefault="00473459" w:rsidP="00F0683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  <w:p w14:paraId="0AA9BA57" w14:textId="77777777" w:rsidR="00473459" w:rsidRPr="00F06836" w:rsidRDefault="00473459" w:rsidP="00F06836">
            <w:pPr>
              <w:pStyle w:val="afe"/>
              <w:spacing w:after="0" w:line="240" w:lineRule="auto"/>
              <w:ind w:left="-63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C5E6470" w14:textId="77777777" w:rsidR="00473459" w:rsidRPr="00F06836" w:rsidRDefault="00473459" w:rsidP="00F06836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YS Text" w:eastAsia="Times New Roman" w:hAnsi="YS Text" w:hint="eastAsia"/>
                <w:color w:val="000000"/>
                <w:sz w:val="24"/>
                <w:szCs w:val="24"/>
                <w:lang w:eastAsia="ru-RU"/>
              </w:rPr>
              <w:t>Д</w:t>
            </w:r>
            <w:r w:rsidRPr="00F06836">
              <w:rPr>
                <w:rFonts w:ascii="YS Text" w:eastAsia="Times New Roman" w:hAnsi="YS Text"/>
                <w:color w:val="000000"/>
                <w:sz w:val="24"/>
                <w:szCs w:val="24"/>
                <w:lang w:eastAsia="ru-RU"/>
              </w:rPr>
              <w:t>ополнительное исследование работы государственных бюджетных учреждений «Жилищник» районов города Москвы, направленное рассмотрение депутатом Московской Городской Думы М.И. Яндиевым</w:t>
            </w:r>
          </w:p>
          <w:p w14:paraId="3C3FE572" w14:textId="77777777" w:rsidR="00473459" w:rsidRPr="00F06836" w:rsidRDefault="00473459" w:rsidP="00F06836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A520833" w14:textId="77777777" w:rsidR="00473459" w:rsidRPr="00F06836" w:rsidRDefault="00473459" w:rsidP="00F06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6836">
              <w:rPr>
                <w:rFonts w:ascii="Times New Roman" w:hAnsi="Times New Roman"/>
                <w:sz w:val="24"/>
                <w:szCs w:val="24"/>
              </w:rPr>
              <w:t xml:space="preserve">Главой МО Черемушки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81178CD" w14:textId="48A0C92C" w:rsidR="00473459" w:rsidRPr="00F06836" w:rsidRDefault="00942F10" w:rsidP="00F0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36">
              <w:rPr>
                <w:rFonts w:ascii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</w:tr>
    </w:tbl>
    <w:p w14:paraId="61DFF3A7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932735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Hlk497918634"/>
      <w:bookmarkEnd w:id="0"/>
    </w:p>
    <w:p w14:paraId="0F1C8950" w14:textId="03AABE82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06836">
        <w:rPr>
          <w:rFonts w:ascii="Times New Roman" w:hAnsi="Times New Roman"/>
          <w:b/>
          <w:sz w:val="24"/>
          <w:szCs w:val="24"/>
          <w:u w:val="single"/>
          <w:lang w:eastAsia="ru-RU"/>
        </w:rPr>
        <w:t>1. ПО ПЕРВОМУ ВОПРОСУ:</w:t>
      </w:r>
    </w:p>
    <w:p w14:paraId="6E8E88B9" w14:textId="7BD5F765" w:rsidR="00473459" w:rsidRPr="00F06836" w:rsidRDefault="00473459" w:rsidP="00F068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068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заслушивании информации руководителя ГБУ Центр творчества спорта и досуга «Хорошее настроение» о деятельности учреждения за 2021 год</w:t>
      </w:r>
    </w:p>
    <w:p w14:paraId="5A80CC0F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E8B2F7F" w14:textId="77777777" w:rsidR="00B66A12" w:rsidRPr="00F06836" w:rsidRDefault="00B66A12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sz w:val="24"/>
          <w:szCs w:val="24"/>
          <w:lang w:eastAsia="ru-RU"/>
        </w:rPr>
        <w:t>Депутат Зеленецкая А.В.</w:t>
      </w:r>
      <w:r w:rsidRPr="00F06836">
        <w:rPr>
          <w:rFonts w:ascii="Times New Roman" w:hAnsi="Times New Roman"/>
          <w:sz w:val="24"/>
          <w:szCs w:val="24"/>
          <w:lang w:eastAsia="ru-RU"/>
        </w:rPr>
        <w:t xml:space="preserve"> попросила директора ГБУ ЦТДС «Хорошее настроение»</w:t>
      </w:r>
    </w:p>
    <w:p w14:paraId="6CAA0828" w14:textId="4120567A" w:rsidR="00B66A12" w:rsidRPr="00F06836" w:rsidRDefault="00B66A12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sz w:val="24"/>
          <w:szCs w:val="24"/>
          <w:lang w:eastAsia="ru-RU"/>
        </w:rPr>
        <w:t>Скворцову Ж.Б. кратко сообщить о сложностях, с которыми ее организация столкнулась в прошедшем году.</w:t>
      </w:r>
    </w:p>
    <w:p w14:paraId="5EB78EFF" w14:textId="42F5AF9E" w:rsidR="0086528F" w:rsidRPr="00F06836" w:rsidRDefault="00B66A12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sz w:val="24"/>
          <w:szCs w:val="24"/>
          <w:lang w:eastAsia="ru-RU"/>
        </w:rPr>
        <w:t>Директора ГБУ ЦТДС «Хорошее настроение» Скворцова Ж.Б.</w:t>
      </w:r>
      <w:r w:rsidRPr="00F06836">
        <w:rPr>
          <w:rFonts w:ascii="Times New Roman" w:hAnsi="Times New Roman"/>
          <w:sz w:val="24"/>
          <w:szCs w:val="24"/>
          <w:lang w:eastAsia="ru-RU"/>
        </w:rPr>
        <w:t xml:space="preserve"> передала слово своему заместителю</w:t>
      </w:r>
      <w:r w:rsidR="004D2F46" w:rsidRPr="00F06836">
        <w:rPr>
          <w:rFonts w:ascii="Times New Roman" w:hAnsi="Times New Roman"/>
          <w:sz w:val="24"/>
          <w:szCs w:val="24"/>
          <w:lang w:eastAsia="ru-RU"/>
        </w:rPr>
        <w:t xml:space="preserve"> Азаренковой Е., которая сообщила, что в помещении по ул. Херсонская 33 произошел факт залития помещения. </w:t>
      </w:r>
      <w:r w:rsidR="009B17A6" w:rsidRPr="00F06836">
        <w:rPr>
          <w:rFonts w:ascii="Times New Roman" w:hAnsi="Times New Roman"/>
          <w:sz w:val="24"/>
          <w:szCs w:val="24"/>
          <w:lang w:eastAsia="ru-RU"/>
        </w:rPr>
        <w:t>В настоящее время помещение не может быть использовано и ждет капитального ремонта.</w:t>
      </w:r>
      <w:r w:rsidR="0086528F" w:rsidRPr="00F06836">
        <w:rPr>
          <w:rFonts w:ascii="Times New Roman" w:hAnsi="Times New Roman"/>
          <w:sz w:val="24"/>
          <w:szCs w:val="24"/>
          <w:lang w:eastAsia="ru-RU"/>
        </w:rPr>
        <w:t xml:space="preserve"> Также до сих пор не сделан ремонт в основном здании.</w:t>
      </w:r>
      <w:r w:rsidR="004D2F46" w:rsidRPr="00F0683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65F1836" w14:textId="7E66803E" w:rsidR="0086528F" w:rsidRPr="00F06836" w:rsidRDefault="0086528F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sz w:val="24"/>
          <w:szCs w:val="24"/>
          <w:lang w:eastAsia="ru-RU"/>
        </w:rPr>
        <w:t>Депутат Баскаков А.Н.</w:t>
      </w:r>
      <w:r w:rsidRPr="00F06836">
        <w:rPr>
          <w:rFonts w:ascii="Times New Roman" w:hAnsi="Times New Roman"/>
          <w:sz w:val="24"/>
          <w:szCs w:val="24"/>
          <w:lang w:eastAsia="ru-RU"/>
        </w:rPr>
        <w:t xml:space="preserve"> поднял проблему занятости мужского населения в программе «Московское долголетие».</w:t>
      </w:r>
    </w:p>
    <w:p w14:paraId="036D1858" w14:textId="561DD04F" w:rsidR="00946069" w:rsidRPr="00F06836" w:rsidRDefault="0086528F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sz w:val="24"/>
          <w:szCs w:val="24"/>
          <w:lang w:eastAsia="ru-RU"/>
        </w:rPr>
        <w:t xml:space="preserve">Зам. директора ГБУ ЦТДС «Хорошее настроение» Азаренкова Е.Н. </w:t>
      </w:r>
      <w:r w:rsidRPr="00F06836">
        <w:rPr>
          <w:rFonts w:ascii="Times New Roman" w:hAnsi="Times New Roman"/>
          <w:sz w:val="24"/>
          <w:szCs w:val="24"/>
          <w:lang w:eastAsia="ru-RU"/>
        </w:rPr>
        <w:t xml:space="preserve">возразила </w:t>
      </w:r>
      <w:r w:rsidR="00C03E3A" w:rsidRPr="00F06836">
        <w:rPr>
          <w:rFonts w:ascii="Times New Roman" w:hAnsi="Times New Roman"/>
          <w:sz w:val="24"/>
          <w:szCs w:val="24"/>
          <w:lang w:eastAsia="ru-RU"/>
        </w:rPr>
        <w:t>и сообщила, что в программе «Московское долголетие» достаточно много увлекательных занятий для всех.</w:t>
      </w:r>
    </w:p>
    <w:p w14:paraId="4BEC2A56" w14:textId="1E1BBF75" w:rsidR="00C03E3A" w:rsidRPr="00F06836" w:rsidRDefault="00C03E3A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sz w:val="24"/>
          <w:szCs w:val="24"/>
          <w:lang w:eastAsia="ru-RU"/>
        </w:rPr>
        <w:t xml:space="preserve">Депутат Баскаков А.Н. </w:t>
      </w:r>
      <w:r w:rsidRPr="00F06836">
        <w:rPr>
          <w:rFonts w:ascii="Times New Roman" w:hAnsi="Times New Roman"/>
          <w:sz w:val="24"/>
          <w:szCs w:val="24"/>
          <w:lang w:eastAsia="ru-RU"/>
        </w:rPr>
        <w:t>попросил добавить в программу занятия, которые были бы ориентированы на мужчин.</w:t>
      </w:r>
    </w:p>
    <w:p w14:paraId="298C9CE2" w14:textId="72C059BF" w:rsidR="00C03E3A" w:rsidRPr="00F06836" w:rsidRDefault="00C03E3A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sz w:val="24"/>
          <w:szCs w:val="24"/>
          <w:lang w:eastAsia="ru-RU"/>
        </w:rPr>
        <w:t>Депутат Селькова Е.А</w:t>
      </w:r>
      <w:r w:rsidRPr="00F06836">
        <w:rPr>
          <w:rFonts w:ascii="Times New Roman" w:hAnsi="Times New Roman"/>
          <w:sz w:val="24"/>
          <w:szCs w:val="24"/>
          <w:lang w:eastAsia="ru-RU"/>
        </w:rPr>
        <w:t>. спросила, проводятся ли встречи на территории ТЦСО с кандидатами от партии «Единая Россия»?</w:t>
      </w:r>
    </w:p>
    <w:p w14:paraId="126B587B" w14:textId="1FEA8C2C" w:rsidR="00C03E3A" w:rsidRPr="00F06836" w:rsidRDefault="00C03E3A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Зам. директора ГБУ ЦТДС «Хорошее настроение» Азаренкова Е.Н. </w:t>
      </w:r>
      <w:r w:rsidRPr="00F06836">
        <w:rPr>
          <w:rFonts w:ascii="Times New Roman" w:hAnsi="Times New Roman"/>
          <w:sz w:val="24"/>
          <w:szCs w:val="24"/>
          <w:lang w:eastAsia="ru-RU"/>
        </w:rPr>
        <w:t>ответила, что все мероприятия проводятся исходя из утвержденного плана, как правило, все мероприятия приурочены к каким-то праздникам.</w:t>
      </w:r>
    </w:p>
    <w:p w14:paraId="3B2E1A03" w14:textId="77777777" w:rsidR="00C03E3A" w:rsidRPr="00F06836" w:rsidRDefault="00C03E3A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1463546" w14:textId="747C33C4" w:rsidR="00C03E3A" w:rsidRPr="00F06836" w:rsidRDefault="00C03E3A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Голосование по вопросу </w:t>
      </w:r>
      <w:r w:rsidRPr="00F06836">
        <w:rPr>
          <w:rFonts w:ascii="Times New Roman" w:hAnsi="Times New Roman"/>
          <w:sz w:val="24"/>
          <w:szCs w:val="24"/>
          <w:lang w:eastAsia="ru-RU"/>
        </w:rPr>
        <w:t>«</w:t>
      </w:r>
      <w:r w:rsidRPr="00F06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заслушивании информации руководителя ГБУ Центр творчества спорта и досуга «Хорошее настроение» о деятельности учреждения за 2021 год</w:t>
      </w:r>
      <w:r w:rsidRPr="00F06836">
        <w:rPr>
          <w:rFonts w:ascii="Times New Roman" w:hAnsi="Times New Roman"/>
          <w:sz w:val="24"/>
          <w:szCs w:val="24"/>
          <w:lang w:eastAsia="ru-RU"/>
        </w:rPr>
        <w:t>»:</w:t>
      </w:r>
    </w:p>
    <w:p w14:paraId="2D76B5F1" w14:textId="77777777" w:rsidR="00C03E3A" w:rsidRPr="00F06836" w:rsidRDefault="00C03E3A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3E2EAD9A" w14:textId="03AF31D2" w:rsidR="00C03E3A" w:rsidRPr="00F06836" w:rsidRDefault="00C03E3A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sz w:val="24"/>
          <w:szCs w:val="24"/>
          <w:lang w:eastAsia="ru-RU"/>
        </w:rPr>
        <w:t xml:space="preserve">«за» – 6 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>(Баскаков А.Н., Васильева И.Н., Зеленецкая А.В.+1,</w:t>
      </w:r>
      <w:r w:rsidR="001F2277" w:rsidRPr="00F06836">
        <w:rPr>
          <w:rFonts w:ascii="Times New Roman" w:hAnsi="Times New Roman"/>
          <w:bCs/>
          <w:sz w:val="24"/>
          <w:szCs w:val="24"/>
          <w:lang w:eastAsia="ru-RU"/>
        </w:rPr>
        <w:t xml:space="preserve"> Лаврикова В.И., Назарова Ю.В.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>),</w:t>
      </w:r>
      <w:r w:rsidRPr="00F06836">
        <w:rPr>
          <w:rFonts w:ascii="Times New Roman" w:hAnsi="Times New Roman"/>
          <w:sz w:val="24"/>
          <w:szCs w:val="24"/>
          <w:lang w:eastAsia="ru-RU"/>
        </w:rPr>
        <w:t xml:space="preserve"> «против» –0, «воздержались» – 0 </w:t>
      </w:r>
    </w:p>
    <w:p w14:paraId="1FC6B8A0" w14:textId="77777777" w:rsidR="00C03E3A" w:rsidRPr="00F06836" w:rsidRDefault="00C03E3A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2A8A8D2" w14:textId="25A59723" w:rsidR="00C03E3A" w:rsidRPr="00F06836" w:rsidRDefault="00C03E3A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Принято решение</w:t>
      </w:r>
      <w:r w:rsidRPr="00F06836">
        <w:rPr>
          <w:rFonts w:ascii="Times New Roman" w:hAnsi="Times New Roman"/>
          <w:sz w:val="24"/>
          <w:szCs w:val="24"/>
          <w:lang w:eastAsia="ru-RU"/>
        </w:rPr>
        <w:t>:</w:t>
      </w:r>
    </w:p>
    <w:p w14:paraId="731707D3" w14:textId="128B7777" w:rsidR="001F2277" w:rsidRPr="00F06836" w:rsidRDefault="001F2277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sz w:val="24"/>
          <w:szCs w:val="24"/>
          <w:lang w:eastAsia="ru-RU"/>
        </w:rPr>
        <w:t>Решение по вопросу «</w:t>
      </w:r>
      <w:r w:rsidRPr="00F06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заслушивании информации руководителя ГБУ Центр творчества спорта и досуга «Хорошее настроение» о деятельности учреждения за 2021 год</w:t>
      </w:r>
      <w:r w:rsidRPr="00F06836">
        <w:rPr>
          <w:rFonts w:ascii="Times New Roman" w:hAnsi="Times New Roman"/>
          <w:sz w:val="24"/>
          <w:szCs w:val="24"/>
          <w:lang w:eastAsia="ru-RU"/>
        </w:rPr>
        <w:t>» не принято.</w:t>
      </w:r>
    </w:p>
    <w:p w14:paraId="0B72D04C" w14:textId="77777777" w:rsidR="001F2277" w:rsidRPr="00F06836" w:rsidRDefault="001F2277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B4B9228" w14:textId="6D32C61F" w:rsidR="00946069" w:rsidRPr="00F06836" w:rsidRDefault="00946069" w:rsidP="00F06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06836">
        <w:rPr>
          <w:rFonts w:ascii="Times New Roman" w:hAnsi="Times New Roman"/>
          <w:b/>
          <w:sz w:val="24"/>
          <w:szCs w:val="24"/>
          <w:u w:val="single"/>
          <w:lang w:eastAsia="ru-RU"/>
        </w:rPr>
        <w:t>2. ПО ВТОРОМУ ВОПРОСУ:</w:t>
      </w:r>
    </w:p>
    <w:p w14:paraId="4EBC9709" w14:textId="33FB136E" w:rsidR="00946069" w:rsidRPr="00F06836" w:rsidRDefault="00946069" w:rsidP="00F068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068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награждении Почетным знаком «Почетный житель муниципального округа Черемушки»</w:t>
      </w:r>
    </w:p>
    <w:p w14:paraId="22892349" w14:textId="77777777" w:rsidR="00946069" w:rsidRPr="00F06836" w:rsidRDefault="00946069" w:rsidP="00F068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23BEF3E" w14:textId="5A84CF7A" w:rsidR="00946069" w:rsidRPr="00F06836" w:rsidRDefault="007340F0" w:rsidP="00F06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sz w:val="24"/>
          <w:szCs w:val="24"/>
          <w:lang w:eastAsia="ru-RU"/>
        </w:rPr>
        <w:t xml:space="preserve">Гава МО Черемушки Минаева Е.В. </w:t>
      </w:r>
      <w:r w:rsidRPr="00F06836">
        <w:rPr>
          <w:rFonts w:ascii="Times New Roman" w:hAnsi="Times New Roman"/>
          <w:sz w:val="24"/>
          <w:szCs w:val="24"/>
          <w:lang w:eastAsia="ru-RU"/>
        </w:rPr>
        <w:t xml:space="preserve">представила к награждению </w:t>
      </w:r>
      <w:r w:rsidRPr="00F06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Почетным знаком «Почетный житель муниципального округа Черемушки» </w:t>
      </w:r>
      <w:r w:rsidRPr="00F06836">
        <w:rPr>
          <w:rFonts w:ascii="Times New Roman" w:hAnsi="Times New Roman"/>
          <w:sz w:val="24"/>
          <w:szCs w:val="24"/>
        </w:rPr>
        <w:t>Кожанова Бориса Владимировича.</w:t>
      </w:r>
    </w:p>
    <w:p w14:paraId="4FE778F0" w14:textId="77777777" w:rsidR="00946069" w:rsidRPr="00F06836" w:rsidRDefault="00946069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6781A98" w14:textId="77777777" w:rsidR="00842C42" w:rsidRPr="00F06836" w:rsidRDefault="00842C42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36">
        <w:rPr>
          <w:rFonts w:ascii="Times New Roman" w:hAnsi="Times New Roman"/>
          <w:sz w:val="24"/>
          <w:szCs w:val="24"/>
          <w:lang w:eastAsia="ru-RU"/>
        </w:rPr>
        <w:t xml:space="preserve">Депутаты побеседовали с </w:t>
      </w:r>
      <w:r w:rsidRPr="00F06836">
        <w:rPr>
          <w:rFonts w:ascii="Times New Roman" w:hAnsi="Times New Roman"/>
          <w:sz w:val="24"/>
          <w:szCs w:val="24"/>
        </w:rPr>
        <w:t>Кожановым Борисом Владимировичем.</w:t>
      </w:r>
    </w:p>
    <w:p w14:paraId="0D9E2D62" w14:textId="78A1384B" w:rsidR="00842C42" w:rsidRPr="00F06836" w:rsidRDefault="00842C42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1B3CC79" w14:textId="46937725" w:rsidR="007340F0" w:rsidRPr="00F06836" w:rsidRDefault="007340F0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Голосование по вопросу </w:t>
      </w:r>
      <w:r w:rsidRPr="00F06836">
        <w:rPr>
          <w:rFonts w:ascii="Times New Roman" w:hAnsi="Times New Roman"/>
          <w:sz w:val="24"/>
          <w:szCs w:val="24"/>
          <w:lang w:eastAsia="ru-RU"/>
        </w:rPr>
        <w:t>«</w:t>
      </w:r>
      <w:r w:rsidRPr="00F06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награждении Почетным знаком «Почетный житель муниципального округа Черемушки</w:t>
      </w:r>
      <w:r w:rsidRPr="00F06836">
        <w:rPr>
          <w:rFonts w:ascii="Times New Roman" w:hAnsi="Times New Roman"/>
          <w:sz w:val="24"/>
          <w:szCs w:val="24"/>
          <w:lang w:eastAsia="ru-RU"/>
        </w:rPr>
        <w:t>»:</w:t>
      </w:r>
    </w:p>
    <w:p w14:paraId="29B81DF1" w14:textId="77777777" w:rsidR="007340F0" w:rsidRPr="00F06836" w:rsidRDefault="007340F0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1761742E" w14:textId="5BF997D8" w:rsidR="007340F0" w:rsidRPr="00F06836" w:rsidRDefault="007340F0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sz w:val="24"/>
          <w:szCs w:val="24"/>
          <w:lang w:eastAsia="ru-RU"/>
        </w:rPr>
        <w:t xml:space="preserve">«за» – 7 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>(Баскаков А.Н., Васильева И.Н., Зеленецкая А.В.+1, Лаврикова В.И., Назарова Ю.В., Селькова Е.</w:t>
      </w:r>
      <w:r w:rsidR="008C4D43" w:rsidRPr="00F06836">
        <w:rPr>
          <w:rFonts w:ascii="Times New Roman" w:hAnsi="Times New Roman"/>
          <w:bCs/>
          <w:sz w:val="24"/>
          <w:szCs w:val="24"/>
          <w:lang w:eastAsia="ru-RU"/>
        </w:rPr>
        <w:t>А.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>),</w:t>
      </w:r>
      <w:r w:rsidRPr="00F06836">
        <w:rPr>
          <w:rFonts w:ascii="Times New Roman" w:hAnsi="Times New Roman"/>
          <w:sz w:val="24"/>
          <w:szCs w:val="24"/>
          <w:lang w:eastAsia="ru-RU"/>
        </w:rPr>
        <w:t xml:space="preserve"> «против» –0, «воздержались» – 0</w:t>
      </w:r>
      <w:r w:rsidR="003F4C1B" w:rsidRPr="00F06836">
        <w:rPr>
          <w:rFonts w:ascii="Times New Roman" w:hAnsi="Times New Roman"/>
          <w:sz w:val="24"/>
          <w:szCs w:val="24"/>
          <w:lang w:eastAsia="ru-RU"/>
        </w:rPr>
        <w:t>.</w:t>
      </w:r>
    </w:p>
    <w:p w14:paraId="10B2C315" w14:textId="77777777" w:rsidR="007340F0" w:rsidRPr="00F06836" w:rsidRDefault="007340F0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4F2C336" w14:textId="77777777" w:rsidR="007340F0" w:rsidRPr="00F06836" w:rsidRDefault="007340F0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Принято решение</w:t>
      </w:r>
      <w:r w:rsidRPr="00F06836">
        <w:rPr>
          <w:rFonts w:ascii="Times New Roman" w:hAnsi="Times New Roman"/>
          <w:sz w:val="24"/>
          <w:szCs w:val="24"/>
          <w:lang w:eastAsia="ru-RU"/>
        </w:rPr>
        <w:t>:</w:t>
      </w:r>
    </w:p>
    <w:p w14:paraId="26F26BA7" w14:textId="77777777" w:rsidR="007340F0" w:rsidRPr="00F06836" w:rsidRDefault="007340F0" w:rsidP="00F0683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6836">
        <w:rPr>
          <w:rFonts w:ascii="Times New Roman" w:hAnsi="Times New Roman"/>
          <w:sz w:val="24"/>
          <w:szCs w:val="24"/>
        </w:rPr>
        <w:t xml:space="preserve">В соответствии с Уставом муниципального округа Черемушки, Положением о почетном знаке «Почётный житель муниципального округа Черемушки», </w:t>
      </w:r>
    </w:p>
    <w:p w14:paraId="3D18AD13" w14:textId="77777777" w:rsidR="007340F0" w:rsidRPr="00F06836" w:rsidRDefault="007340F0" w:rsidP="00F0683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06836">
        <w:rPr>
          <w:rFonts w:ascii="Times New Roman" w:hAnsi="Times New Roman"/>
          <w:b/>
          <w:sz w:val="24"/>
          <w:szCs w:val="24"/>
        </w:rPr>
        <w:t xml:space="preserve">Совет депутатов муниципального округа Черемушки решил: </w:t>
      </w:r>
    </w:p>
    <w:p w14:paraId="76B48FB6" w14:textId="77777777" w:rsidR="007340F0" w:rsidRPr="00F06836" w:rsidRDefault="007340F0" w:rsidP="00F068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836">
        <w:rPr>
          <w:rFonts w:ascii="Times New Roman" w:hAnsi="Times New Roman"/>
          <w:sz w:val="24"/>
          <w:szCs w:val="24"/>
        </w:rPr>
        <w:t xml:space="preserve">1. Наградить Почетным знаком «Почетный житель муниципального округа Черемушки» </w:t>
      </w:r>
      <w:r w:rsidRPr="00F06836">
        <w:rPr>
          <w:rFonts w:ascii="Times New Roman" w:hAnsi="Times New Roman"/>
          <w:b/>
          <w:sz w:val="24"/>
          <w:szCs w:val="24"/>
        </w:rPr>
        <w:t>Кожанова Бориса Владимировича, 07.11.1949 г.р.</w:t>
      </w:r>
    </w:p>
    <w:p w14:paraId="07FA22D8" w14:textId="77777777" w:rsidR="007340F0" w:rsidRPr="00F06836" w:rsidRDefault="007340F0" w:rsidP="00F068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836">
        <w:rPr>
          <w:rFonts w:ascii="Times New Roman" w:hAnsi="Times New Roman"/>
          <w:sz w:val="24"/>
          <w:szCs w:val="24"/>
        </w:rPr>
        <w:t xml:space="preserve">2. Опубликовать настоящее решение на официальном сайте муниципального округа Черемушки в сети Интернет </w:t>
      </w:r>
      <w:hyperlink r:id="rId9" w:history="1">
        <w:r w:rsidRPr="00F06836">
          <w:rPr>
            <w:rStyle w:val="affa"/>
            <w:rFonts w:ascii="Times New Roman" w:hAnsi="Times New Roman"/>
            <w:sz w:val="24"/>
            <w:szCs w:val="24"/>
          </w:rPr>
          <w:t>www.mcherem.ru</w:t>
        </w:r>
      </w:hyperlink>
      <w:r w:rsidRPr="00F06836">
        <w:rPr>
          <w:rFonts w:ascii="Times New Roman" w:hAnsi="Times New Roman"/>
          <w:sz w:val="24"/>
          <w:szCs w:val="24"/>
        </w:rPr>
        <w:t xml:space="preserve"> и в бюллетене «Муниципальный вестник района Черемушки».</w:t>
      </w:r>
    </w:p>
    <w:p w14:paraId="22177756" w14:textId="77777777" w:rsidR="007340F0" w:rsidRPr="00F06836" w:rsidRDefault="007340F0" w:rsidP="00F068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836">
        <w:rPr>
          <w:rFonts w:ascii="Times New Roman" w:hAnsi="Times New Roman"/>
          <w:sz w:val="24"/>
          <w:szCs w:val="24"/>
        </w:rPr>
        <w:t xml:space="preserve">3. Настоящее решение вступает в силу со дня его принятия. </w:t>
      </w:r>
    </w:p>
    <w:p w14:paraId="57F32C2C" w14:textId="7949E0ED" w:rsidR="007340F0" w:rsidRPr="00F06836" w:rsidRDefault="007340F0" w:rsidP="00F068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836">
        <w:rPr>
          <w:rFonts w:ascii="Times New Roman" w:hAnsi="Times New Roman"/>
          <w:sz w:val="24"/>
          <w:szCs w:val="24"/>
        </w:rPr>
        <w:t>4. Контроль за исполнением настоящего решения возложить на главу муниципального округа Черемушки Е.В. Минаеву.</w:t>
      </w:r>
    </w:p>
    <w:p w14:paraId="2246D744" w14:textId="77777777" w:rsidR="007340F0" w:rsidRPr="00F06836" w:rsidRDefault="007340F0" w:rsidP="00F06836">
      <w:pPr>
        <w:spacing w:after="0" w:line="240" w:lineRule="auto"/>
        <w:jc w:val="both"/>
        <w:rPr>
          <w:b/>
          <w:sz w:val="24"/>
          <w:szCs w:val="24"/>
        </w:rPr>
      </w:pPr>
    </w:p>
    <w:p w14:paraId="176DE462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836">
        <w:rPr>
          <w:rFonts w:ascii="Times New Roman" w:hAnsi="Times New Roman"/>
          <w:b/>
          <w:sz w:val="24"/>
          <w:szCs w:val="24"/>
        </w:rPr>
        <w:t xml:space="preserve">3. </w:t>
      </w:r>
      <w:r w:rsidRPr="00F06836">
        <w:rPr>
          <w:rFonts w:ascii="Times New Roman" w:hAnsi="Times New Roman"/>
          <w:b/>
          <w:sz w:val="24"/>
          <w:szCs w:val="24"/>
          <w:u w:val="single"/>
        </w:rPr>
        <w:t>ПО ТРЕТЬЕМУ ВОПРОСУ</w:t>
      </w:r>
      <w:r w:rsidRPr="00F06836">
        <w:rPr>
          <w:rFonts w:ascii="Times New Roman" w:hAnsi="Times New Roman"/>
          <w:b/>
          <w:sz w:val="24"/>
          <w:szCs w:val="24"/>
        </w:rPr>
        <w:t>:</w:t>
      </w:r>
    </w:p>
    <w:p w14:paraId="6DDF5053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068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назначении выборов депутатов Совета депутатов муниципального округа Черемушки</w:t>
      </w:r>
    </w:p>
    <w:p w14:paraId="0C5DF4CF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B856332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06836">
        <w:rPr>
          <w:rFonts w:ascii="Times New Roman" w:hAnsi="Times New Roman"/>
          <w:b/>
          <w:bCs/>
          <w:sz w:val="24"/>
          <w:szCs w:val="24"/>
        </w:rPr>
        <w:t xml:space="preserve">Депутат Баскаков А.Н., </w:t>
      </w:r>
      <w:r w:rsidRPr="00F06836">
        <w:rPr>
          <w:rFonts w:ascii="Times New Roman" w:hAnsi="Times New Roman"/>
          <w:sz w:val="24"/>
          <w:szCs w:val="24"/>
        </w:rPr>
        <w:t xml:space="preserve">в соответствии со статьей 10 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Pr="00F06836">
        <w:rPr>
          <w:rFonts w:ascii="Times New Roman" w:hAnsi="Times New Roman"/>
          <w:sz w:val="24"/>
          <w:szCs w:val="24"/>
        </w:rPr>
        <w:t xml:space="preserve">статьей 23 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F06836">
        <w:rPr>
          <w:rFonts w:ascii="Times New Roman" w:hAnsi="Times New Roman"/>
          <w:sz w:val="24"/>
          <w:szCs w:val="24"/>
        </w:rPr>
        <w:t xml:space="preserve"> статьей 6</w:t>
      </w:r>
      <w:r w:rsidRPr="00F06836">
        <w:rPr>
          <w:rFonts w:ascii="Times New Roman" w:hAnsi="Times New Roman"/>
          <w:b/>
          <w:sz w:val="24"/>
          <w:szCs w:val="24"/>
        </w:rPr>
        <w:t xml:space="preserve"> </w:t>
      </w:r>
      <w:r w:rsidRPr="00F06836">
        <w:rPr>
          <w:rFonts w:ascii="Times New Roman" w:hAnsi="Times New Roman"/>
          <w:sz w:val="24"/>
          <w:szCs w:val="24"/>
          <w:lang w:eastAsia="ru-RU"/>
        </w:rPr>
        <w:t>Закона города Москвы от 6 июля 2005 года № 38 «Избирательный кодекс города Москвы», статьями 5 и 26 Устава муниципального округа</w:t>
      </w:r>
      <w:r w:rsidRPr="00F0683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06836">
        <w:rPr>
          <w:rFonts w:ascii="Times New Roman" w:hAnsi="Times New Roman"/>
          <w:sz w:val="24"/>
          <w:szCs w:val="24"/>
          <w:lang w:eastAsia="ru-RU"/>
        </w:rPr>
        <w:t>Черемушки, депутатам необходимо принять решение о назначении выборов депутатов Совета депутатов муниципального округа Черемушки на  сентября 11 сентября 2022 года.</w:t>
      </w:r>
    </w:p>
    <w:p w14:paraId="173B3F45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F70631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Голосование по вопросу </w:t>
      </w:r>
      <w:r w:rsidRPr="00F06836">
        <w:rPr>
          <w:rFonts w:ascii="Times New Roman" w:hAnsi="Times New Roman"/>
          <w:sz w:val="24"/>
          <w:szCs w:val="24"/>
          <w:lang w:eastAsia="ru-RU"/>
        </w:rPr>
        <w:t>«</w:t>
      </w:r>
      <w:r w:rsidRPr="00F06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назначении выборов депутатов Совета депутатов муниципального округа Черемушки</w:t>
      </w:r>
      <w:r w:rsidRPr="00F06836">
        <w:rPr>
          <w:rFonts w:ascii="Times New Roman" w:hAnsi="Times New Roman"/>
          <w:sz w:val="24"/>
          <w:szCs w:val="24"/>
          <w:lang w:eastAsia="ru-RU"/>
        </w:rPr>
        <w:t>»:</w:t>
      </w:r>
    </w:p>
    <w:p w14:paraId="5DB5749E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1547C40B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sz w:val="24"/>
          <w:szCs w:val="24"/>
          <w:lang w:eastAsia="ru-RU"/>
        </w:rPr>
        <w:t xml:space="preserve">«за» – 7 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>(Баскаков А.Н., Васильева И.Н., Зеленецкая А.В.+1, Лаврикова В.И., Назарова Ю.В., Селькова Е.А.),</w:t>
      </w:r>
      <w:r w:rsidRPr="00F06836">
        <w:rPr>
          <w:rFonts w:ascii="Times New Roman" w:hAnsi="Times New Roman"/>
          <w:sz w:val="24"/>
          <w:szCs w:val="24"/>
          <w:lang w:eastAsia="ru-RU"/>
        </w:rPr>
        <w:t xml:space="preserve"> «против» –0, «воздержались» – 0 </w:t>
      </w:r>
    </w:p>
    <w:p w14:paraId="7D388A06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D13F293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Принято решение</w:t>
      </w:r>
      <w:r w:rsidRPr="00F06836">
        <w:rPr>
          <w:rFonts w:ascii="Times New Roman" w:hAnsi="Times New Roman"/>
          <w:sz w:val="24"/>
          <w:szCs w:val="24"/>
          <w:lang w:eastAsia="ru-RU"/>
        </w:rPr>
        <w:t>:</w:t>
      </w:r>
    </w:p>
    <w:p w14:paraId="014DEEE9" w14:textId="77777777" w:rsidR="00473459" w:rsidRPr="00F06836" w:rsidRDefault="00473459" w:rsidP="00F06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836">
        <w:rPr>
          <w:rFonts w:ascii="Times New Roman" w:hAnsi="Times New Roman"/>
          <w:sz w:val="24"/>
          <w:szCs w:val="24"/>
        </w:rPr>
        <w:t xml:space="preserve">В соответствии со статьей 10 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Pr="00F06836">
        <w:rPr>
          <w:rFonts w:ascii="Times New Roman" w:hAnsi="Times New Roman"/>
          <w:sz w:val="24"/>
          <w:szCs w:val="24"/>
        </w:rPr>
        <w:t xml:space="preserve">статьей 23 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F06836">
        <w:rPr>
          <w:rFonts w:ascii="Times New Roman" w:hAnsi="Times New Roman"/>
          <w:sz w:val="24"/>
          <w:szCs w:val="24"/>
        </w:rPr>
        <w:t xml:space="preserve"> статьей 6</w:t>
      </w:r>
      <w:r w:rsidRPr="00F06836">
        <w:rPr>
          <w:rFonts w:ascii="Times New Roman" w:hAnsi="Times New Roman"/>
          <w:b/>
          <w:sz w:val="24"/>
          <w:szCs w:val="24"/>
        </w:rPr>
        <w:t xml:space="preserve"> </w:t>
      </w:r>
      <w:r w:rsidRPr="00F06836">
        <w:rPr>
          <w:rFonts w:ascii="Times New Roman" w:hAnsi="Times New Roman"/>
          <w:sz w:val="24"/>
          <w:szCs w:val="24"/>
          <w:lang w:eastAsia="ru-RU"/>
        </w:rPr>
        <w:t>Закона города Москвы от 6 июля 2005 года № 38 «Избирательный кодекс города Москвы», статьями 5 и 26 Устава муниципального округа</w:t>
      </w:r>
      <w:r w:rsidRPr="00F0683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06836">
        <w:rPr>
          <w:rFonts w:ascii="Times New Roman" w:hAnsi="Times New Roman"/>
          <w:sz w:val="24"/>
          <w:szCs w:val="24"/>
          <w:lang w:eastAsia="ru-RU"/>
        </w:rPr>
        <w:t>Черемушки,</w:t>
      </w:r>
    </w:p>
    <w:p w14:paraId="25D31DB7" w14:textId="77777777" w:rsidR="00473459" w:rsidRPr="00F06836" w:rsidRDefault="00473459" w:rsidP="00F06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6836">
        <w:rPr>
          <w:b/>
          <w:sz w:val="24"/>
          <w:szCs w:val="24"/>
        </w:rPr>
        <w:t xml:space="preserve"> </w:t>
      </w:r>
      <w:r w:rsidRPr="00F06836">
        <w:rPr>
          <w:rFonts w:ascii="Times New Roman" w:hAnsi="Times New Roman"/>
          <w:b/>
          <w:sz w:val="24"/>
          <w:szCs w:val="24"/>
        </w:rPr>
        <w:t>Совет депутатов муниципального округа Черемушки решил:</w:t>
      </w:r>
    </w:p>
    <w:p w14:paraId="2F27AA62" w14:textId="77777777" w:rsidR="00473459" w:rsidRPr="00F06836" w:rsidRDefault="00473459" w:rsidP="00F06836">
      <w:pPr>
        <w:pStyle w:val="ConsPlusNormal0"/>
        <w:ind w:firstLine="709"/>
        <w:jc w:val="both"/>
        <w:rPr>
          <w:b w:val="0"/>
          <w:sz w:val="24"/>
          <w:szCs w:val="24"/>
        </w:rPr>
      </w:pPr>
      <w:r w:rsidRPr="00F06836">
        <w:rPr>
          <w:b w:val="0"/>
          <w:sz w:val="24"/>
          <w:szCs w:val="24"/>
        </w:rPr>
        <w:t>1. Назначить выборы депутатов Совета депутатов</w:t>
      </w:r>
      <w:r w:rsidRPr="00F06836">
        <w:rPr>
          <w:b w:val="0"/>
          <w:bCs w:val="0"/>
          <w:sz w:val="24"/>
          <w:szCs w:val="24"/>
        </w:rPr>
        <w:t xml:space="preserve"> </w:t>
      </w:r>
      <w:r w:rsidRPr="00F06836">
        <w:rPr>
          <w:b w:val="0"/>
          <w:sz w:val="24"/>
          <w:szCs w:val="24"/>
        </w:rPr>
        <w:t xml:space="preserve">муниципального округа Черемушки на </w:t>
      </w:r>
      <w:r w:rsidRPr="00F06836">
        <w:rPr>
          <w:sz w:val="24"/>
          <w:szCs w:val="24"/>
        </w:rPr>
        <w:t>11 сентября 2022 года</w:t>
      </w:r>
      <w:r w:rsidRPr="00F06836">
        <w:rPr>
          <w:b w:val="0"/>
          <w:sz w:val="24"/>
          <w:szCs w:val="24"/>
        </w:rPr>
        <w:t>.</w:t>
      </w:r>
    </w:p>
    <w:p w14:paraId="1FC039B9" w14:textId="77777777" w:rsidR="00473459" w:rsidRPr="00F06836" w:rsidRDefault="00473459" w:rsidP="00F068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836">
        <w:rPr>
          <w:rFonts w:ascii="Times New Roman" w:hAnsi="Times New Roman"/>
          <w:bCs/>
          <w:sz w:val="24"/>
          <w:szCs w:val="24"/>
        </w:rPr>
        <w:t>2. Опубликовать настоящее решение в бюллетене «Муниципальный вестник района Черемушки», бюллетене</w:t>
      </w:r>
      <w:r w:rsidRPr="00F06836">
        <w:rPr>
          <w:rFonts w:ascii="Times New Roman" w:hAnsi="Times New Roman"/>
          <w:sz w:val="24"/>
          <w:szCs w:val="24"/>
        </w:rPr>
        <w:t xml:space="preserve"> «Московский муниципальный вестник»</w:t>
      </w:r>
      <w:r w:rsidRPr="00F06836">
        <w:rPr>
          <w:rFonts w:ascii="Times New Roman" w:hAnsi="Times New Roman"/>
          <w:bCs/>
          <w:sz w:val="24"/>
          <w:szCs w:val="24"/>
        </w:rPr>
        <w:t xml:space="preserve"> и разместить на официальном сайте органов местного самоуправления муниципального округа Черемушки в информационно-телекоммуникационной сети «Интернет» </w:t>
      </w:r>
      <w:hyperlink r:id="rId10" w:history="1">
        <w:r w:rsidRPr="00F06836">
          <w:rPr>
            <w:rStyle w:val="affa"/>
            <w:rFonts w:ascii="Times New Roman" w:eastAsia="Times New Roman" w:hAnsi="Times New Roman"/>
            <w:sz w:val="24"/>
            <w:szCs w:val="24"/>
          </w:rPr>
          <w:t>www.</w:t>
        </w:r>
        <w:r w:rsidRPr="00F06836">
          <w:rPr>
            <w:rStyle w:val="affa"/>
            <w:rFonts w:ascii="Times New Roman" w:eastAsia="Times New Roman" w:hAnsi="Times New Roman"/>
            <w:sz w:val="24"/>
            <w:szCs w:val="24"/>
            <w:lang w:val="en-US"/>
          </w:rPr>
          <w:t>mcherem</w:t>
        </w:r>
        <w:r w:rsidRPr="00F06836">
          <w:rPr>
            <w:rStyle w:val="affa"/>
            <w:rFonts w:ascii="Times New Roman" w:eastAsia="Times New Roman" w:hAnsi="Times New Roman"/>
            <w:sz w:val="24"/>
            <w:szCs w:val="24"/>
          </w:rPr>
          <w:t>.</w:t>
        </w:r>
        <w:r w:rsidRPr="00F06836">
          <w:rPr>
            <w:rStyle w:val="affa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  <w:r w:rsidRPr="00F06836">
        <w:rPr>
          <w:rFonts w:ascii="Times New Roman" w:hAnsi="Times New Roman"/>
          <w:sz w:val="24"/>
          <w:szCs w:val="24"/>
        </w:rPr>
        <w:t>.</w:t>
      </w:r>
    </w:p>
    <w:p w14:paraId="2C732E4F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055FFB0" w14:textId="1F79CD61" w:rsidR="00946069" w:rsidRPr="00F06836" w:rsidRDefault="00946069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4. ПО ЧЕТВЕРТОМУ ВОПРОСУ:</w:t>
      </w:r>
    </w:p>
    <w:p w14:paraId="1EC8B797" w14:textId="4DFD1C15" w:rsidR="00946069" w:rsidRPr="00F06836" w:rsidRDefault="00946069" w:rsidP="00F06836">
      <w:pPr>
        <w:spacing w:after="0" w:line="240" w:lineRule="auto"/>
        <w:jc w:val="both"/>
        <w:rPr>
          <w:rFonts w:ascii="YS Text" w:eastAsia="Times New Roman" w:hAnsi="YS Text"/>
          <w:b/>
          <w:color w:val="000000"/>
          <w:sz w:val="24"/>
          <w:szCs w:val="24"/>
          <w:lang w:eastAsia="ru-RU"/>
        </w:rPr>
      </w:pPr>
      <w:r w:rsidRPr="00F06836">
        <w:rPr>
          <w:rFonts w:ascii="YS Text" w:eastAsia="Times New Roman" w:hAnsi="YS Text"/>
          <w:b/>
          <w:color w:val="000000"/>
          <w:sz w:val="24"/>
          <w:szCs w:val="24"/>
          <w:lang w:eastAsia="ru-RU"/>
        </w:rPr>
        <w:t>О согласовании проекта изменения схемы размещения сезонных кафе на территории района Черемушки в части включения в нее сезонного (летнего) кафе при стационарном предприятии общественного питания ООО "Фарш Сити Групп" по адресу: г. Москва, ул. Каховка, д. 29А</w:t>
      </w:r>
    </w:p>
    <w:p w14:paraId="65CCA1D7" w14:textId="77777777" w:rsidR="003F4C1B" w:rsidRPr="00F06836" w:rsidRDefault="003F4C1B" w:rsidP="00F06836">
      <w:pPr>
        <w:spacing w:after="0" w:line="240" w:lineRule="auto"/>
        <w:jc w:val="both"/>
        <w:rPr>
          <w:rFonts w:ascii="YS Text" w:eastAsia="Times New Roman" w:hAnsi="YS Text"/>
          <w:color w:val="000000"/>
          <w:sz w:val="24"/>
          <w:szCs w:val="24"/>
          <w:lang w:eastAsia="ru-RU"/>
        </w:rPr>
      </w:pPr>
    </w:p>
    <w:p w14:paraId="4CE25176" w14:textId="11432A64" w:rsidR="003F4C1B" w:rsidRPr="00F06836" w:rsidRDefault="00842C42" w:rsidP="00F06836">
      <w:pPr>
        <w:spacing w:after="0" w:line="240" w:lineRule="auto"/>
        <w:jc w:val="both"/>
        <w:rPr>
          <w:rFonts w:ascii="YS Text" w:eastAsia="Times New Roman" w:hAnsi="YS Text"/>
          <w:color w:val="000000"/>
          <w:sz w:val="24"/>
          <w:szCs w:val="24"/>
          <w:lang w:eastAsia="ru-RU"/>
        </w:rPr>
      </w:pPr>
      <w:r w:rsidRPr="00F06836">
        <w:rPr>
          <w:rFonts w:ascii="YS Text" w:eastAsia="Times New Roman" w:hAnsi="YS Text"/>
          <w:color w:val="000000"/>
          <w:sz w:val="24"/>
          <w:szCs w:val="24"/>
          <w:lang w:eastAsia="ru-RU"/>
        </w:rPr>
        <w:t>Депутаты попросили более конкретно на карте указать месторасположение летнего кафе.</w:t>
      </w:r>
    </w:p>
    <w:p w14:paraId="58BDE78A" w14:textId="77777777" w:rsidR="00842C42" w:rsidRPr="00F06836" w:rsidRDefault="00842C42" w:rsidP="00F06836">
      <w:pPr>
        <w:spacing w:after="0" w:line="240" w:lineRule="auto"/>
        <w:jc w:val="both"/>
        <w:rPr>
          <w:rFonts w:ascii="YS Text" w:eastAsia="Times New Roman" w:hAnsi="YS Text"/>
          <w:color w:val="000000"/>
          <w:sz w:val="24"/>
          <w:szCs w:val="24"/>
          <w:lang w:eastAsia="ru-RU"/>
        </w:rPr>
      </w:pPr>
    </w:p>
    <w:p w14:paraId="7A6CACAC" w14:textId="674845D2" w:rsidR="00842C42" w:rsidRPr="00F06836" w:rsidRDefault="00842C42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Голосование по вопросу </w:t>
      </w:r>
      <w:r w:rsidRPr="00F06836">
        <w:rPr>
          <w:rFonts w:ascii="Times New Roman" w:hAnsi="Times New Roman"/>
          <w:sz w:val="24"/>
          <w:szCs w:val="24"/>
          <w:lang w:eastAsia="ru-RU"/>
        </w:rPr>
        <w:t>«</w:t>
      </w:r>
      <w:r w:rsidRPr="00F06836">
        <w:rPr>
          <w:rFonts w:ascii="YS Text" w:eastAsia="Times New Roman" w:hAnsi="YS Text"/>
          <w:color w:val="000000"/>
          <w:sz w:val="24"/>
          <w:szCs w:val="24"/>
          <w:lang w:eastAsia="ru-RU"/>
        </w:rPr>
        <w:t>О согласовании проекта изменения схемы размещения сезонных кафе на территории района Черемушки в части включения в нее сезонного (летнего) кафе при стационарном предприятии общественного питания ООО "Фарш Сити Групп" по адресу: г. Москва, ул. Каховка, д. 29А</w:t>
      </w:r>
      <w:r w:rsidRPr="00F06836">
        <w:rPr>
          <w:rFonts w:ascii="Times New Roman" w:hAnsi="Times New Roman"/>
          <w:sz w:val="24"/>
          <w:szCs w:val="24"/>
          <w:lang w:eastAsia="ru-RU"/>
        </w:rPr>
        <w:t>»:</w:t>
      </w:r>
    </w:p>
    <w:p w14:paraId="36294948" w14:textId="77777777" w:rsidR="00842C42" w:rsidRPr="00F06836" w:rsidRDefault="00842C42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68ED204D" w14:textId="77777777" w:rsidR="00842C42" w:rsidRPr="00F06836" w:rsidRDefault="00842C42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sz w:val="24"/>
          <w:szCs w:val="24"/>
          <w:lang w:eastAsia="ru-RU"/>
        </w:rPr>
        <w:t xml:space="preserve">«за» – 7 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>(Баскаков А.Н., Васильева И.Н., Зеленецкая А.В.+1, Лаврикова В.И., Назарова Ю.В., Селькова Е.А.),</w:t>
      </w:r>
      <w:r w:rsidRPr="00F06836">
        <w:rPr>
          <w:rFonts w:ascii="Times New Roman" w:hAnsi="Times New Roman"/>
          <w:sz w:val="24"/>
          <w:szCs w:val="24"/>
          <w:lang w:eastAsia="ru-RU"/>
        </w:rPr>
        <w:t xml:space="preserve"> «против» –0, «воздержались» – 0 </w:t>
      </w:r>
    </w:p>
    <w:p w14:paraId="6BFD1F4F" w14:textId="77777777" w:rsidR="00842C42" w:rsidRPr="00F06836" w:rsidRDefault="00842C42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8A704C5" w14:textId="77777777" w:rsidR="00842C42" w:rsidRPr="00F06836" w:rsidRDefault="00842C42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Принято решение</w:t>
      </w:r>
      <w:r w:rsidRPr="00F06836">
        <w:rPr>
          <w:rFonts w:ascii="Times New Roman" w:hAnsi="Times New Roman"/>
          <w:sz w:val="24"/>
          <w:szCs w:val="24"/>
          <w:lang w:eastAsia="ru-RU"/>
        </w:rPr>
        <w:t>:</w:t>
      </w:r>
    </w:p>
    <w:p w14:paraId="08686F3B" w14:textId="77777777" w:rsidR="00842C42" w:rsidRPr="00F06836" w:rsidRDefault="00842C42" w:rsidP="00F06836">
      <w:pPr>
        <w:spacing w:after="0" w:line="240" w:lineRule="auto"/>
        <w:jc w:val="both"/>
        <w:rPr>
          <w:rFonts w:ascii="YS Text" w:eastAsia="Times New Roman" w:hAnsi="YS Text"/>
          <w:color w:val="000000"/>
          <w:sz w:val="24"/>
          <w:szCs w:val="24"/>
          <w:lang w:eastAsia="ru-RU"/>
        </w:rPr>
      </w:pPr>
    </w:p>
    <w:p w14:paraId="337EF5C9" w14:textId="77777777" w:rsidR="00842C42" w:rsidRPr="00F06836" w:rsidRDefault="00842C42" w:rsidP="00F068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836">
        <w:rPr>
          <w:rFonts w:ascii="Times New Roman" w:hAnsi="Times New Roman"/>
          <w:sz w:val="24"/>
          <w:szCs w:val="24"/>
        </w:rPr>
        <w:t xml:space="preserve">В соответствии с пунктом 2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постановлением Правительства Москвы от 06 марта 2015 года № 102-ПП «О размещении сезонных (летних) кафе при стационарных предприятиях общественного питания», на основании обращения префектуры Юго-Западного административного округа города Москвы от 31 мая 2022 года № 12-08-1343/22, </w:t>
      </w:r>
      <w:r w:rsidRPr="00F06836">
        <w:rPr>
          <w:rFonts w:ascii="Times New Roman" w:hAnsi="Times New Roman"/>
          <w:b/>
          <w:sz w:val="24"/>
          <w:szCs w:val="24"/>
        </w:rPr>
        <w:t>Совет депутатов муниципального округа Черемушки решил:</w:t>
      </w:r>
    </w:p>
    <w:p w14:paraId="28A7FC09" w14:textId="77777777" w:rsidR="00842C42" w:rsidRPr="00F06836" w:rsidRDefault="00842C42" w:rsidP="00F068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836">
        <w:rPr>
          <w:rFonts w:ascii="Times New Roman" w:hAnsi="Times New Roman"/>
          <w:sz w:val="24"/>
          <w:szCs w:val="24"/>
        </w:rPr>
        <w:t>1. Согласовать проект изменения схемы размещения сезонных кафе на территории района Черемушки в части включения в нее сезонного (летнего) кафе при стационарном предприятии общественного питания ООО "Фарш Сити Групп" по адресу: г. Москва, ул. Каховка, д. 29А.</w:t>
      </w:r>
    </w:p>
    <w:p w14:paraId="4F7C9AD8" w14:textId="77777777" w:rsidR="00842C42" w:rsidRPr="00F06836" w:rsidRDefault="00842C42" w:rsidP="00F068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836">
        <w:rPr>
          <w:rFonts w:ascii="Times New Roman" w:hAnsi="Times New Roman"/>
          <w:sz w:val="24"/>
          <w:szCs w:val="24"/>
        </w:rPr>
        <w:t xml:space="preserve">2. Опубликовать настоящее решение в бюллетене «Муниципальный вестник района Черемушки» и разместить на официальном сайте муниципального округа Черемушки в информационно-телекоммуникационной сети «Интернет» </w:t>
      </w:r>
      <w:hyperlink r:id="rId11" w:history="1">
        <w:r w:rsidRPr="00F06836">
          <w:rPr>
            <w:rStyle w:val="affa"/>
            <w:rFonts w:ascii="Times New Roman" w:eastAsia="Times New Roman" w:hAnsi="Times New Roman"/>
            <w:sz w:val="24"/>
            <w:szCs w:val="24"/>
          </w:rPr>
          <w:t>www.</w:t>
        </w:r>
        <w:r w:rsidRPr="00F06836">
          <w:rPr>
            <w:rStyle w:val="affa"/>
            <w:rFonts w:ascii="Times New Roman" w:eastAsia="Times New Roman" w:hAnsi="Times New Roman"/>
            <w:sz w:val="24"/>
            <w:szCs w:val="24"/>
            <w:lang w:val="en-US"/>
          </w:rPr>
          <w:t>mcherem</w:t>
        </w:r>
        <w:r w:rsidRPr="00F06836">
          <w:rPr>
            <w:rStyle w:val="affa"/>
            <w:rFonts w:ascii="Times New Roman" w:eastAsia="Times New Roman" w:hAnsi="Times New Roman"/>
            <w:sz w:val="24"/>
            <w:szCs w:val="24"/>
          </w:rPr>
          <w:t>.</w:t>
        </w:r>
        <w:r w:rsidRPr="00F06836">
          <w:rPr>
            <w:rStyle w:val="affa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  <w:r w:rsidRPr="00F06836">
        <w:rPr>
          <w:rFonts w:ascii="Times New Roman" w:hAnsi="Times New Roman"/>
          <w:sz w:val="24"/>
          <w:szCs w:val="24"/>
        </w:rPr>
        <w:t>.</w:t>
      </w:r>
    </w:p>
    <w:p w14:paraId="7A4D256F" w14:textId="77777777" w:rsidR="00842C42" w:rsidRPr="00F06836" w:rsidRDefault="00842C42" w:rsidP="00F068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836">
        <w:rPr>
          <w:rFonts w:ascii="Times New Roman" w:hAnsi="Times New Roman"/>
          <w:sz w:val="24"/>
          <w:szCs w:val="24"/>
        </w:rPr>
        <w:t xml:space="preserve">3. Направить копию настоящего решения в управу района Черемушки города Москвы, в префектуру Юго-Западного административного округа города Москвы, Черемушкинскую </w:t>
      </w:r>
      <w:r w:rsidRPr="00F06836">
        <w:rPr>
          <w:rFonts w:ascii="Times New Roman" w:hAnsi="Times New Roman"/>
          <w:sz w:val="24"/>
          <w:szCs w:val="24"/>
        </w:rPr>
        <w:lastRenderedPageBreak/>
        <w:t>межрайонную прокуратуру города Москвы и Департамент территориальных органов исполнительной власти города Москвы.</w:t>
      </w:r>
    </w:p>
    <w:p w14:paraId="61A2896D" w14:textId="7CA212C6" w:rsidR="00842C42" w:rsidRPr="00F06836" w:rsidRDefault="00842C42" w:rsidP="00F06836">
      <w:pPr>
        <w:spacing w:after="0" w:line="240" w:lineRule="auto"/>
        <w:jc w:val="both"/>
        <w:rPr>
          <w:rFonts w:ascii="YS Text" w:eastAsia="Times New Roman" w:hAnsi="YS Text"/>
          <w:color w:val="000000"/>
          <w:sz w:val="24"/>
          <w:szCs w:val="24"/>
          <w:lang w:eastAsia="ru-RU"/>
        </w:rPr>
      </w:pPr>
      <w:r w:rsidRPr="00F06836">
        <w:rPr>
          <w:rFonts w:ascii="Times New Roman" w:hAnsi="Times New Roman"/>
          <w:sz w:val="24"/>
          <w:szCs w:val="24"/>
        </w:rPr>
        <w:t>4. Контроль за выполнением настоящего решения возложить на главу муниципального округа Минаеву Е.В.</w:t>
      </w:r>
    </w:p>
    <w:p w14:paraId="70B73515" w14:textId="77777777" w:rsidR="00842C42" w:rsidRPr="00F06836" w:rsidRDefault="00842C42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E90B159" w14:textId="5FF0692A" w:rsidR="00946069" w:rsidRPr="00F06836" w:rsidRDefault="00946069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5. ПО ПЯТОМУ ВОПРОСУ:</w:t>
      </w:r>
    </w:p>
    <w:p w14:paraId="1AFCABD4" w14:textId="4B3DFBC0" w:rsidR="00946069" w:rsidRPr="00F06836" w:rsidRDefault="00946069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68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внесении изменений и дополнений в решение Совета депутатов от 23.03.2022 № 54/7 «О проведении дополнительных мероприятий по социально - экономическому развитию района Черемушки в 2022 году» (обращение управы района Черемушки с просьбой утвердить и направить часть средств, выделенных на социально-экономическое развитие района Черемушки на 2022 год и экономию 2021 года на дополнительные мероприятия</w:t>
      </w:r>
    </w:p>
    <w:p w14:paraId="24FF5530" w14:textId="77777777" w:rsidR="00946069" w:rsidRPr="00F06836" w:rsidRDefault="00946069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E33F6B3" w14:textId="0CE25773" w:rsidR="004E045D" w:rsidRPr="00F06836" w:rsidRDefault="004E045D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sz w:val="24"/>
          <w:szCs w:val="24"/>
          <w:lang w:eastAsia="ru-RU"/>
        </w:rPr>
        <w:t>Нач. отдела ПТО ГБУ «Жилищник района Черемушки» Солдатенко Н.Н.</w:t>
      </w:r>
      <w:r w:rsidR="00F06836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DD0F87">
        <w:rPr>
          <w:rFonts w:ascii="Times New Roman" w:hAnsi="Times New Roman"/>
          <w:b/>
          <w:sz w:val="24"/>
          <w:szCs w:val="24"/>
          <w:lang w:eastAsia="ru-RU"/>
        </w:rPr>
        <w:t>З</w:t>
      </w:r>
      <w:r w:rsidR="00C60E9F" w:rsidRPr="00C60E9F">
        <w:rPr>
          <w:rFonts w:ascii="Times New Roman" w:hAnsi="Times New Roman"/>
          <w:b/>
          <w:sz w:val="24"/>
          <w:szCs w:val="24"/>
          <w:lang w:eastAsia="ru-RU"/>
        </w:rPr>
        <w:t>ам</w:t>
      </w:r>
      <w:r w:rsidR="00DD0F87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C60E9F" w:rsidRPr="00C60E9F">
        <w:rPr>
          <w:rFonts w:ascii="Times New Roman" w:hAnsi="Times New Roman"/>
          <w:b/>
          <w:sz w:val="24"/>
          <w:szCs w:val="24"/>
          <w:lang w:eastAsia="ru-RU"/>
        </w:rPr>
        <w:t>директора ГБУ «Жилищник района Чер</w:t>
      </w:r>
      <w:r w:rsidR="00C60E9F">
        <w:rPr>
          <w:rFonts w:ascii="Times New Roman" w:hAnsi="Times New Roman"/>
          <w:b/>
          <w:sz w:val="24"/>
          <w:szCs w:val="24"/>
          <w:lang w:eastAsia="ru-RU"/>
        </w:rPr>
        <w:t>е</w:t>
      </w:r>
      <w:r w:rsidR="00C60E9F" w:rsidRPr="00C60E9F">
        <w:rPr>
          <w:rFonts w:ascii="Times New Roman" w:hAnsi="Times New Roman"/>
          <w:b/>
          <w:sz w:val="24"/>
          <w:szCs w:val="24"/>
          <w:lang w:eastAsia="ru-RU"/>
        </w:rPr>
        <w:t xml:space="preserve">мушки» </w:t>
      </w:r>
      <w:r w:rsidR="00DD0F87">
        <w:rPr>
          <w:rFonts w:ascii="Times New Roman" w:hAnsi="Times New Roman"/>
          <w:b/>
          <w:sz w:val="24"/>
          <w:szCs w:val="24"/>
          <w:lang w:eastAsia="ru-RU"/>
        </w:rPr>
        <w:t xml:space="preserve">по благоустройству </w:t>
      </w:r>
      <w:r w:rsidR="00C60E9F" w:rsidRPr="00C60E9F">
        <w:rPr>
          <w:rFonts w:ascii="Times New Roman" w:hAnsi="Times New Roman"/>
          <w:b/>
          <w:sz w:val="24"/>
          <w:szCs w:val="24"/>
          <w:lang w:eastAsia="ru-RU"/>
        </w:rPr>
        <w:t>Михеев Н.Е.</w:t>
      </w:r>
      <w:r w:rsidRPr="00F068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06836">
        <w:rPr>
          <w:rFonts w:ascii="Times New Roman" w:hAnsi="Times New Roman"/>
          <w:sz w:val="24"/>
          <w:szCs w:val="24"/>
          <w:lang w:eastAsia="ru-RU"/>
        </w:rPr>
        <w:t>предложил</w:t>
      </w:r>
      <w:r w:rsidR="00DD0F87">
        <w:rPr>
          <w:rFonts w:ascii="Times New Roman" w:hAnsi="Times New Roman"/>
          <w:sz w:val="24"/>
          <w:szCs w:val="24"/>
          <w:lang w:eastAsia="ru-RU"/>
        </w:rPr>
        <w:t>и</w:t>
      </w:r>
      <w:r w:rsidRPr="00F06836">
        <w:rPr>
          <w:rFonts w:ascii="Times New Roman" w:hAnsi="Times New Roman"/>
          <w:sz w:val="24"/>
          <w:szCs w:val="24"/>
          <w:lang w:eastAsia="ru-RU"/>
        </w:rPr>
        <w:t xml:space="preserve"> следующий перечень работ для согласования:</w:t>
      </w:r>
    </w:p>
    <w:p w14:paraId="7273DF9C" w14:textId="77777777" w:rsidR="00946069" w:rsidRPr="00F06836" w:rsidRDefault="00946069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851"/>
        <w:gridCol w:w="2551"/>
        <w:gridCol w:w="2552"/>
        <w:gridCol w:w="1292"/>
        <w:gridCol w:w="1559"/>
        <w:gridCol w:w="1417"/>
      </w:tblGrid>
      <w:tr w:rsidR="004E045D" w:rsidRPr="00F06836" w14:paraId="1C2AE125" w14:textId="77777777" w:rsidTr="004E045D">
        <w:trPr>
          <w:trHeight w:val="2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C41A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1228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53EA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и объемы запланированных работ</w:t>
            </w:r>
          </w:p>
        </w:tc>
      </w:tr>
      <w:tr w:rsidR="004E045D" w:rsidRPr="00F06836" w14:paraId="0BAD8B45" w14:textId="77777777" w:rsidTr="004E045D">
        <w:trPr>
          <w:trHeight w:val="5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1791" w14:textId="77777777" w:rsidR="004E045D" w:rsidRPr="00F06836" w:rsidRDefault="004E045D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E852" w14:textId="77777777" w:rsidR="004E045D" w:rsidRPr="00F06836" w:rsidRDefault="004E045D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790B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Нат. Показатель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5A03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F5B6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работ в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320B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адресу руб.</w:t>
            </w:r>
          </w:p>
        </w:tc>
      </w:tr>
      <w:tr w:rsidR="004E045D" w:rsidRPr="00F06836" w14:paraId="64E2F739" w14:textId="77777777" w:rsidTr="004E045D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7D2E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2081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EA0C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D1DC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B65F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1F00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E045D" w:rsidRPr="00F06836" w14:paraId="66DBA403" w14:textId="77777777" w:rsidTr="004E045D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36B2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4792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Цюрупы д.16 к.1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7E17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Пандус (ПСД + СМР)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E7DD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C2E8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1 017 692,02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0BE9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1 017 692,02</w:t>
            </w:r>
          </w:p>
        </w:tc>
      </w:tr>
      <w:tr w:rsidR="004E045D" w:rsidRPr="00F06836" w14:paraId="0F98869E" w14:textId="77777777" w:rsidTr="004E045D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F40A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DB28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Гарибальди д.21 к.1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57DD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кровли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73F4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3A1A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2 550 387,95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9EA2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2 550 387,95</w:t>
            </w:r>
          </w:p>
        </w:tc>
      </w:tr>
      <w:tr w:rsidR="004E045D" w:rsidRPr="00F06836" w14:paraId="19770BE0" w14:textId="77777777" w:rsidTr="004E045D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261A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90F5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Гарибальди д.21 к.3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D4DB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кровли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A4D4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5FF7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2 659 036,03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3F74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2 659 036,03</w:t>
            </w:r>
          </w:p>
        </w:tc>
      </w:tr>
      <w:tr w:rsidR="004E045D" w:rsidRPr="00F06836" w14:paraId="22743DCF" w14:textId="77777777" w:rsidTr="004E045D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55D6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B4D4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Херсонская д.17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0ACB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дверей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0F99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321B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0142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92 000,00</w:t>
            </w:r>
          </w:p>
        </w:tc>
      </w:tr>
      <w:tr w:rsidR="004E045D" w:rsidRPr="00F06836" w14:paraId="50D552A4" w14:textId="77777777" w:rsidTr="004E045D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F933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12E9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Каховка д.18 к.1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5860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дверей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2BA5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51CD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FEC9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67 000,00</w:t>
            </w:r>
          </w:p>
        </w:tc>
      </w:tr>
      <w:tr w:rsidR="004E045D" w:rsidRPr="00F06836" w14:paraId="5BFE8D27" w14:textId="77777777" w:rsidTr="004E045D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2D74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C86BF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Зюзинская д.6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0B6E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окон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3DB9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B5FB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1 384 914,00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1482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1 384 914,00</w:t>
            </w:r>
          </w:p>
        </w:tc>
      </w:tr>
      <w:tr w:rsidR="004E045D" w:rsidRPr="00F06836" w14:paraId="19D29408" w14:textId="77777777" w:rsidTr="004E045D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E769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839C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B0B1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58E8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979E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7259" w14:textId="77777777" w:rsidR="004E045D" w:rsidRPr="00F06836" w:rsidRDefault="004E045D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7 771 030,00</w:t>
            </w:r>
          </w:p>
        </w:tc>
      </w:tr>
    </w:tbl>
    <w:p w14:paraId="41E65854" w14:textId="77777777" w:rsidR="00946069" w:rsidRPr="00F06836" w:rsidRDefault="00946069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16DBCA8" w14:textId="2C5ED066" w:rsidR="004E045D" w:rsidRPr="00F06836" w:rsidRDefault="004E045D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Представители </w:t>
      </w:r>
      <w:r w:rsidRPr="00F06836">
        <w:rPr>
          <w:rFonts w:ascii="Times New Roman" w:hAnsi="Times New Roman"/>
          <w:b/>
          <w:sz w:val="24"/>
          <w:szCs w:val="24"/>
          <w:lang w:eastAsia="ru-RU"/>
        </w:rPr>
        <w:t xml:space="preserve">ГБУ «Жилищник района Черемушки» </w:t>
      </w:r>
      <w:r w:rsidRPr="00F06836">
        <w:rPr>
          <w:rFonts w:ascii="Times New Roman" w:hAnsi="Times New Roman"/>
          <w:sz w:val="24"/>
          <w:szCs w:val="24"/>
          <w:lang w:eastAsia="ru-RU"/>
        </w:rPr>
        <w:t>пояснили, что данный адресный перечень с видами работ составлен на основании заявок от жителей района Черемушки.</w:t>
      </w:r>
    </w:p>
    <w:p w14:paraId="39EB3187" w14:textId="77777777" w:rsidR="004E045D" w:rsidRPr="00F06836" w:rsidRDefault="004E045D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C6DA21C" w14:textId="44C87CD1" w:rsidR="004E045D" w:rsidRPr="00F06836" w:rsidRDefault="000F5A6B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Селькова Е.А., 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>сообщила, что вышеперечисленные виды работ должны проводиться за счет управляющей компании в рамках содержания общего имущества, голосовать за дополнительное выделение СЭРР на эти нужды не будет.</w:t>
      </w:r>
    </w:p>
    <w:p w14:paraId="0ED7E03D" w14:textId="77777777" w:rsidR="004E045D" w:rsidRPr="00F06836" w:rsidRDefault="004E045D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317CEE7" w14:textId="45C056E3" w:rsidR="000F5A6B" w:rsidRPr="00F06836" w:rsidRDefault="000F5A6B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Баскаков А.Н. 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>предложил исключить из перечня работ ремонтные работы по кровле, замену дверей и окон, оставить только установку пандусов.</w:t>
      </w:r>
    </w:p>
    <w:p w14:paraId="7ED20A05" w14:textId="77777777" w:rsidR="000F5A6B" w:rsidRPr="00F06836" w:rsidRDefault="000F5A6B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3F405A20" w14:textId="7ECCDB1D" w:rsidR="000F5A6B" w:rsidRPr="00F06836" w:rsidRDefault="000F5A6B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Голосование по предложению депутата Баскакова А.Н.</w:t>
      </w:r>
    </w:p>
    <w:p w14:paraId="42C44661" w14:textId="77777777" w:rsidR="000F5A6B" w:rsidRPr="00F06836" w:rsidRDefault="000F5A6B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125AC779" w14:textId="13755210" w:rsidR="000F5A6B" w:rsidRPr="00F06836" w:rsidRDefault="000F5A6B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sz w:val="24"/>
          <w:szCs w:val="24"/>
          <w:lang w:eastAsia="ru-RU"/>
        </w:rPr>
        <w:t xml:space="preserve">«за» – 3 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 xml:space="preserve">(Баскаков А.Н., Лаврикова В.И., Селькова Е.А.), </w:t>
      </w:r>
      <w:r w:rsidRPr="00F06836">
        <w:rPr>
          <w:rFonts w:ascii="Times New Roman" w:hAnsi="Times New Roman"/>
          <w:sz w:val="24"/>
          <w:szCs w:val="24"/>
          <w:lang w:eastAsia="ru-RU"/>
        </w:rPr>
        <w:t xml:space="preserve">«против» –4 (Васильева И.Н., Зеленецкая А.В.+1, Назарова Ю.В.), «воздержались» – 0 </w:t>
      </w:r>
    </w:p>
    <w:p w14:paraId="3B135F1E" w14:textId="395EE23F" w:rsidR="000F5A6B" w:rsidRPr="00F06836" w:rsidRDefault="000F5A6B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081A4CC1" w14:textId="73FF2EA0" w:rsidR="00745F91" w:rsidRPr="00F06836" w:rsidRDefault="00745F91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Cs/>
          <w:sz w:val="24"/>
          <w:szCs w:val="24"/>
          <w:lang w:eastAsia="ru-RU"/>
        </w:rPr>
        <w:t>Решение не принято.</w:t>
      </w:r>
    </w:p>
    <w:p w14:paraId="5AD74D90" w14:textId="77777777" w:rsidR="000F5A6B" w:rsidRPr="00F06836" w:rsidRDefault="000F5A6B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3BE945E" w14:textId="41F237D9" w:rsidR="000F5A6B" w:rsidRPr="00F06836" w:rsidRDefault="000F5A6B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Голосование по вопросу </w:t>
      </w:r>
      <w:r w:rsidRPr="00F06836">
        <w:rPr>
          <w:rFonts w:ascii="Times New Roman" w:hAnsi="Times New Roman"/>
          <w:sz w:val="24"/>
          <w:szCs w:val="24"/>
          <w:lang w:eastAsia="ru-RU"/>
        </w:rPr>
        <w:t>«</w:t>
      </w:r>
      <w:r w:rsidRPr="00F06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внесении изменений и дополнений в решение Совета депутатов от 23.03.2022 № 54/7 «О проведении дополнительных мероприятий по социально - экономическому развитию района Черемушки в 2022 году» (обращение управы района Черемушки с просьбой </w:t>
      </w:r>
      <w:r w:rsidRPr="00F06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утвердить и направить часть средств, выделенных на социально-экономическое развитие района Черемушки на 2022 год и экономию 2021 года на дополнительные мероприятия</w:t>
      </w:r>
      <w:r w:rsidRPr="00F06836">
        <w:rPr>
          <w:rFonts w:ascii="Times New Roman" w:hAnsi="Times New Roman"/>
          <w:sz w:val="24"/>
          <w:szCs w:val="24"/>
          <w:lang w:eastAsia="ru-RU"/>
        </w:rPr>
        <w:t>»:</w:t>
      </w:r>
    </w:p>
    <w:p w14:paraId="114EA4B5" w14:textId="77777777" w:rsidR="000F5A6B" w:rsidRPr="00F06836" w:rsidRDefault="000F5A6B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11115CF8" w14:textId="43F07C61" w:rsidR="000F5A6B" w:rsidRPr="00F06836" w:rsidRDefault="000F5A6B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sz w:val="24"/>
          <w:szCs w:val="24"/>
          <w:lang w:eastAsia="ru-RU"/>
        </w:rPr>
        <w:t xml:space="preserve">«за» – </w:t>
      </w:r>
      <w:r w:rsidR="00745F91" w:rsidRPr="00F06836">
        <w:rPr>
          <w:rFonts w:ascii="Times New Roman" w:hAnsi="Times New Roman"/>
          <w:sz w:val="24"/>
          <w:szCs w:val="24"/>
          <w:lang w:eastAsia="ru-RU"/>
        </w:rPr>
        <w:t>4</w:t>
      </w:r>
      <w:r w:rsidRPr="00F068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 xml:space="preserve">(Васильева И.Н., Зеленецкая А.В.+1, Назарова Ю.В.), </w:t>
      </w:r>
      <w:r w:rsidRPr="00F06836">
        <w:rPr>
          <w:rFonts w:ascii="Times New Roman" w:hAnsi="Times New Roman"/>
          <w:sz w:val="24"/>
          <w:szCs w:val="24"/>
          <w:lang w:eastAsia="ru-RU"/>
        </w:rPr>
        <w:t>«против» –</w:t>
      </w:r>
      <w:r w:rsidR="00745F91" w:rsidRPr="00F06836">
        <w:rPr>
          <w:rFonts w:ascii="Times New Roman" w:hAnsi="Times New Roman"/>
          <w:sz w:val="24"/>
          <w:szCs w:val="24"/>
          <w:lang w:eastAsia="ru-RU"/>
        </w:rPr>
        <w:t>2 (Баскаков А.Н., Селькова Е.А.)</w:t>
      </w:r>
      <w:r w:rsidRPr="00F06836">
        <w:rPr>
          <w:rFonts w:ascii="Times New Roman" w:hAnsi="Times New Roman"/>
          <w:sz w:val="24"/>
          <w:szCs w:val="24"/>
          <w:lang w:eastAsia="ru-RU"/>
        </w:rPr>
        <w:t xml:space="preserve">, «воздержались» – </w:t>
      </w:r>
      <w:r w:rsidR="00745F91" w:rsidRPr="00F06836">
        <w:rPr>
          <w:rFonts w:ascii="Times New Roman" w:hAnsi="Times New Roman"/>
          <w:sz w:val="24"/>
          <w:szCs w:val="24"/>
          <w:lang w:eastAsia="ru-RU"/>
        </w:rPr>
        <w:t>1 (</w:t>
      </w:r>
      <w:r w:rsidR="00745F91" w:rsidRPr="00F06836">
        <w:rPr>
          <w:rFonts w:ascii="Times New Roman" w:hAnsi="Times New Roman"/>
          <w:bCs/>
          <w:sz w:val="24"/>
          <w:szCs w:val="24"/>
          <w:lang w:eastAsia="ru-RU"/>
        </w:rPr>
        <w:t>Лаврикова В.И.,).</w:t>
      </w:r>
    </w:p>
    <w:p w14:paraId="622845D2" w14:textId="77777777" w:rsidR="000F5A6B" w:rsidRPr="00F06836" w:rsidRDefault="000F5A6B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E0B7E2D" w14:textId="77777777" w:rsidR="000F5A6B" w:rsidRPr="00F06836" w:rsidRDefault="000F5A6B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Принято решение</w:t>
      </w:r>
      <w:r w:rsidRPr="00F06836">
        <w:rPr>
          <w:rFonts w:ascii="Times New Roman" w:hAnsi="Times New Roman"/>
          <w:sz w:val="24"/>
          <w:szCs w:val="24"/>
          <w:lang w:eastAsia="ru-RU"/>
        </w:rPr>
        <w:t>:</w:t>
      </w:r>
    </w:p>
    <w:p w14:paraId="7656DDAA" w14:textId="32172522" w:rsidR="00946069" w:rsidRPr="00F06836" w:rsidRDefault="00745F91" w:rsidP="00F06836">
      <w:pPr>
        <w:spacing w:after="0" w:line="240" w:lineRule="auto"/>
        <w:jc w:val="both"/>
        <w:rPr>
          <w:rFonts w:ascii="YS Text" w:eastAsia="Times New Roman" w:hAnsi="YS Text"/>
          <w:color w:val="000000"/>
          <w:sz w:val="24"/>
          <w:szCs w:val="24"/>
          <w:lang w:eastAsia="ru-RU"/>
        </w:rPr>
      </w:pPr>
      <w:r w:rsidRPr="00F06836">
        <w:rPr>
          <w:rFonts w:ascii="YS Text" w:eastAsia="Times New Roman" w:hAnsi="YS Text"/>
          <w:color w:val="000000"/>
          <w:sz w:val="24"/>
          <w:szCs w:val="24"/>
          <w:lang w:eastAsia="ru-RU"/>
        </w:rPr>
        <w:t xml:space="preserve">Решение по вопросу </w:t>
      </w:r>
      <w:r w:rsidRPr="00F06836">
        <w:rPr>
          <w:rFonts w:ascii="Times New Roman" w:hAnsi="Times New Roman"/>
          <w:sz w:val="24"/>
          <w:szCs w:val="24"/>
          <w:lang w:eastAsia="ru-RU"/>
        </w:rPr>
        <w:t>«</w:t>
      </w:r>
      <w:r w:rsidRPr="00F06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внесении изменений и дополнений в решение Совета депутатов от 23.03.2022 № 54/7 «О проведении дополнительных мероприятий по социально - экономическому развитию района Черемушки в 2022 году» (обращение управы района Черемушки с просьбой утвердить и направить часть средств, выделенных на социально-экономическое развитие района Черемушки на 2022 год и экономию 2021 года на дополнительные мероприятия</w:t>
      </w:r>
      <w:r w:rsidRPr="00F06836">
        <w:rPr>
          <w:rFonts w:ascii="Times New Roman" w:hAnsi="Times New Roman"/>
          <w:sz w:val="24"/>
          <w:szCs w:val="24"/>
          <w:lang w:eastAsia="ru-RU"/>
        </w:rPr>
        <w:t>» не принято.</w:t>
      </w:r>
    </w:p>
    <w:p w14:paraId="1F7A16F6" w14:textId="41C33EF0" w:rsidR="001F6F66" w:rsidRPr="00F06836" w:rsidRDefault="001F6F66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sz w:val="24"/>
          <w:szCs w:val="24"/>
          <w:lang w:eastAsia="ru-RU"/>
        </w:rPr>
        <w:t xml:space="preserve">Нач. отдела ПТО ГБУ «Жилищник района Черемушки» Солдатенко Н.Н. </w:t>
      </w:r>
      <w:r w:rsidR="00DD0F87">
        <w:rPr>
          <w:rFonts w:ascii="Times New Roman" w:hAnsi="Times New Roman"/>
          <w:b/>
          <w:sz w:val="24"/>
          <w:szCs w:val="24"/>
          <w:lang w:eastAsia="ru-RU"/>
        </w:rPr>
        <w:t xml:space="preserve">Зам. директора ГБУ «Жилищник района Черемушки» по благоустройству Михеев Н.Е. </w:t>
      </w:r>
      <w:r w:rsidR="00DD0F87">
        <w:rPr>
          <w:rFonts w:ascii="Times New Roman" w:hAnsi="Times New Roman"/>
          <w:sz w:val="24"/>
          <w:szCs w:val="24"/>
          <w:lang w:eastAsia="ru-RU"/>
        </w:rPr>
        <w:t xml:space="preserve">предложили </w:t>
      </w:r>
      <w:r w:rsidRPr="00F06836">
        <w:rPr>
          <w:rFonts w:ascii="Times New Roman" w:hAnsi="Times New Roman"/>
          <w:sz w:val="24"/>
          <w:szCs w:val="24"/>
          <w:lang w:eastAsia="ru-RU"/>
        </w:rPr>
        <w:t>следующий перечень работ для согласования: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709"/>
        <w:gridCol w:w="2268"/>
        <w:gridCol w:w="2410"/>
        <w:gridCol w:w="1417"/>
        <w:gridCol w:w="1701"/>
        <w:gridCol w:w="1701"/>
      </w:tblGrid>
      <w:tr w:rsidR="001F6F66" w:rsidRPr="00F06836" w14:paraId="615A33FB" w14:textId="77777777" w:rsidTr="001F6F66">
        <w:trPr>
          <w:trHeight w:val="29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818CF" w14:textId="77777777" w:rsidR="001F6F66" w:rsidRPr="00F06836" w:rsidRDefault="001F6F66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C7338" w14:textId="77777777" w:rsidR="001F6F66" w:rsidRPr="00F06836" w:rsidRDefault="001F6F66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D2A1F" w14:textId="77777777" w:rsidR="001F6F66" w:rsidRPr="00F06836" w:rsidRDefault="001F6F66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5CDFD" w14:textId="77777777" w:rsidR="001F6F66" w:rsidRPr="00F06836" w:rsidRDefault="001F6F66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C3DE0" w14:textId="77777777" w:rsidR="001F6F66" w:rsidRPr="00F06836" w:rsidRDefault="001F6F66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E817B" w14:textId="77777777" w:rsidR="001F6F66" w:rsidRPr="00F06836" w:rsidRDefault="001F6F66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6F66" w:rsidRPr="00F06836" w14:paraId="63083950" w14:textId="77777777" w:rsidTr="001F6F66">
        <w:trPr>
          <w:trHeight w:val="2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1E64" w14:textId="77777777" w:rsidR="001F6F66" w:rsidRPr="00F06836" w:rsidRDefault="001F6F66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C5FC" w14:textId="77777777" w:rsidR="001F6F66" w:rsidRPr="00F06836" w:rsidRDefault="001F6F66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1E5A" w14:textId="77777777" w:rsidR="001F6F66" w:rsidRPr="00F06836" w:rsidRDefault="001F6F66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и объемы запланированных работ</w:t>
            </w:r>
          </w:p>
        </w:tc>
      </w:tr>
      <w:tr w:rsidR="001F6F66" w:rsidRPr="00F06836" w14:paraId="0FBC1A0C" w14:textId="77777777" w:rsidTr="001F6F66">
        <w:trPr>
          <w:trHeight w:val="5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8B00" w14:textId="77777777" w:rsidR="001F6F66" w:rsidRPr="00F06836" w:rsidRDefault="001F6F66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7023" w14:textId="77777777" w:rsidR="001F6F66" w:rsidRPr="00F06836" w:rsidRDefault="001F6F66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F98E" w14:textId="77777777" w:rsidR="001F6F66" w:rsidRPr="00F06836" w:rsidRDefault="001F6F66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Нат. Показатель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ACC1" w14:textId="77777777" w:rsidR="001F6F66" w:rsidRPr="00F06836" w:rsidRDefault="001F6F66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3ECE" w14:textId="77777777" w:rsidR="001F6F66" w:rsidRPr="00F06836" w:rsidRDefault="001F6F66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работ в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44BE" w14:textId="77777777" w:rsidR="001F6F66" w:rsidRPr="00F06836" w:rsidRDefault="001F6F66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адресу руб.</w:t>
            </w:r>
          </w:p>
        </w:tc>
      </w:tr>
      <w:tr w:rsidR="001F6F66" w:rsidRPr="00F06836" w14:paraId="0DA7DCDA" w14:textId="77777777" w:rsidTr="001F6F66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FCDA" w14:textId="77777777" w:rsidR="001F6F66" w:rsidRPr="00F06836" w:rsidRDefault="001F6F66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FD67" w14:textId="77777777" w:rsidR="001F6F66" w:rsidRPr="00F06836" w:rsidRDefault="001F6F66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39D3" w14:textId="77777777" w:rsidR="001F6F66" w:rsidRPr="00F06836" w:rsidRDefault="001F6F66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3296" w14:textId="77777777" w:rsidR="001F6F66" w:rsidRPr="00F06836" w:rsidRDefault="001F6F66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83A7" w14:textId="77777777" w:rsidR="001F6F66" w:rsidRPr="00F06836" w:rsidRDefault="001F6F66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6B5F" w14:textId="77777777" w:rsidR="001F6F66" w:rsidRPr="00F06836" w:rsidRDefault="001F6F66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F6F66" w:rsidRPr="00F06836" w14:paraId="41526BD1" w14:textId="77777777" w:rsidTr="001F6F66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59A7" w14:textId="77777777" w:rsidR="001F6F66" w:rsidRPr="00F06836" w:rsidRDefault="001F6F66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604C" w14:textId="1B6559CE" w:rsidR="001F6F66" w:rsidRPr="00F06836" w:rsidRDefault="001F6F66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Херсонская в районе д.13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E435" w14:textId="77777777" w:rsidR="001F6F66" w:rsidRPr="00F06836" w:rsidRDefault="001F6F66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ПИН (Пешеходная дорожная неровность)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7942" w14:textId="77777777" w:rsidR="001F6F66" w:rsidRPr="00F06836" w:rsidRDefault="001F6F66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A5B1" w14:textId="77777777" w:rsidR="001F6F66" w:rsidRPr="00F06836" w:rsidRDefault="001F6F66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1 234 770,41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6840" w14:textId="77777777" w:rsidR="001F6F66" w:rsidRPr="00F06836" w:rsidRDefault="001F6F66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1 234 770,41</w:t>
            </w:r>
          </w:p>
        </w:tc>
      </w:tr>
      <w:tr w:rsidR="001F6F66" w:rsidRPr="00F06836" w14:paraId="538D926F" w14:textId="77777777" w:rsidTr="001F6F66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017A" w14:textId="77777777" w:rsidR="001F6F66" w:rsidRPr="00F06836" w:rsidRDefault="001F6F66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862E8" w14:textId="77777777" w:rsidR="001F6F66" w:rsidRPr="00F06836" w:rsidRDefault="001F6F66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Гарибальди д.36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6A53" w14:textId="77777777" w:rsidR="001F6F66" w:rsidRPr="00F06836" w:rsidRDefault="001F6F66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пешеходных переходов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B85C" w14:textId="77777777" w:rsidR="001F6F66" w:rsidRPr="00F06836" w:rsidRDefault="001F6F66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82D4" w14:textId="77777777" w:rsidR="001F6F66" w:rsidRPr="00F06836" w:rsidRDefault="001F6F66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1 134 466,59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DDF3" w14:textId="77777777" w:rsidR="001F6F66" w:rsidRPr="00F06836" w:rsidRDefault="001F6F66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1 134 466,59</w:t>
            </w:r>
          </w:p>
        </w:tc>
      </w:tr>
      <w:tr w:rsidR="001F6F66" w:rsidRPr="00F06836" w14:paraId="1171F869" w14:textId="77777777" w:rsidTr="001F6F66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A063" w14:textId="77777777" w:rsidR="001F6F66" w:rsidRPr="00F06836" w:rsidRDefault="001F6F66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DDAA" w14:textId="77777777" w:rsidR="001F6F66" w:rsidRPr="00F06836" w:rsidRDefault="001F6F66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AB95" w14:textId="77777777" w:rsidR="001F6F66" w:rsidRPr="00F06836" w:rsidRDefault="001F6F66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5164" w14:textId="77777777" w:rsidR="001F6F66" w:rsidRPr="00F06836" w:rsidRDefault="001F6F66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3023" w14:textId="77777777" w:rsidR="001F6F66" w:rsidRPr="00F06836" w:rsidRDefault="001F6F66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7B25" w14:textId="4AE6A843" w:rsidR="001F6F66" w:rsidRPr="00F06836" w:rsidRDefault="001F6F66" w:rsidP="004C7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2 369 237,</w:t>
            </w:r>
            <w:r w:rsidR="004C7C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</w:tbl>
    <w:p w14:paraId="0F203F8E" w14:textId="77777777" w:rsidR="001F6F66" w:rsidRPr="00F06836" w:rsidRDefault="001F6F66" w:rsidP="00F06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7C7820F" w14:textId="475AE679" w:rsidR="001F6F66" w:rsidRPr="00F06836" w:rsidRDefault="001F6F66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Голосование по вопросу </w:t>
      </w:r>
      <w:r w:rsidR="002E32C3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повестки №5 </w:t>
      </w:r>
      <w:r w:rsidR="002E32C3" w:rsidRPr="004C7C0F">
        <w:rPr>
          <w:rFonts w:ascii="Times New Roman" w:hAnsi="Times New Roman"/>
          <w:bCs/>
          <w:sz w:val="24"/>
          <w:szCs w:val="24"/>
          <w:lang w:eastAsia="ru-RU"/>
        </w:rPr>
        <w:t>в части согласования</w:t>
      </w:r>
      <w:r w:rsidR="002E32C3" w:rsidRPr="004C7C0F">
        <w:rPr>
          <w:rFonts w:ascii="Times New Roman" w:hAnsi="Times New Roman"/>
          <w:sz w:val="24"/>
          <w:szCs w:val="24"/>
        </w:rPr>
        <w:t xml:space="preserve"> </w:t>
      </w:r>
      <w:r w:rsidR="004C7C0F">
        <w:rPr>
          <w:rFonts w:ascii="Times New Roman" w:hAnsi="Times New Roman"/>
          <w:sz w:val="24"/>
          <w:szCs w:val="24"/>
        </w:rPr>
        <w:t>за счет остатка средств 2021 года дополнительны</w:t>
      </w:r>
      <w:r w:rsidR="004C7C0F">
        <w:rPr>
          <w:rFonts w:ascii="Times New Roman" w:hAnsi="Times New Roman"/>
          <w:sz w:val="24"/>
          <w:szCs w:val="24"/>
        </w:rPr>
        <w:t>х</w:t>
      </w:r>
      <w:r w:rsidR="004C7C0F">
        <w:rPr>
          <w:rFonts w:ascii="Times New Roman" w:hAnsi="Times New Roman"/>
          <w:sz w:val="24"/>
          <w:szCs w:val="24"/>
        </w:rPr>
        <w:t xml:space="preserve"> мероприяти</w:t>
      </w:r>
      <w:r w:rsidR="004C7C0F">
        <w:rPr>
          <w:rFonts w:ascii="Times New Roman" w:hAnsi="Times New Roman"/>
          <w:sz w:val="24"/>
          <w:szCs w:val="24"/>
        </w:rPr>
        <w:t>й</w:t>
      </w:r>
      <w:r w:rsidR="004C7C0F">
        <w:rPr>
          <w:rFonts w:ascii="Times New Roman" w:hAnsi="Times New Roman"/>
          <w:sz w:val="24"/>
          <w:szCs w:val="24"/>
        </w:rPr>
        <w:t xml:space="preserve"> по социально-экономическому развитию района Черемушки на 2022 год</w:t>
      </w:r>
      <w:r w:rsidRPr="00F06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 согласовании направления средств стимулирования управы района Черемушки города Москвы на проведение мероприятий по благоустройству в 2022 году»</w:t>
      </w:r>
      <w:r w:rsidRPr="00F06836">
        <w:rPr>
          <w:rFonts w:ascii="Times New Roman" w:hAnsi="Times New Roman"/>
          <w:sz w:val="24"/>
          <w:szCs w:val="24"/>
          <w:lang w:eastAsia="ru-RU"/>
        </w:rPr>
        <w:t>:</w:t>
      </w:r>
    </w:p>
    <w:p w14:paraId="2BD54A00" w14:textId="77777777" w:rsidR="001F6F66" w:rsidRPr="00F06836" w:rsidRDefault="001F6F66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30849F98" w14:textId="3863C686" w:rsidR="001F6F66" w:rsidRPr="00F06836" w:rsidRDefault="001F6F66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sz w:val="24"/>
          <w:szCs w:val="24"/>
          <w:lang w:eastAsia="ru-RU"/>
        </w:rPr>
        <w:t xml:space="preserve">«за» – 7 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>(Васильева И.Н., Зеленецкая А.В.+1, Назарова Ю.В.</w:t>
      </w:r>
      <w:r w:rsidRPr="00F06836">
        <w:rPr>
          <w:rFonts w:ascii="Times New Roman" w:hAnsi="Times New Roman"/>
          <w:sz w:val="24"/>
          <w:szCs w:val="24"/>
          <w:lang w:eastAsia="ru-RU"/>
        </w:rPr>
        <w:t xml:space="preserve"> Баскаков А.Н., Селькова Е.А., Лврикова В.И.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 xml:space="preserve">), </w:t>
      </w:r>
      <w:r w:rsidRPr="00F06836">
        <w:rPr>
          <w:rFonts w:ascii="Times New Roman" w:hAnsi="Times New Roman"/>
          <w:sz w:val="24"/>
          <w:szCs w:val="24"/>
          <w:lang w:eastAsia="ru-RU"/>
        </w:rPr>
        <w:t>«против» –</w:t>
      </w:r>
      <w:r w:rsidR="00462167" w:rsidRPr="00F06836">
        <w:rPr>
          <w:rFonts w:ascii="Times New Roman" w:hAnsi="Times New Roman"/>
          <w:sz w:val="24"/>
          <w:szCs w:val="24"/>
          <w:lang w:eastAsia="ru-RU"/>
        </w:rPr>
        <w:t xml:space="preserve"> 0</w:t>
      </w:r>
      <w:r w:rsidRPr="00F06836">
        <w:rPr>
          <w:rFonts w:ascii="Times New Roman" w:hAnsi="Times New Roman"/>
          <w:sz w:val="24"/>
          <w:szCs w:val="24"/>
          <w:lang w:eastAsia="ru-RU"/>
        </w:rPr>
        <w:t xml:space="preserve">, «воздержались» – </w:t>
      </w:r>
      <w:r w:rsidR="00462167" w:rsidRPr="00F06836">
        <w:rPr>
          <w:rFonts w:ascii="Times New Roman" w:hAnsi="Times New Roman"/>
          <w:sz w:val="24"/>
          <w:szCs w:val="24"/>
          <w:lang w:eastAsia="ru-RU"/>
        </w:rPr>
        <w:t>0.</w:t>
      </w:r>
    </w:p>
    <w:p w14:paraId="6AEB4988" w14:textId="77777777" w:rsidR="001F6F66" w:rsidRPr="00F06836" w:rsidRDefault="001F6F66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9CF9D02" w14:textId="5F70D2E7" w:rsidR="001F6F66" w:rsidRPr="00F06836" w:rsidRDefault="001F6F66" w:rsidP="00F06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Принято решение</w:t>
      </w:r>
      <w:r w:rsidRPr="00F06836">
        <w:rPr>
          <w:rFonts w:ascii="Times New Roman" w:hAnsi="Times New Roman"/>
          <w:sz w:val="24"/>
          <w:szCs w:val="24"/>
          <w:lang w:eastAsia="ru-RU"/>
        </w:rPr>
        <w:t>:</w:t>
      </w:r>
    </w:p>
    <w:p w14:paraId="0E01822E" w14:textId="77777777" w:rsidR="00462167" w:rsidRPr="00F06836" w:rsidRDefault="00462167" w:rsidP="00F0683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836">
        <w:rPr>
          <w:rFonts w:ascii="Times New Roman" w:hAnsi="Times New Roman"/>
          <w:sz w:val="24"/>
          <w:szCs w:val="24"/>
        </w:rPr>
        <w:t>В соответствии с частью 6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на основании постановления Правительства Москвы от 13.09.2012 № 484-ПП «О дополнительных мероприятиях по социально-экономическому развитию районов города Москвы, рассмотрев обращение первого заместителя главы управы района Черемушки города Москвы А.Ю. Шнуркова  № ЧЕ-08-409/22 от 10.06.2022 года,</w:t>
      </w:r>
    </w:p>
    <w:p w14:paraId="6AEBDE79" w14:textId="77777777" w:rsidR="00462167" w:rsidRPr="00F06836" w:rsidRDefault="00462167" w:rsidP="00F0683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6836">
        <w:rPr>
          <w:rFonts w:ascii="Times New Roman" w:hAnsi="Times New Roman"/>
          <w:b/>
          <w:sz w:val="24"/>
          <w:szCs w:val="24"/>
        </w:rPr>
        <w:t>Совет депутатов муниципального округа Черемушки решил:</w:t>
      </w:r>
    </w:p>
    <w:p w14:paraId="75C2B7E6" w14:textId="77777777" w:rsidR="00462167" w:rsidRPr="00F06836" w:rsidRDefault="00462167" w:rsidP="00F068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836">
        <w:rPr>
          <w:rFonts w:ascii="Times New Roman" w:hAnsi="Times New Roman"/>
          <w:sz w:val="24"/>
          <w:szCs w:val="24"/>
        </w:rPr>
        <w:t xml:space="preserve">1. Утвердить за счет остатка средств 2021 года дополнительные мероприятия по социально-экономическому развитию района Черемушки на 2022 год, согласно приложению к настоящему решению на общую сумму в размере 2 369 237,21 (два миллиона триста шестьдесят девять тысяч двести тридцать семь рублей 21 копейка).» </w:t>
      </w:r>
    </w:p>
    <w:p w14:paraId="4A15DAC8" w14:textId="77777777" w:rsidR="00462167" w:rsidRPr="00F06836" w:rsidRDefault="00462167" w:rsidP="00F06836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836">
        <w:rPr>
          <w:rFonts w:ascii="Times New Roman" w:hAnsi="Times New Roman"/>
          <w:sz w:val="24"/>
          <w:szCs w:val="24"/>
        </w:rPr>
        <w:t>Управе района Черемушки города Москвы обеспечить реализацию проведения мероприятий по социально-экономическому развитию района в 2022 году в соответствии с пунктом 1 настоящего решения.</w:t>
      </w:r>
    </w:p>
    <w:p w14:paraId="4376F79C" w14:textId="77777777" w:rsidR="00462167" w:rsidRPr="00F06836" w:rsidRDefault="00462167" w:rsidP="00F06836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836">
        <w:rPr>
          <w:rFonts w:ascii="Times New Roman" w:hAnsi="Times New Roman"/>
          <w:sz w:val="24"/>
          <w:szCs w:val="24"/>
        </w:rPr>
        <w:t xml:space="preserve">Направить копию настоящего решения в управу района Черемушки города Москвы, в </w:t>
      </w:r>
      <w:r w:rsidRPr="00F06836">
        <w:rPr>
          <w:rFonts w:ascii="Times New Roman" w:hAnsi="Times New Roman"/>
          <w:sz w:val="24"/>
          <w:szCs w:val="24"/>
        </w:rPr>
        <w:lastRenderedPageBreak/>
        <w:t>Префектуру Юго–Западного административного округа города Москвы, Департамент территориальных органов исполнительной власти города Москвы и Черемушкинскую межрайонную прокуратуру.</w:t>
      </w:r>
    </w:p>
    <w:p w14:paraId="4605E40D" w14:textId="77777777" w:rsidR="00462167" w:rsidRPr="00F06836" w:rsidRDefault="00462167" w:rsidP="00F06836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836">
        <w:rPr>
          <w:rFonts w:ascii="Times New Roman" w:hAnsi="Times New Roman"/>
          <w:sz w:val="24"/>
          <w:szCs w:val="24"/>
        </w:rPr>
        <w:t xml:space="preserve">Опубликовать настоящее решение в бюллетене «Муниципальный вестник района Черемушки» и разместить на официальном сайте муниципального округа Черемушки в сети Интернет </w:t>
      </w:r>
      <w:hyperlink r:id="rId12" w:history="1">
        <w:r w:rsidRPr="00F06836">
          <w:rPr>
            <w:rStyle w:val="affa"/>
            <w:rFonts w:ascii="Times New Roman" w:hAnsi="Times New Roman"/>
            <w:sz w:val="24"/>
            <w:szCs w:val="24"/>
          </w:rPr>
          <w:t>http://www.mcherem.ru/</w:t>
        </w:r>
      </w:hyperlink>
      <w:r w:rsidRPr="00F06836">
        <w:rPr>
          <w:rFonts w:ascii="Times New Roman" w:hAnsi="Times New Roman"/>
          <w:sz w:val="24"/>
          <w:szCs w:val="24"/>
        </w:rPr>
        <w:t>.</w:t>
      </w:r>
    </w:p>
    <w:p w14:paraId="7D82BE16" w14:textId="6B0AB264" w:rsidR="00946069" w:rsidRPr="00F06836" w:rsidRDefault="00462167" w:rsidP="00F06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06836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муниципального округа Черемушки Е.В. Минаеву.</w:t>
      </w:r>
    </w:p>
    <w:p w14:paraId="66C3DB8B" w14:textId="77777777" w:rsidR="00462167" w:rsidRPr="00F06836" w:rsidRDefault="00462167" w:rsidP="00F06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E4A5443" w14:textId="77777777" w:rsidR="00561432" w:rsidRPr="00F06836" w:rsidRDefault="00561432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6. ПО ШЕСТОМУ ВОПРОСУ:</w:t>
      </w:r>
    </w:p>
    <w:p w14:paraId="248F5214" w14:textId="77777777" w:rsidR="00561432" w:rsidRPr="00F06836" w:rsidRDefault="00561432" w:rsidP="00F06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068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внесении изменений и дополнений в решение Совета депутатов от 22.12.2021 № 52/9 «О согласовании направления средств стимулирования управы района Черемушки города Москвы на проведение мероприятий по благоустройству в 2022 году»</w:t>
      </w:r>
    </w:p>
    <w:p w14:paraId="2ACEFBE1" w14:textId="77777777" w:rsidR="00462167" w:rsidRPr="00F06836" w:rsidRDefault="00462167" w:rsidP="00F068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1A1B93C" w14:textId="7F8F126C" w:rsidR="00462167" w:rsidRPr="00F06836" w:rsidRDefault="00462167" w:rsidP="00F068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sz w:val="24"/>
          <w:szCs w:val="24"/>
          <w:lang w:eastAsia="ru-RU"/>
        </w:rPr>
        <w:t xml:space="preserve">Нач. отдела ПТО ГБУ «Жилищник района Черемушки» Солдатенко Н.Н., </w:t>
      </w:r>
      <w:r w:rsidR="00440F55">
        <w:rPr>
          <w:rFonts w:ascii="Times New Roman" w:hAnsi="Times New Roman"/>
          <w:b/>
          <w:sz w:val="24"/>
          <w:szCs w:val="24"/>
          <w:lang w:eastAsia="ru-RU"/>
        </w:rPr>
        <w:t xml:space="preserve">Зам. директора ГБУ «Жилищник района Черемушки» по благоустройству Михеев Н.Е. </w:t>
      </w:r>
      <w:r w:rsidR="00440F55">
        <w:rPr>
          <w:rFonts w:ascii="Times New Roman" w:hAnsi="Times New Roman"/>
          <w:sz w:val="24"/>
          <w:szCs w:val="24"/>
          <w:lang w:eastAsia="ru-RU"/>
        </w:rPr>
        <w:t>сообщил</w:t>
      </w:r>
      <w:r w:rsidR="00440F55">
        <w:rPr>
          <w:rFonts w:ascii="Times New Roman" w:hAnsi="Times New Roman"/>
          <w:sz w:val="24"/>
          <w:szCs w:val="24"/>
          <w:lang w:eastAsia="ru-RU"/>
        </w:rPr>
        <w:t>и</w:t>
      </w:r>
      <w:r w:rsidRPr="00F06836">
        <w:rPr>
          <w:rFonts w:ascii="Times New Roman" w:hAnsi="Times New Roman"/>
          <w:sz w:val="24"/>
          <w:szCs w:val="24"/>
          <w:lang w:eastAsia="ru-RU"/>
        </w:rPr>
        <w:t xml:space="preserve">, что по итогам проведения торгов общая сумма уменьшилась и в </w:t>
      </w:r>
      <w:r w:rsidR="00440F55">
        <w:rPr>
          <w:rFonts w:ascii="Times New Roman" w:hAnsi="Times New Roman"/>
          <w:sz w:val="24"/>
          <w:szCs w:val="24"/>
          <w:lang w:eastAsia="ru-RU"/>
        </w:rPr>
        <w:t xml:space="preserve">ранее принятое </w:t>
      </w:r>
      <w:r w:rsidRPr="00F06836">
        <w:rPr>
          <w:rFonts w:ascii="Times New Roman" w:hAnsi="Times New Roman"/>
          <w:sz w:val="24"/>
          <w:szCs w:val="24"/>
          <w:lang w:eastAsia="ru-RU"/>
        </w:rPr>
        <w:t>решение необходимо внести изменения и утвердить окончательную сумму:</w:t>
      </w:r>
    </w:p>
    <w:p w14:paraId="54F68569" w14:textId="77777777" w:rsidR="00946069" w:rsidRPr="00F06836" w:rsidRDefault="00946069" w:rsidP="00F068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568"/>
        <w:gridCol w:w="2467"/>
        <w:gridCol w:w="3260"/>
        <w:gridCol w:w="1292"/>
        <w:gridCol w:w="1492"/>
        <w:gridCol w:w="1559"/>
      </w:tblGrid>
      <w:tr w:rsidR="00462167" w:rsidRPr="00F06836" w14:paraId="7813CA2F" w14:textId="77777777" w:rsidTr="00462167">
        <w:trPr>
          <w:trHeight w:val="290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DE61E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2162C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94079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B150F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3CCA6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EBADE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2167" w:rsidRPr="00F06836" w14:paraId="6A50A934" w14:textId="77777777" w:rsidTr="00462167">
        <w:trPr>
          <w:trHeight w:val="2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70BA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4898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AB76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и объемы запланированных работ</w:t>
            </w:r>
          </w:p>
        </w:tc>
      </w:tr>
      <w:tr w:rsidR="00462167" w:rsidRPr="00F06836" w14:paraId="2B084CB8" w14:textId="77777777" w:rsidTr="00462167">
        <w:trPr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19D7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20CD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2E30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Нат. Показатель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DFD9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5DB4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работ в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7C04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адресу руб.</w:t>
            </w:r>
          </w:p>
        </w:tc>
      </w:tr>
      <w:tr w:rsidR="00462167" w:rsidRPr="00F06836" w14:paraId="4C577F33" w14:textId="77777777" w:rsidTr="00462167">
        <w:trPr>
          <w:trHeight w:val="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E936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A991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D75A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4999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4B5E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5EB8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62167" w:rsidRPr="00F06836" w14:paraId="49EF5FB4" w14:textId="77777777" w:rsidTr="00462167">
        <w:trPr>
          <w:trHeight w:val="6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B6DF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Благоустройство дворовых территорий</w:t>
            </w:r>
          </w:p>
        </w:tc>
      </w:tr>
      <w:tr w:rsidR="00462167" w:rsidRPr="00F06836" w14:paraId="33B2BB8A" w14:textId="77777777" w:rsidTr="00462167">
        <w:trPr>
          <w:trHeight w:val="2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5C4C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BCA2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Херсонская д.23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516A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игровых городков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430B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00CC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3 943 620,19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5911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9 281 630,32</w:t>
            </w:r>
          </w:p>
        </w:tc>
      </w:tr>
      <w:tr w:rsidR="00462167" w:rsidRPr="00F06836" w14:paraId="5AD2C477" w14:textId="77777777" w:rsidTr="00462167">
        <w:trPr>
          <w:trHeight w:val="2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7938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3C41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3418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МАФ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7C8D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E785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1 494 459,44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98EF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67" w:rsidRPr="00F06836" w14:paraId="46820357" w14:textId="77777777" w:rsidTr="00462167">
        <w:trPr>
          <w:trHeight w:val="2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F98C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546A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3734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B7C8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5118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77 100,00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CC99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67" w:rsidRPr="00F06836" w14:paraId="21DBEA83" w14:textId="77777777" w:rsidTr="00462167">
        <w:trPr>
          <w:trHeight w:val="2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00D1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0E17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8317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D110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2623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32 240,00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BF98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67" w:rsidRPr="00F06836" w14:paraId="486BEA83" w14:textId="77777777" w:rsidTr="00462167">
        <w:trPr>
          <w:trHeight w:val="2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5F9C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AA1B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9DC2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EE0C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22A4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2 746 672,27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D714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67" w:rsidRPr="00F06836" w14:paraId="7A6CC9B3" w14:textId="77777777" w:rsidTr="00462167">
        <w:trPr>
          <w:trHeight w:val="2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9208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3311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FE3F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опор освещения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A660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BBDE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987 538,42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0B64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67" w:rsidRPr="00F06836" w14:paraId="4D74427F" w14:textId="77777777" w:rsidTr="00462167">
        <w:trPr>
          <w:trHeight w:val="2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D815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6170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Перекопская д.21 к.1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EE49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игровых городков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563E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3568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8 267 622,40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A90E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17 164 218,21</w:t>
            </w:r>
          </w:p>
        </w:tc>
      </w:tr>
      <w:tr w:rsidR="00462167" w:rsidRPr="00F06836" w14:paraId="1F97E411" w14:textId="77777777" w:rsidTr="00462167">
        <w:trPr>
          <w:trHeight w:val="2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7D5C3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0423B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813E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МАФ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E505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D765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4 438 668,42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10ACA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67" w:rsidRPr="00F06836" w14:paraId="5AFCB753" w14:textId="77777777" w:rsidTr="00462167">
        <w:trPr>
          <w:trHeight w:val="2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51D3F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FAEC9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37FF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2FD1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3A45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96 375,00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13EA2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67" w:rsidRPr="00F06836" w14:paraId="68D401CA" w14:textId="77777777" w:rsidTr="00462167">
        <w:trPr>
          <w:trHeight w:val="2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1C957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5CE72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BBF5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B053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1F9E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40 300,00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EC479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67" w:rsidRPr="00F06836" w14:paraId="4BCA1CCC" w14:textId="77777777" w:rsidTr="00462167">
        <w:trPr>
          <w:trHeight w:val="2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58631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9C590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1542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Бортовой камень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46D6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72FB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158 695,68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6EEF5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67" w:rsidRPr="00F06836" w14:paraId="56904F98" w14:textId="77777777" w:rsidTr="00462167">
        <w:trPr>
          <w:trHeight w:val="2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F9840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09670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E93B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4C28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7E90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4 162 556,71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52098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67" w:rsidRPr="00F06836" w14:paraId="4EDDE6F5" w14:textId="77777777" w:rsidTr="00462167">
        <w:trPr>
          <w:trHeight w:val="2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5507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F371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Каховка д.29 к.2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004F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игровых городков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8A66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51A2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7 996 727,50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80F4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14 192 031,61</w:t>
            </w:r>
          </w:p>
        </w:tc>
      </w:tr>
      <w:tr w:rsidR="00462167" w:rsidRPr="00F06836" w14:paraId="761F9F1B" w14:textId="77777777" w:rsidTr="00462167">
        <w:trPr>
          <w:trHeight w:val="2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286F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0597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2E79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МАФ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AFC6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1446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3 207 125,39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96FF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67" w:rsidRPr="00F06836" w14:paraId="69973B25" w14:textId="77777777" w:rsidTr="00462167">
        <w:trPr>
          <w:trHeight w:val="2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D35C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3056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2AC2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344F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A0C1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77 100,00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CEE0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67" w:rsidRPr="00F06836" w14:paraId="5B02D4A5" w14:textId="77777777" w:rsidTr="00462167">
        <w:trPr>
          <w:trHeight w:val="2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D720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DAEA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1940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88B7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8D81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32 240,00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4A1C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67" w:rsidRPr="00F06836" w14:paraId="10B358BB" w14:textId="77777777" w:rsidTr="00462167">
        <w:trPr>
          <w:trHeight w:val="2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B68B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A034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BD17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D8CC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E1DA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2 878 838,72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3692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67" w:rsidRPr="00F06836" w14:paraId="7474A403" w14:textId="77777777" w:rsidTr="00462167">
        <w:trPr>
          <w:trHeight w:val="2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C1AB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9EC1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Новочеремушкинская д.66 к.1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1F98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игровых городков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B6A8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F37F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5 623 354,60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05EA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12 237 053,99</w:t>
            </w:r>
          </w:p>
        </w:tc>
      </w:tr>
      <w:tr w:rsidR="00462167" w:rsidRPr="00F06836" w14:paraId="3ECFC31E" w14:textId="77777777" w:rsidTr="00462167">
        <w:trPr>
          <w:trHeight w:val="2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00A5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7D73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97DE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МАФ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F97D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0214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4 162 284,12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B904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67" w:rsidRPr="00F06836" w14:paraId="316B930E" w14:textId="77777777" w:rsidTr="00462167">
        <w:trPr>
          <w:trHeight w:val="2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28B2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037D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AF8D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5F3B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3E50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77 100,00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61D9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67" w:rsidRPr="00F06836" w14:paraId="46C3585C" w14:textId="77777777" w:rsidTr="00462167">
        <w:trPr>
          <w:trHeight w:val="2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5608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317F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9EA4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DAB0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5500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32 240,00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AA48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67" w:rsidRPr="00F06836" w14:paraId="6DCC4C64" w14:textId="77777777" w:rsidTr="00462167">
        <w:trPr>
          <w:trHeight w:val="2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90D8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9CFD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6CAE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0FB9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151A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2 342 075,27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920A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67" w:rsidRPr="00F06836" w14:paraId="4DD726D4" w14:textId="77777777" w:rsidTr="00462167">
        <w:trPr>
          <w:trHeight w:val="2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9276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95B4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Наметкина д.15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F640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игровых городков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E99D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093F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2 852 187,80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8E3B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7 262 855,57</w:t>
            </w:r>
          </w:p>
        </w:tc>
      </w:tr>
      <w:tr w:rsidR="00462167" w:rsidRPr="00F06836" w14:paraId="6BA0F839" w14:textId="77777777" w:rsidTr="00462167">
        <w:trPr>
          <w:trHeight w:val="2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7219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162D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A82B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МАФ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6213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2E78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1 192 949,41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9AF1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67" w:rsidRPr="00F06836" w14:paraId="1A48ED63" w14:textId="77777777" w:rsidTr="00462167">
        <w:trPr>
          <w:trHeight w:val="2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9965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86BF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F2B4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A867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360F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77 100,00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B199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67" w:rsidRPr="00F06836" w14:paraId="4E554154" w14:textId="77777777" w:rsidTr="00462167">
        <w:trPr>
          <w:trHeight w:val="2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A848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D0A2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C812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1F9F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02BC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32 240,00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B652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67" w:rsidRPr="00F06836" w14:paraId="03708AED" w14:textId="77777777" w:rsidTr="00462167">
        <w:trPr>
          <w:trHeight w:val="2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0FAE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49B9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0AF0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лестниц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4CA9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E76E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2 172 936,89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405B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67" w:rsidRPr="00F06836" w14:paraId="23A31AB7" w14:textId="77777777" w:rsidTr="00462167">
        <w:trPr>
          <w:trHeight w:val="2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4B7D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C663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A4D8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ED5A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6B56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935 441,47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DB3AF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67" w:rsidRPr="00F06836" w14:paraId="76B6C1CA" w14:textId="77777777" w:rsidTr="00462167">
        <w:trPr>
          <w:trHeight w:val="5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A5AA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33AA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Новочеремушкинская д.52 к.2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D07B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спортивных объектов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E2B6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4CC4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9 686 511,56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BD37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40 218 398,40</w:t>
            </w:r>
          </w:p>
        </w:tc>
      </w:tr>
      <w:tr w:rsidR="00462167" w:rsidRPr="00F06836" w14:paraId="1FA0D78B" w14:textId="77777777" w:rsidTr="00462167">
        <w:trPr>
          <w:trHeight w:val="2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6847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5C6A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0235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спортивных МАФ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91D6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6569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11 457 177,13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1622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67" w:rsidRPr="00F06836" w14:paraId="19EA1501" w14:textId="77777777" w:rsidTr="00462167">
        <w:trPr>
          <w:trHeight w:val="5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A405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3A51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21D9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оборудования Воркаут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5560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3204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1 269 558,30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C41C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67" w:rsidRPr="00F06836" w14:paraId="7342A0CA" w14:textId="77777777" w:rsidTr="00462167">
        <w:trPr>
          <w:trHeight w:val="2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8EFF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98FD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FF45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ограждения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E057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 м.пог.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677C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1 374 968,81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DFE2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67" w:rsidRPr="00F06836" w14:paraId="6BA166EB" w14:textId="77777777" w:rsidTr="00462167">
        <w:trPr>
          <w:trHeight w:val="2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4E5B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E554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B36A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B290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1BFA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911 648,00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FB3F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67" w:rsidRPr="00F06836" w14:paraId="59C746DF" w14:textId="77777777" w:rsidTr="00462167">
        <w:trPr>
          <w:trHeight w:val="2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26B4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9F6E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2935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C5D2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F4E4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368 726,40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7C03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67" w:rsidRPr="00F06836" w14:paraId="26FA2077" w14:textId="77777777" w:rsidTr="00462167">
        <w:trPr>
          <w:trHeight w:val="2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B34D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6618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6762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EB13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14E4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12 570 052,11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3243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67" w:rsidRPr="00F06836" w14:paraId="250AC44F" w14:textId="77777777" w:rsidTr="00462167">
        <w:trPr>
          <w:trHeight w:val="2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2CD3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9251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E3F9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опор освещения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AA4A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A2D6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2 579 756,08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D04B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67" w:rsidRPr="00F06836" w14:paraId="1355DC61" w14:textId="77777777" w:rsidTr="00462167">
        <w:trPr>
          <w:trHeight w:val="2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D64E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2C60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Херсонская д.33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4801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собачьих МАФ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FBC5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9140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2 489 011,70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388B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4 629 867,31</w:t>
            </w:r>
          </w:p>
        </w:tc>
      </w:tr>
      <w:tr w:rsidR="00462167" w:rsidRPr="00F06836" w14:paraId="28EF616A" w14:textId="77777777" w:rsidTr="00462167">
        <w:trPr>
          <w:trHeight w:val="2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42B56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F61A0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19BA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урн для собак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F646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9F17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52 861,20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1006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67" w:rsidRPr="00F06836" w14:paraId="0A42E12D" w14:textId="77777777" w:rsidTr="00462167">
        <w:trPr>
          <w:trHeight w:val="2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8F1EF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609CE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1595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ограждения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B558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 м.пог.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BDFE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537 539,85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AEFC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67" w:rsidRPr="00F06836" w14:paraId="3EB1C545" w14:textId="77777777" w:rsidTr="00462167">
        <w:trPr>
          <w:trHeight w:val="2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536D7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5B87D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59D7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Бортовой камень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836C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7284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23 443,68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1935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67" w:rsidRPr="00F06836" w14:paraId="4EC324E7" w14:textId="77777777" w:rsidTr="00462167">
        <w:trPr>
          <w:trHeight w:val="2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9B8B0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F22DC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337B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BC30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7AB8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543 622,30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B34B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67" w:rsidRPr="00F06836" w14:paraId="45CCE737" w14:textId="77777777" w:rsidTr="00462167">
        <w:trPr>
          <w:trHeight w:val="2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B97E6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F0E32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847B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опор освещения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473D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BFDB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983 388,58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2673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67" w:rsidRPr="00F06836" w14:paraId="7DED07AC" w14:textId="77777777" w:rsidTr="00462167">
        <w:trPr>
          <w:trHeight w:val="2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EFDC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C4AD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Архитектора Власова д.19 к.5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276B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собачьих МАФ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1666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41C9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1 377 413,70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AA17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6 055 126,40</w:t>
            </w:r>
          </w:p>
        </w:tc>
      </w:tr>
      <w:tr w:rsidR="00462167" w:rsidRPr="00F06836" w14:paraId="251CADFF" w14:textId="77777777" w:rsidTr="00462167">
        <w:trPr>
          <w:trHeight w:val="2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5117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9FB8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30CE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урн для собак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3C4F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64B6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52 861,20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74ED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67" w:rsidRPr="00F06836" w14:paraId="7FC2253B" w14:textId="77777777" w:rsidTr="00462167">
        <w:trPr>
          <w:trHeight w:val="2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D9E4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D9E4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E668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F0E2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E46B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2 446 220,62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C04E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67" w:rsidRPr="00F06836" w14:paraId="507A65EA" w14:textId="77777777" w:rsidTr="00462167">
        <w:trPr>
          <w:trHeight w:val="2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51C7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172E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4264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ограждения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A169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м.пог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23FE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391 138,52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A1DC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67" w:rsidRPr="00F06836" w14:paraId="4B7D21C8" w14:textId="77777777" w:rsidTr="00462167">
        <w:trPr>
          <w:trHeight w:val="2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988E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2B31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EC10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лестниц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1CEC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4DFF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851 960,22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F553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67" w:rsidRPr="00F06836" w14:paraId="1EAE328A" w14:textId="77777777" w:rsidTr="00462167">
        <w:trPr>
          <w:trHeight w:val="2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CB14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7471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D30A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опор освещения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051F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2B9D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935 532,14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EE619" w14:textId="77777777" w:rsidR="00462167" w:rsidRPr="00F06836" w:rsidRDefault="00462167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167" w:rsidRPr="00F06836" w14:paraId="50B9E5D8" w14:textId="77777777" w:rsidTr="00462167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895D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7539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Зюзинская д.6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EDA4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водоотводного лотка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6F91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CFFC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84 235,12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ED3B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84 235,12</w:t>
            </w:r>
          </w:p>
        </w:tc>
      </w:tr>
      <w:tr w:rsidR="00462167" w:rsidRPr="00F06836" w14:paraId="0936B302" w14:textId="77777777" w:rsidTr="00462167">
        <w:trPr>
          <w:trHeight w:val="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8197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2379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Профсоюзная д.42 к.1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937A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лестниц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83D7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A4BF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2 151 115,13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24D5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2 151 115,13</w:t>
            </w:r>
          </w:p>
        </w:tc>
      </w:tr>
      <w:tr w:rsidR="00462167" w:rsidRPr="00F06836" w14:paraId="0184321D" w14:textId="77777777" w:rsidTr="00462167">
        <w:trPr>
          <w:trHeight w:val="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0CFA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7D9C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Профсоюзная д.46 к.1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7248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лестниц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1F3C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E3A3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1 315 684,23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CFCF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1 315 684,23</w:t>
            </w:r>
          </w:p>
        </w:tc>
      </w:tr>
      <w:tr w:rsidR="00462167" w:rsidRPr="00F06836" w14:paraId="4EAC90C6" w14:textId="77777777" w:rsidTr="00462167">
        <w:trPr>
          <w:trHeight w:val="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23F4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21EF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Обручева д.65/54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880B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лестниц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ED01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257F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1 769 499,26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1C5B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1 769 499,26</w:t>
            </w:r>
          </w:p>
        </w:tc>
      </w:tr>
      <w:tr w:rsidR="00462167" w:rsidRPr="00F06836" w14:paraId="0F63F075" w14:textId="77777777" w:rsidTr="00462167">
        <w:trPr>
          <w:trHeight w:val="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D1DF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3EF6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533C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05E8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5858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F140" w14:textId="77777777" w:rsidR="00462167" w:rsidRPr="00F06836" w:rsidRDefault="00462167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116 361 715,55</w:t>
            </w:r>
          </w:p>
        </w:tc>
      </w:tr>
    </w:tbl>
    <w:p w14:paraId="7A2C5422" w14:textId="77777777" w:rsidR="00462167" w:rsidRPr="00F06836" w:rsidRDefault="00462167" w:rsidP="00F068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8700AC8" w14:textId="0F81FFED" w:rsidR="00462167" w:rsidRPr="00F06836" w:rsidRDefault="00462167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Голосование по вопросу </w:t>
      </w:r>
      <w:r w:rsidRPr="00F06836">
        <w:rPr>
          <w:rFonts w:ascii="Times New Roman" w:hAnsi="Times New Roman"/>
          <w:sz w:val="24"/>
          <w:szCs w:val="24"/>
          <w:lang w:eastAsia="ru-RU"/>
        </w:rPr>
        <w:t>«</w:t>
      </w:r>
      <w:r w:rsidRPr="00F06836">
        <w:rPr>
          <w:rFonts w:ascii="Times New Roman" w:hAnsi="Times New Roman"/>
          <w:sz w:val="24"/>
          <w:szCs w:val="24"/>
        </w:rPr>
        <w:t>О внесении изменений и дополнений в решение Совета депутатов от 22.12.2021 № 52/9 «О согласовании направления средств стимулирования управы района Черемушки города Москвы на проведение мероприятий по благоустройству в 2022 году»</w:t>
      </w:r>
      <w:r w:rsidRPr="00F06836">
        <w:rPr>
          <w:rFonts w:ascii="Times New Roman" w:hAnsi="Times New Roman"/>
          <w:sz w:val="24"/>
          <w:szCs w:val="24"/>
          <w:lang w:eastAsia="ru-RU"/>
        </w:rPr>
        <w:t>»:</w:t>
      </w:r>
    </w:p>
    <w:p w14:paraId="3D5A68A8" w14:textId="77777777" w:rsidR="00462167" w:rsidRPr="00F06836" w:rsidRDefault="00462167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7A089098" w14:textId="7E206D67" w:rsidR="00462167" w:rsidRPr="00F06836" w:rsidRDefault="00462167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sz w:val="24"/>
          <w:szCs w:val="24"/>
          <w:lang w:eastAsia="ru-RU"/>
        </w:rPr>
        <w:t xml:space="preserve">«за» – 7 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>(Васильева И.Н., Зеленецкая А.В.+1, Назарова Ю.В.</w:t>
      </w:r>
      <w:r w:rsidRPr="00F06836">
        <w:rPr>
          <w:rFonts w:ascii="Times New Roman" w:hAnsi="Times New Roman"/>
          <w:sz w:val="24"/>
          <w:szCs w:val="24"/>
          <w:lang w:eastAsia="ru-RU"/>
        </w:rPr>
        <w:t xml:space="preserve"> Баскаков А.Н., Селькова Е.А., Л</w:t>
      </w:r>
      <w:r w:rsidR="00051CD2" w:rsidRPr="00F06836">
        <w:rPr>
          <w:rFonts w:ascii="Times New Roman" w:hAnsi="Times New Roman"/>
          <w:sz w:val="24"/>
          <w:szCs w:val="24"/>
          <w:lang w:eastAsia="ru-RU"/>
        </w:rPr>
        <w:t>а</w:t>
      </w:r>
      <w:r w:rsidRPr="00F06836">
        <w:rPr>
          <w:rFonts w:ascii="Times New Roman" w:hAnsi="Times New Roman"/>
          <w:sz w:val="24"/>
          <w:szCs w:val="24"/>
          <w:lang w:eastAsia="ru-RU"/>
        </w:rPr>
        <w:t>врикова В.И.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 xml:space="preserve">), </w:t>
      </w:r>
      <w:r w:rsidRPr="00F06836">
        <w:rPr>
          <w:rFonts w:ascii="Times New Roman" w:hAnsi="Times New Roman"/>
          <w:sz w:val="24"/>
          <w:szCs w:val="24"/>
          <w:lang w:eastAsia="ru-RU"/>
        </w:rPr>
        <w:t>«против» – 0, «воздержались» – 0.</w:t>
      </w:r>
    </w:p>
    <w:p w14:paraId="35A02043" w14:textId="77777777" w:rsidR="00462167" w:rsidRPr="00F06836" w:rsidRDefault="00462167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3883A0C" w14:textId="5B028CB8" w:rsidR="00462167" w:rsidRPr="00F06836" w:rsidRDefault="00462167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Принято решение</w:t>
      </w:r>
      <w:r w:rsidRPr="00F06836">
        <w:rPr>
          <w:rFonts w:ascii="Times New Roman" w:hAnsi="Times New Roman"/>
          <w:sz w:val="24"/>
          <w:szCs w:val="24"/>
          <w:lang w:eastAsia="ru-RU"/>
        </w:rPr>
        <w:t>:</w:t>
      </w:r>
    </w:p>
    <w:p w14:paraId="68B16707" w14:textId="77777777" w:rsidR="00462167" w:rsidRPr="00F06836" w:rsidRDefault="00462167" w:rsidP="00F068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836">
        <w:rPr>
          <w:rFonts w:ascii="Times New Roman" w:hAnsi="Times New Roman"/>
          <w:sz w:val="24"/>
          <w:szCs w:val="24"/>
        </w:rPr>
        <w:t>В соответствии с постановлением Правительства Москвы от 26.12.2012 года № 849-ПП «О стимулировании управ районов города Москвы», рассмотрев обращение первого заместителя главы управы района Черемушки города Москвы А.Ю. Шнуркова № ЧЕ-08-409/22 от 10.06.2022 года,</w:t>
      </w:r>
    </w:p>
    <w:p w14:paraId="78CA5BDE" w14:textId="77777777" w:rsidR="00462167" w:rsidRPr="00F06836" w:rsidRDefault="00462167" w:rsidP="00F0683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6836">
        <w:rPr>
          <w:rFonts w:ascii="Times New Roman" w:hAnsi="Times New Roman"/>
          <w:b/>
          <w:sz w:val="24"/>
          <w:szCs w:val="24"/>
        </w:rPr>
        <w:t>Совет депутатов муниципального округа Черемушки решил:</w:t>
      </w:r>
    </w:p>
    <w:p w14:paraId="06335C2C" w14:textId="77777777" w:rsidR="00462167" w:rsidRPr="00F06836" w:rsidRDefault="00462167" w:rsidP="00F0683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B63B5A9" w14:textId="77777777" w:rsidR="00462167" w:rsidRPr="00F06836" w:rsidRDefault="00462167" w:rsidP="00F068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sz w:val="24"/>
          <w:szCs w:val="24"/>
        </w:rPr>
        <w:lastRenderedPageBreak/>
        <w:t xml:space="preserve">1. Внести изменения и дополнения </w:t>
      </w:r>
      <w:r w:rsidRPr="00F06836">
        <w:rPr>
          <w:rFonts w:ascii="Times New Roman" w:hAnsi="Times New Roman"/>
          <w:sz w:val="24"/>
          <w:szCs w:val="24"/>
          <w:lang w:eastAsia="ru-RU"/>
        </w:rPr>
        <w:t>в решение Совета депутатов муниципального округа Черемушки от 22.12.2021 № 52/9 «О согласовании направления средств стимулирования управы района Черемушки города Москвы на проведение мероприятий по благоустройству в 2022 году»:</w:t>
      </w:r>
    </w:p>
    <w:p w14:paraId="2E01C94C" w14:textId="77777777" w:rsidR="00462167" w:rsidRPr="00F06836" w:rsidRDefault="00462167" w:rsidP="00F0683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06836">
        <w:rPr>
          <w:rFonts w:ascii="Times New Roman" w:hAnsi="Times New Roman"/>
          <w:sz w:val="24"/>
          <w:szCs w:val="24"/>
          <w:lang w:eastAsia="ru-RU"/>
        </w:rPr>
        <w:t xml:space="preserve">1.1 Изложить пункт 1 решения в новой редакции: «1. </w:t>
      </w:r>
      <w:r w:rsidRPr="00F06836">
        <w:rPr>
          <w:rFonts w:ascii="Times New Roman" w:hAnsi="Times New Roman"/>
          <w:sz w:val="24"/>
          <w:szCs w:val="24"/>
        </w:rPr>
        <w:t>Согласовать направление средств стимулирования управы района Черемушки города Москвы на проведение мероприятий по благоустройству дворовых территорий района Черемушки в 2022 году</w:t>
      </w:r>
      <w:r w:rsidRPr="00F06836">
        <w:rPr>
          <w:rFonts w:ascii="Times New Roman" w:hAnsi="Times New Roman"/>
          <w:bCs/>
          <w:sz w:val="24"/>
          <w:szCs w:val="24"/>
        </w:rPr>
        <w:t xml:space="preserve"> за счет средств стимулирования 2022 года в соответствии с предоставленными управой района Черемушки города Москвы проектами на общую сумму 116 361 715,55 (сто шестнадцать миллионов триста шестьдесят одна тысяча семьсот пятнадцать рублей 55 копеек).</w:t>
      </w:r>
    </w:p>
    <w:p w14:paraId="72C632F5" w14:textId="77777777" w:rsidR="00462167" w:rsidRPr="00F06836" w:rsidRDefault="00462167" w:rsidP="00F068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836">
        <w:rPr>
          <w:rFonts w:ascii="Times New Roman" w:hAnsi="Times New Roman"/>
          <w:sz w:val="24"/>
          <w:szCs w:val="24"/>
        </w:rPr>
        <w:t>1.2. Дополнить решение Совета депутатов муниципального округа Черемушки от 22.12.2021 № 52/9 «О согласовании направления средств стимулирования управы района Черемушки города Москвы на проведение мероприятий по благоустройству в 2022 году» приложением в новой редакции согласно приложения к настоящему решению.</w:t>
      </w:r>
    </w:p>
    <w:p w14:paraId="389DCFE6" w14:textId="77777777" w:rsidR="00462167" w:rsidRPr="00F06836" w:rsidRDefault="00462167" w:rsidP="00F068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836">
        <w:rPr>
          <w:rFonts w:ascii="Times New Roman" w:hAnsi="Times New Roman"/>
          <w:sz w:val="24"/>
          <w:szCs w:val="24"/>
        </w:rPr>
        <w:t xml:space="preserve">2. Опубликовать настоящее решение в бюллетене «Муниципальный вестник района Черемушки» и разместить на официальном сайте муниципального округа Черемушки в информационно-телекоммуникационной сети «Интернет» </w:t>
      </w:r>
      <w:hyperlink r:id="rId13" w:history="1">
        <w:r w:rsidRPr="00F06836">
          <w:rPr>
            <w:rStyle w:val="affa"/>
            <w:rFonts w:ascii="Times New Roman" w:eastAsia="Times New Roman" w:hAnsi="Times New Roman"/>
            <w:color w:val="auto"/>
            <w:sz w:val="24"/>
            <w:szCs w:val="24"/>
            <w:u w:val="none"/>
          </w:rPr>
          <w:t>www.</w:t>
        </w:r>
        <w:r w:rsidRPr="00F06836">
          <w:rPr>
            <w:rStyle w:val="affa"/>
            <w:rFonts w:ascii="Times New Roman" w:eastAsia="Times New Roman" w:hAnsi="Times New Roman"/>
            <w:color w:val="auto"/>
            <w:sz w:val="24"/>
            <w:szCs w:val="24"/>
            <w:u w:val="none"/>
            <w:lang w:val="en-US"/>
          </w:rPr>
          <w:t>mcherem</w:t>
        </w:r>
        <w:r w:rsidRPr="00F06836">
          <w:rPr>
            <w:rStyle w:val="affa"/>
            <w:rFonts w:ascii="Times New Roman" w:eastAsia="Times New Roman" w:hAnsi="Times New Roman"/>
            <w:color w:val="auto"/>
            <w:sz w:val="24"/>
            <w:szCs w:val="24"/>
            <w:u w:val="none"/>
          </w:rPr>
          <w:t>.</w:t>
        </w:r>
        <w:r w:rsidRPr="00F06836">
          <w:rPr>
            <w:rStyle w:val="affa"/>
            <w:rFonts w:ascii="Times New Roman" w:eastAsia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F06836">
        <w:rPr>
          <w:rFonts w:ascii="Times New Roman" w:hAnsi="Times New Roman"/>
          <w:sz w:val="24"/>
          <w:szCs w:val="24"/>
        </w:rPr>
        <w:t>.</w:t>
      </w:r>
    </w:p>
    <w:p w14:paraId="193D7DCD" w14:textId="77777777" w:rsidR="00462167" w:rsidRPr="00F06836" w:rsidRDefault="00462167" w:rsidP="00F068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836">
        <w:rPr>
          <w:rFonts w:ascii="Times New Roman" w:hAnsi="Times New Roman"/>
          <w:sz w:val="24"/>
          <w:szCs w:val="24"/>
        </w:rPr>
        <w:t>3.</w:t>
      </w:r>
      <w:r w:rsidRPr="00F06836">
        <w:rPr>
          <w:sz w:val="24"/>
          <w:szCs w:val="24"/>
        </w:rPr>
        <w:t xml:space="preserve"> </w:t>
      </w:r>
      <w:r w:rsidRPr="00F06836">
        <w:rPr>
          <w:rFonts w:ascii="Times New Roman" w:hAnsi="Times New Roman"/>
          <w:sz w:val="24"/>
          <w:szCs w:val="24"/>
        </w:rPr>
        <w:t>Направить копию настоящего решения в управу района Черемушки города Москвы, в префектуру Юго-Западного административного округа города Москвы, Черемушкинскую межрайонную прокуратуру города Москвы и Департамент территориальных органов исполнительной власти города Москвы.</w:t>
      </w:r>
    </w:p>
    <w:p w14:paraId="2CF7C5E7" w14:textId="670FF3BE" w:rsidR="00462167" w:rsidRPr="00F06836" w:rsidRDefault="00462167" w:rsidP="00F068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6836">
        <w:rPr>
          <w:rFonts w:ascii="Times New Roman" w:hAnsi="Times New Roman"/>
          <w:sz w:val="24"/>
          <w:szCs w:val="24"/>
        </w:rPr>
        <w:t>4. Контроль за выполнением настоящего решения возложить на главу муниципального округа Минаеву Е.В.</w:t>
      </w:r>
    </w:p>
    <w:p w14:paraId="11A4955D" w14:textId="77777777" w:rsidR="00462167" w:rsidRPr="00F06836" w:rsidRDefault="00462167" w:rsidP="00F068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BAB079" w14:textId="77777777" w:rsidR="00561432" w:rsidRPr="00F06836" w:rsidRDefault="00561432" w:rsidP="00F06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F068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7. ПО СЕДЬМОМУ ВОПРОСУ:</w:t>
      </w:r>
    </w:p>
    <w:p w14:paraId="1610F610" w14:textId="3DD0D177" w:rsidR="00561432" w:rsidRPr="00F06836" w:rsidRDefault="00F63759" w:rsidP="00F068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согласовании направления экономии средств стимулирования управы района Черемушки города Москвы на проведение мероприятий по благоустройству в 2022 году за счет экономии бюджетных средств 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14:paraId="27C6942D" w14:textId="77777777" w:rsidR="00946069" w:rsidRPr="00F06836" w:rsidRDefault="00946069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BA7FFAE" w14:textId="13BDF8AB" w:rsidR="00051CD2" w:rsidRPr="00F06836" w:rsidRDefault="00051CD2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Cs/>
          <w:sz w:val="24"/>
          <w:szCs w:val="24"/>
          <w:lang w:eastAsia="ru-RU"/>
        </w:rPr>
        <w:t>Ввиду отсутствия необходимой документации, депутат Баскаков А.Н. предложил снять вопрос с голосования.</w:t>
      </w:r>
    </w:p>
    <w:p w14:paraId="2708B2BE" w14:textId="77777777" w:rsidR="00051CD2" w:rsidRPr="00F06836" w:rsidRDefault="00051CD2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9F98332" w14:textId="33E548A3" w:rsidR="00051CD2" w:rsidRPr="00F06836" w:rsidRDefault="00051CD2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lang w:eastAsia="ru-RU"/>
        </w:rPr>
        <w:t>Голосование по предложению депутата Баскакова А.Н.</w:t>
      </w:r>
    </w:p>
    <w:p w14:paraId="0B8D726B" w14:textId="77777777" w:rsidR="00051CD2" w:rsidRPr="00F06836" w:rsidRDefault="00051CD2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sz w:val="24"/>
          <w:szCs w:val="24"/>
          <w:lang w:eastAsia="ru-RU"/>
        </w:rPr>
        <w:t xml:space="preserve">«за» – 7 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>(Васильева И.Н., Зеленецкая А.В.+1, Назарова Ю.В.</w:t>
      </w:r>
      <w:r w:rsidRPr="00F06836">
        <w:rPr>
          <w:rFonts w:ascii="Times New Roman" w:hAnsi="Times New Roman"/>
          <w:sz w:val="24"/>
          <w:szCs w:val="24"/>
          <w:lang w:eastAsia="ru-RU"/>
        </w:rPr>
        <w:t xml:space="preserve"> Баскаков А.Н., Селькова Е.А., Лаврикова В.И.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 xml:space="preserve">), </w:t>
      </w:r>
      <w:r w:rsidRPr="00F06836">
        <w:rPr>
          <w:rFonts w:ascii="Times New Roman" w:hAnsi="Times New Roman"/>
          <w:sz w:val="24"/>
          <w:szCs w:val="24"/>
          <w:lang w:eastAsia="ru-RU"/>
        </w:rPr>
        <w:t>«против» – 0, «воздержались» – 0.</w:t>
      </w:r>
    </w:p>
    <w:p w14:paraId="742B1583" w14:textId="77777777" w:rsidR="00051CD2" w:rsidRPr="00F06836" w:rsidRDefault="00051CD2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C6B1929" w14:textId="7A4390FE" w:rsidR="00051CD2" w:rsidRPr="00F06836" w:rsidRDefault="00051CD2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Принято решение:</w:t>
      </w:r>
    </w:p>
    <w:p w14:paraId="43B10CC4" w14:textId="0D1E5FA8" w:rsidR="00051CD2" w:rsidRPr="00F06836" w:rsidRDefault="00051CD2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Cs/>
          <w:sz w:val="24"/>
          <w:szCs w:val="24"/>
          <w:lang w:eastAsia="ru-RU"/>
        </w:rPr>
        <w:t>Вопрос снят с повестки дня.</w:t>
      </w:r>
    </w:p>
    <w:p w14:paraId="29B4225D" w14:textId="77777777" w:rsidR="00561432" w:rsidRPr="00F06836" w:rsidRDefault="00561432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0791DF0D" w14:textId="77777777" w:rsidR="00561432" w:rsidRPr="00F06836" w:rsidRDefault="00561432" w:rsidP="00F068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F068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8. ПО ВОСЬМОМУ ВОПРОСУ:</w:t>
      </w:r>
    </w:p>
    <w:p w14:paraId="0226A468" w14:textId="77777777" w:rsidR="00561432" w:rsidRPr="00F06836" w:rsidRDefault="00561432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68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согласовании направления экономии средств стимулирования управы района Черемушки города Москвы на проведение мероприятий по благоустройству в 2022 году за счет экономии бюджетных средств 2022 года</w:t>
      </w:r>
    </w:p>
    <w:p w14:paraId="7E9725CB" w14:textId="77777777" w:rsidR="00561432" w:rsidRPr="00F06836" w:rsidRDefault="00561432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1F9C0403" w14:textId="7D41D2DB" w:rsidR="00561432" w:rsidRPr="00F06836" w:rsidRDefault="00561432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sz w:val="24"/>
          <w:szCs w:val="24"/>
          <w:lang w:eastAsia="ru-RU"/>
        </w:rPr>
        <w:t>Нач. отдела ПТО ГБУ «Жилищник района Черемушки» Солдатенко Н.Н.</w:t>
      </w:r>
      <w:r w:rsidR="00951780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951780" w:rsidRPr="0095178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51780">
        <w:rPr>
          <w:rFonts w:ascii="Times New Roman" w:hAnsi="Times New Roman"/>
          <w:b/>
          <w:sz w:val="24"/>
          <w:szCs w:val="24"/>
          <w:lang w:eastAsia="ru-RU"/>
        </w:rPr>
        <w:t xml:space="preserve">Зам. директора ГБУ «Жилищник района Черемушки» по благоустройству Михеев Н.Е. </w:t>
      </w:r>
      <w:r w:rsidR="00951780">
        <w:rPr>
          <w:rFonts w:ascii="Times New Roman" w:hAnsi="Times New Roman"/>
          <w:sz w:val="24"/>
          <w:szCs w:val="24"/>
          <w:lang w:eastAsia="ru-RU"/>
        </w:rPr>
        <w:t>предложили</w:t>
      </w:r>
      <w:r w:rsidRPr="00F068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06836">
        <w:rPr>
          <w:rFonts w:ascii="Times New Roman" w:hAnsi="Times New Roman"/>
          <w:sz w:val="24"/>
          <w:szCs w:val="24"/>
          <w:lang w:eastAsia="ru-RU"/>
        </w:rPr>
        <w:t>следующий перечень работ для согласования: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567"/>
        <w:gridCol w:w="2694"/>
        <w:gridCol w:w="1842"/>
        <w:gridCol w:w="1520"/>
        <w:gridCol w:w="1741"/>
        <w:gridCol w:w="2126"/>
      </w:tblGrid>
      <w:tr w:rsidR="00561432" w:rsidRPr="00F06836" w14:paraId="5351BFF1" w14:textId="77777777" w:rsidTr="00561432">
        <w:trPr>
          <w:trHeight w:val="2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BE69" w14:textId="77777777" w:rsidR="00561432" w:rsidRPr="00F06836" w:rsidRDefault="00561432" w:rsidP="00F06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C9B62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E540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C29B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A5FA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305B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1432" w:rsidRPr="00F06836" w14:paraId="334E9212" w14:textId="77777777" w:rsidTr="00561432">
        <w:trPr>
          <w:trHeight w:val="2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52D3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2D11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926F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и объемы запланированных работ</w:t>
            </w:r>
          </w:p>
        </w:tc>
      </w:tr>
      <w:tr w:rsidR="00561432" w:rsidRPr="00F06836" w14:paraId="54471E27" w14:textId="77777777" w:rsidTr="00561432">
        <w:trPr>
          <w:trHeight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7A5A" w14:textId="77777777" w:rsidR="00561432" w:rsidRPr="00F06836" w:rsidRDefault="00561432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C946" w14:textId="77777777" w:rsidR="00561432" w:rsidRPr="00F06836" w:rsidRDefault="00561432" w:rsidP="00F06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88ED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Нат. Показатель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C7BC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56C2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работ в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13B0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адресу руб.</w:t>
            </w:r>
          </w:p>
        </w:tc>
      </w:tr>
      <w:tr w:rsidR="00561432" w:rsidRPr="00F06836" w14:paraId="363EA26C" w14:textId="77777777" w:rsidTr="00561432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A87E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B9F2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6063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B03F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4B83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A645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1432" w:rsidRPr="00F06836" w14:paraId="2BA16C59" w14:textId="77777777" w:rsidTr="00561432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DEBB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6912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Перекопская д.21 к.2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E022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5749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945,1 м.кв.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6AAE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1 331 138,01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62EA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1 331 138,01</w:t>
            </w:r>
          </w:p>
        </w:tc>
      </w:tr>
      <w:tr w:rsidR="00561432" w:rsidRPr="00F06836" w14:paraId="1FEAD718" w14:textId="77777777" w:rsidTr="00561432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54CB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CE01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Каховка д.22 к.2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E9AF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B8F1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 м.кв.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AB47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1 394 691,12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7F55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1 394 691,12</w:t>
            </w:r>
          </w:p>
        </w:tc>
      </w:tr>
      <w:tr w:rsidR="00561432" w:rsidRPr="00F06836" w14:paraId="2B81FB5C" w14:textId="77777777" w:rsidTr="00561432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66D3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5B7C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Каховка д.22 к.3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6BAE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BE91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792,4 м.кв.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77AD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1 307 271,05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E7C4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1 307 271,05</w:t>
            </w:r>
          </w:p>
        </w:tc>
      </w:tr>
      <w:tr w:rsidR="00561432" w:rsidRPr="00F06836" w14:paraId="26FCD525" w14:textId="77777777" w:rsidTr="00561432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B1E5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5DE1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Каховка д.22 к.4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69B7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5751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1672 м.кв.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7CFD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2 401 268,04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E974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2 401 268,04</w:t>
            </w:r>
          </w:p>
        </w:tc>
      </w:tr>
      <w:tr w:rsidR="00561432" w:rsidRPr="00F06836" w14:paraId="72EF5D24" w14:textId="77777777" w:rsidTr="00561432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A34A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2639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Каховка д.22 к.1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3877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0C51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865 м.кв.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4629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1 256 431,61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585A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1 256 431,61</w:t>
            </w:r>
          </w:p>
        </w:tc>
      </w:tr>
      <w:tr w:rsidR="00561432" w:rsidRPr="00F06836" w14:paraId="4BA4E08E" w14:textId="77777777" w:rsidTr="00561432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3639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0433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Новочеремушкинская д.48 к.2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C3B0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0264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804 м.кв.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8CCB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1170585,21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391E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1170585,21</w:t>
            </w:r>
          </w:p>
        </w:tc>
      </w:tr>
      <w:tr w:rsidR="00561432" w:rsidRPr="00F06836" w14:paraId="534E3026" w14:textId="77777777" w:rsidTr="00561432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8B52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7333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Профсоюзная д.27 к.5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3E06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457E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1282 м.кв.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E064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1926097,48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52A3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1926097,48</w:t>
            </w:r>
          </w:p>
        </w:tc>
      </w:tr>
      <w:tr w:rsidR="00561432" w:rsidRPr="00F06836" w14:paraId="3D6F67B1" w14:textId="77777777" w:rsidTr="00561432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023C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AF3C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Цюрупы д.12 к.1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58F4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5F68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1267,5 м.кв.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FFA9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1 484 415,58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B8EE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1 484 415,58</w:t>
            </w:r>
          </w:p>
        </w:tc>
      </w:tr>
      <w:tr w:rsidR="00561432" w:rsidRPr="00F06836" w14:paraId="5500E646" w14:textId="77777777" w:rsidTr="00561432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B3FC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BDB7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Цюрупы д.12 к.2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D000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6484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941 м.кв.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17F6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1 048 995,25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0386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1 048 995,25</w:t>
            </w:r>
          </w:p>
        </w:tc>
      </w:tr>
      <w:tr w:rsidR="00561432" w:rsidRPr="00F06836" w14:paraId="71FD4F95" w14:textId="77777777" w:rsidTr="00561432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E6EB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96E4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Цюрупы д.12 к.3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9AA5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827D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1089,7 м.кв.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A104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1 231 209,99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0BB8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1 231 209,99</w:t>
            </w:r>
          </w:p>
        </w:tc>
      </w:tr>
      <w:tr w:rsidR="00561432" w:rsidRPr="00F06836" w14:paraId="1AE4F882" w14:textId="77777777" w:rsidTr="00561432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FABF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2F5B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Цюрупы д.12 к.4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71DA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9017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758,5 м.кв.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784F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835 841,76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19C8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835 841,76</w:t>
            </w:r>
          </w:p>
        </w:tc>
      </w:tr>
      <w:tr w:rsidR="00561432" w:rsidRPr="00F06836" w14:paraId="5ADA0192" w14:textId="77777777" w:rsidTr="00561432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4773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F7C4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Цюрупы д.26 к.2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171B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5F38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1277 м.кв.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BD37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1 419 142,85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A099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1 419 142,85</w:t>
            </w:r>
          </w:p>
        </w:tc>
      </w:tr>
      <w:tr w:rsidR="00561432" w:rsidRPr="00F06836" w14:paraId="6FDAEA2A" w14:textId="77777777" w:rsidTr="00561432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1EC5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85884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Новочеремушкинская д.50 к.3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77A0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0D64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3723 м.кв.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8E1E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4 568 105,06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F81B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4 568 105,06</w:t>
            </w:r>
          </w:p>
        </w:tc>
      </w:tr>
      <w:tr w:rsidR="00561432" w:rsidRPr="00F06836" w14:paraId="590E1BD4" w14:textId="77777777" w:rsidTr="00561432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3C9A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FB6C9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Новочеремушкинская д.52 к.2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2ADE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4510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2083 м.кв.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5C6A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2 835 959,89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340A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2 835 959,89</w:t>
            </w:r>
          </w:p>
        </w:tc>
      </w:tr>
      <w:tr w:rsidR="00561432" w:rsidRPr="00F06836" w14:paraId="041544DD" w14:textId="77777777" w:rsidTr="00561432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76B3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6CF9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Новочеремушкинская д.53 к.4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4BEC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70CE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2134 м.кв.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6108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3 058 616,46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53B5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3 058 616,46</w:t>
            </w:r>
          </w:p>
        </w:tc>
      </w:tr>
      <w:tr w:rsidR="00561432" w:rsidRPr="00F06836" w14:paraId="3D7270D0" w14:textId="77777777" w:rsidTr="00561432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7A5F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6F2B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Бортовой камень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AA9A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9197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3746 м.пог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17CF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1 688 846,64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44C1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1 688 846,64</w:t>
            </w:r>
          </w:p>
        </w:tc>
      </w:tr>
      <w:tr w:rsidR="00561432" w:rsidRPr="00F06836" w14:paraId="007E11CF" w14:textId="77777777" w:rsidTr="00561432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A717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FACA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04A1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67E2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2950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9E3B" w14:textId="77777777" w:rsidR="00561432" w:rsidRPr="00F06836" w:rsidRDefault="00561432" w:rsidP="00F0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28 958 615,99</w:t>
            </w:r>
          </w:p>
        </w:tc>
      </w:tr>
    </w:tbl>
    <w:p w14:paraId="1F7DE37A" w14:textId="77777777" w:rsidR="00561432" w:rsidRPr="00F06836" w:rsidRDefault="00561432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1406FC61" w14:textId="68AB6797" w:rsidR="00946069" w:rsidRPr="00F06836" w:rsidRDefault="00353CD6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Селькова Е.А. 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 xml:space="preserve">спросила, какая сумма выделалась префектурой ЮЗАО в адрес </w:t>
      </w:r>
      <w:r w:rsidRPr="00F06836">
        <w:rPr>
          <w:rFonts w:ascii="Times New Roman" w:hAnsi="Times New Roman"/>
          <w:sz w:val="24"/>
          <w:szCs w:val="24"/>
          <w:lang w:eastAsia="ru-RU"/>
        </w:rPr>
        <w:t>ГБУ «Жилищник района Черемушки» на АБП и откуда в этом списке появился бортовой камень?</w:t>
      </w:r>
    </w:p>
    <w:p w14:paraId="12B1F13D" w14:textId="7D9A34CB" w:rsidR="00353CD6" w:rsidRPr="00F06836" w:rsidRDefault="00951780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Зам. директора ГБУ «Жилищник района Черемушки» по благоустройству Михеев Н.Е. </w:t>
      </w:r>
      <w:r w:rsidR="00353CD6" w:rsidRPr="00F06836">
        <w:rPr>
          <w:rFonts w:ascii="Times New Roman" w:hAnsi="Times New Roman"/>
          <w:sz w:val="24"/>
          <w:szCs w:val="24"/>
          <w:lang w:eastAsia="ru-RU"/>
        </w:rPr>
        <w:t>сообщил, что бортовой камень выделен в отдельную строку, так как исключается из сметы по ремонту АБП и его закупка осуществляется централизовано.</w:t>
      </w:r>
    </w:p>
    <w:p w14:paraId="4B1875E3" w14:textId="77777777" w:rsidR="00353CD6" w:rsidRPr="00F06836" w:rsidRDefault="00353CD6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307023A" w14:textId="6FD935F7" w:rsidR="00353CD6" w:rsidRPr="00F06836" w:rsidRDefault="00353CD6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Голосование по вопросу </w:t>
      </w:r>
      <w:r w:rsidRPr="00F06836">
        <w:rPr>
          <w:rFonts w:ascii="Times New Roman" w:hAnsi="Times New Roman"/>
          <w:sz w:val="24"/>
          <w:szCs w:val="24"/>
          <w:lang w:eastAsia="ru-RU"/>
        </w:rPr>
        <w:t>«</w:t>
      </w:r>
      <w:r w:rsidRPr="00F06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согласовании направления экономии средств стимулирования управы района Черемушки города Москвы на проведение мероприятий по благоустройству в 2022 году за счет экономии бюджетных средств 2022 года</w:t>
      </w:r>
      <w:r w:rsidRPr="00F06836">
        <w:rPr>
          <w:rFonts w:ascii="Times New Roman" w:hAnsi="Times New Roman"/>
          <w:sz w:val="24"/>
          <w:szCs w:val="24"/>
          <w:lang w:eastAsia="ru-RU"/>
        </w:rPr>
        <w:t>»:</w:t>
      </w:r>
    </w:p>
    <w:p w14:paraId="7EED36A2" w14:textId="77777777" w:rsidR="00353CD6" w:rsidRPr="00F06836" w:rsidRDefault="00353CD6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6D55D8FD" w14:textId="6FC21A37" w:rsidR="00353CD6" w:rsidRPr="00F06836" w:rsidRDefault="00353CD6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sz w:val="24"/>
          <w:szCs w:val="24"/>
          <w:lang w:eastAsia="ru-RU"/>
        </w:rPr>
        <w:t xml:space="preserve">«за» – 6 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>(Васильева И.Н., Зеленецкая А.В.+1, Назарова Ю.В.</w:t>
      </w:r>
      <w:r w:rsidRPr="00F06836">
        <w:rPr>
          <w:rFonts w:ascii="Times New Roman" w:hAnsi="Times New Roman"/>
          <w:sz w:val="24"/>
          <w:szCs w:val="24"/>
          <w:lang w:eastAsia="ru-RU"/>
        </w:rPr>
        <w:t xml:space="preserve"> Баскаков А.Н., Лаврикова В.И.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 xml:space="preserve">), </w:t>
      </w:r>
      <w:r w:rsidRPr="00F06836">
        <w:rPr>
          <w:rFonts w:ascii="Times New Roman" w:hAnsi="Times New Roman"/>
          <w:sz w:val="24"/>
          <w:szCs w:val="24"/>
          <w:lang w:eastAsia="ru-RU"/>
        </w:rPr>
        <w:t>«против» – 0, «воздержались» – 1 (Селькова Е.А.).</w:t>
      </w:r>
    </w:p>
    <w:p w14:paraId="117250BB" w14:textId="77777777" w:rsidR="00353CD6" w:rsidRPr="00F06836" w:rsidRDefault="00353CD6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8FE249" w14:textId="77777777" w:rsidR="00353CD6" w:rsidRPr="00F06836" w:rsidRDefault="00353CD6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Принято решение</w:t>
      </w:r>
      <w:r w:rsidRPr="00F06836">
        <w:rPr>
          <w:rFonts w:ascii="Times New Roman" w:hAnsi="Times New Roman"/>
          <w:sz w:val="24"/>
          <w:szCs w:val="24"/>
          <w:lang w:eastAsia="ru-RU"/>
        </w:rPr>
        <w:t>:</w:t>
      </w:r>
    </w:p>
    <w:p w14:paraId="3F529AA4" w14:textId="3EB8A493" w:rsidR="00561432" w:rsidRPr="00F06836" w:rsidRDefault="00BE4783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Cs/>
          <w:sz w:val="24"/>
          <w:szCs w:val="24"/>
          <w:lang w:eastAsia="ru-RU"/>
        </w:rPr>
        <w:t>Решение по вопросу «</w:t>
      </w:r>
      <w:r w:rsidRPr="00F06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согласовании направления экономии средств стимулирования управы района Черемушки города Москвы на проведение мероприятий по благоустройству в 2022 году за счет экономии бюджетных средств 2022 года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>» не принято.</w:t>
      </w:r>
    </w:p>
    <w:p w14:paraId="79E76FCA" w14:textId="77777777" w:rsidR="00BE4783" w:rsidRPr="00F06836" w:rsidRDefault="00BE4783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B0CDE11" w14:textId="190948D6" w:rsidR="00946069" w:rsidRPr="00F06836" w:rsidRDefault="00946069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9. ПО ДЕВЯТОМУ ВОПРОСУ:</w:t>
      </w:r>
    </w:p>
    <w:p w14:paraId="67B0214B" w14:textId="0781E94B" w:rsidR="00946069" w:rsidRPr="00F06836" w:rsidRDefault="00946069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sz w:val="24"/>
          <w:szCs w:val="24"/>
          <w:lang w:eastAsia="ru-RU"/>
        </w:rPr>
        <w:t>Отчёт главы муниципального округа Черемушки</w:t>
      </w:r>
    </w:p>
    <w:p w14:paraId="6AFA2278" w14:textId="77777777" w:rsidR="00946069" w:rsidRPr="00F06836" w:rsidRDefault="00946069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C8E6F8C" w14:textId="30002667" w:rsidR="00BE4783" w:rsidRPr="00F06836" w:rsidRDefault="00BE4783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Cs/>
          <w:sz w:val="24"/>
          <w:szCs w:val="24"/>
          <w:lang w:eastAsia="ru-RU"/>
        </w:rPr>
        <w:t>Депутаты предложили главе МО Черемушки Минаевой Е.В. в своем отчете остановится на самых острых и проблемных вопросах в ее деятельности.</w:t>
      </w:r>
    </w:p>
    <w:p w14:paraId="10CE0846" w14:textId="6EA58D5D" w:rsidR="00BE4783" w:rsidRPr="00F06836" w:rsidRDefault="00BE4783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lang w:eastAsia="ru-RU"/>
        </w:rPr>
        <w:t>Депутат Зеленецкая А.В.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 xml:space="preserve"> спросила, сколько судебных разбирательств было в текущем году и по каким вопросам.</w:t>
      </w:r>
    </w:p>
    <w:p w14:paraId="47ECCECD" w14:textId="5AED7D6F" w:rsidR="00BE4783" w:rsidRPr="00F06836" w:rsidRDefault="00BE4783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lang w:eastAsia="ru-RU"/>
        </w:rPr>
        <w:t>Глава МО Черемушки Минаева Е.В.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 xml:space="preserve"> ответила 3. Это вопросы касающиеся непринятия депутатами замечаний прокуратуры и вопросы по установке ограждающих устройств.</w:t>
      </w:r>
    </w:p>
    <w:p w14:paraId="334D326A" w14:textId="5C90FB1D" w:rsidR="005E3D77" w:rsidRPr="00F06836" w:rsidRDefault="00DE1B7F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Депутат Селькова Е.А.,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 xml:space="preserve"> сообщила, что у глав МО есть возможность по понедельникам встречаться с префектом для решения различных проблем и вопросов и спросила сколько раз Минаева Е.В. была на личном приеме у префекта ЮЗАО в 2021 году?</w:t>
      </w:r>
    </w:p>
    <w:p w14:paraId="11244DE5" w14:textId="2BF570F8" w:rsidR="00DE1B7F" w:rsidRPr="00F06836" w:rsidRDefault="00DE1B7F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МО Черемушки Е.В. Минаева, 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 xml:space="preserve">ответила, что в 2021 году возникали разные ситуации и вопросы, но все они решались оперативно и не требовали отдельной записи на личный прием к префекту.  </w:t>
      </w:r>
    </w:p>
    <w:p w14:paraId="38CD0D07" w14:textId="603D1C82" w:rsidR="00DE1B7F" w:rsidRPr="00F06836" w:rsidRDefault="008F353C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Селькова Е.А. 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>предложила альтернативный проект решения, в котором работа главы МО Черемушки Минаевой Е.В. признана неудовлетворительной.</w:t>
      </w:r>
    </w:p>
    <w:p w14:paraId="01FBAE3E" w14:textId="474E7157" w:rsidR="008F353C" w:rsidRPr="00F06836" w:rsidRDefault="008F353C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lang w:eastAsia="ru-RU"/>
        </w:rPr>
        <w:t>Глава МО Черемушки Минаева Е.В.,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 xml:space="preserve"> попросила сообщить основания для такого проекта решения.</w:t>
      </w:r>
    </w:p>
    <w:p w14:paraId="237B8F61" w14:textId="7D1F0542" w:rsidR="008F353C" w:rsidRPr="00F06836" w:rsidRDefault="008F353C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lang w:eastAsia="ru-RU"/>
        </w:rPr>
        <w:t>Депутат Селькова Е.А.,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 xml:space="preserve"> ответила, не был организован прием граждан депутатами. </w:t>
      </w:r>
    </w:p>
    <w:p w14:paraId="2A19BAE0" w14:textId="75B1527D" w:rsidR="008F353C" w:rsidRPr="00F06836" w:rsidRDefault="008F353C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МО Черемушки Минаева Е.В., 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 xml:space="preserve">вся информация содержится в представленном отчете. </w:t>
      </w:r>
    </w:p>
    <w:p w14:paraId="56384225" w14:textId="53274E71" w:rsidR="008F353C" w:rsidRPr="00F06836" w:rsidRDefault="008F353C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lang w:eastAsia="ru-RU"/>
        </w:rPr>
        <w:t>Депутат Баскаков А.Н.,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 xml:space="preserve"> предложил свой альтернативный проект решения, где предлагает признать работу исключительно положительной. </w:t>
      </w:r>
    </w:p>
    <w:p w14:paraId="25F92F9A" w14:textId="77777777" w:rsidR="008F353C" w:rsidRPr="00F06836" w:rsidRDefault="008F353C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63A3E5A9" w14:textId="2B08D842" w:rsidR="008F353C" w:rsidRPr="00F06836" w:rsidRDefault="004C24C6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Cs/>
          <w:sz w:val="24"/>
          <w:szCs w:val="24"/>
          <w:lang w:eastAsia="ru-RU"/>
        </w:rPr>
        <w:t>Голосование по проекту депутата Сельковой Е.А. о признании работы главы МО Черемушки в 2021 году неудовлетворительной:</w:t>
      </w:r>
    </w:p>
    <w:p w14:paraId="47690541" w14:textId="77777777" w:rsidR="004C24C6" w:rsidRPr="00F06836" w:rsidRDefault="004C24C6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1AE5F82" w14:textId="37C2B496" w:rsidR="008F353C" w:rsidRPr="00F06836" w:rsidRDefault="004C24C6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sz w:val="24"/>
          <w:szCs w:val="24"/>
          <w:lang w:eastAsia="ru-RU"/>
        </w:rPr>
        <w:t xml:space="preserve">«за» – 1 (Селькова Е.А.), «против» – 6 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>(Васильева И.Н., Зеленецкая А.В.+1, Назарова Ю.В.</w:t>
      </w:r>
      <w:r w:rsidRPr="00F06836">
        <w:rPr>
          <w:rFonts w:ascii="Times New Roman" w:hAnsi="Times New Roman"/>
          <w:sz w:val="24"/>
          <w:szCs w:val="24"/>
          <w:lang w:eastAsia="ru-RU"/>
        </w:rPr>
        <w:t xml:space="preserve"> Баскаков А.Н., Лаврикова В.И.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>),</w:t>
      </w:r>
      <w:r w:rsidRPr="00F06836">
        <w:rPr>
          <w:rFonts w:ascii="Times New Roman" w:hAnsi="Times New Roman"/>
          <w:sz w:val="24"/>
          <w:szCs w:val="24"/>
          <w:lang w:eastAsia="ru-RU"/>
        </w:rPr>
        <w:t xml:space="preserve"> «воздержались» – 0.</w:t>
      </w:r>
    </w:p>
    <w:p w14:paraId="22FB6010" w14:textId="77777777" w:rsidR="004C24C6" w:rsidRPr="00F06836" w:rsidRDefault="004C24C6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14:paraId="43969F91" w14:textId="7FC6C3AE" w:rsidR="004C24C6" w:rsidRPr="00F06836" w:rsidRDefault="004C24C6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Решение не принято.</w:t>
      </w:r>
    </w:p>
    <w:p w14:paraId="04746156" w14:textId="77777777" w:rsidR="004C24C6" w:rsidRPr="00F06836" w:rsidRDefault="004C24C6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14:paraId="074DE732" w14:textId="550835C5" w:rsidR="004C24C6" w:rsidRPr="00F06836" w:rsidRDefault="004C24C6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Cs/>
          <w:sz w:val="24"/>
          <w:szCs w:val="24"/>
          <w:lang w:eastAsia="ru-RU"/>
        </w:rPr>
        <w:t>Голосование по проекту депутата Баскакова А.Н. о признании работы главы МО Черемушки в 2021 году положительной.</w:t>
      </w:r>
    </w:p>
    <w:p w14:paraId="457D285F" w14:textId="77777777" w:rsidR="004C24C6" w:rsidRPr="00F06836" w:rsidRDefault="004C24C6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14:paraId="6DB56545" w14:textId="62FB001A" w:rsidR="004C24C6" w:rsidRPr="00F06836" w:rsidRDefault="004C24C6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sz w:val="24"/>
          <w:szCs w:val="24"/>
          <w:lang w:eastAsia="ru-RU"/>
        </w:rPr>
        <w:t xml:space="preserve">«за» – 6 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>(Васильева И.Н., Зеленецкая А.В.+1, Назарова Ю.В.</w:t>
      </w:r>
      <w:r w:rsidRPr="00F06836">
        <w:rPr>
          <w:rFonts w:ascii="Times New Roman" w:hAnsi="Times New Roman"/>
          <w:sz w:val="24"/>
          <w:szCs w:val="24"/>
          <w:lang w:eastAsia="ru-RU"/>
        </w:rPr>
        <w:t xml:space="preserve"> Баскаков А.Н., Лаврикова В.И.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 xml:space="preserve">), </w:t>
      </w:r>
      <w:r w:rsidRPr="00F06836">
        <w:rPr>
          <w:rFonts w:ascii="Times New Roman" w:hAnsi="Times New Roman"/>
          <w:sz w:val="24"/>
          <w:szCs w:val="24"/>
          <w:lang w:eastAsia="ru-RU"/>
        </w:rPr>
        <w:t>«против» – 1 (Селькова Е.А.), «воздержались» – 0.</w:t>
      </w:r>
    </w:p>
    <w:p w14:paraId="523FBEFC" w14:textId="77777777" w:rsidR="004C24C6" w:rsidRPr="00F06836" w:rsidRDefault="004C24C6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14:paraId="235E55F6" w14:textId="77777777" w:rsidR="004C24C6" w:rsidRPr="00F06836" w:rsidRDefault="004C24C6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Решение не принято.</w:t>
      </w:r>
    </w:p>
    <w:p w14:paraId="37755AB1" w14:textId="77777777" w:rsidR="004C24C6" w:rsidRPr="00F06836" w:rsidRDefault="004C24C6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14:paraId="77289EB6" w14:textId="3E5A90FA" w:rsidR="005E3D77" w:rsidRPr="00F06836" w:rsidRDefault="005E3D77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Голосование по вопросу </w:t>
      </w:r>
      <w:r w:rsidRPr="00F06836">
        <w:rPr>
          <w:rFonts w:ascii="Times New Roman" w:hAnsi="Times New Roman"/>
          <w:sz w:val="24"/>
          <w:szCs w:val="24"/>
          <w:lang w:eastAsia="ru-RU"/>
        </w:rPr>
        <w:t>«Отчёт главы муниципального округа Черемушки»:</w:t>
      </w:r>
    </w:p>
    <w:p w14:paraId="6C5DA9C5" w14:textId="77777777" w:rsidR="005E3D77" w:rsidRPr="00F06836" w:rsidRDefault="005E3D77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6046DBEE" w14:textId="43DB326F" w:rsidR="005E3D77" w:rsidRPr="00F06836" w:rsidRDefault="005E3D77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sz w:val="24"/>
          <w:szCs w:val="24"/>
          <w:lang w:eastAsia="ru-RU"/>
        </w:rPr>
        <w:t xml:space="preserve">«за» – 6 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>(Васильева И.Н., Зеленецкая А.В.+1, Назарова Ю.В.</w:t>
      </w:r>
      <w:r w:rsidRPr="00F06836">
        <w:rPr>
          <w:rFonts w:ascii="Times New Roman" w:hAnsi="Times New Roman"/>
          <w:sz w:val="24"/>
          <w:szCs w:val="24"/>
          <w:lang w:eastAsia="ru-RU"/>
        </w:rPr>
        <w:t xml:space="preserve"> Баскаков А.Н., Лаврикова В.И.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 xml:space="preserve">), </w:t>
      </w:r>
      <w:r w:rsidRPr="00F06836">
        <w:rPr>
          <w:rFonts w:ascii="Times New Roman" w:hAnsi="Times New Roman"/>
          <w:sz w:val="24"/>
          <w:szCs w:val="24"/>
          <w:lang w:eastAsia="ru-RU"/>
        </w:rPr>
        <w:t>«против» – 1 (Селькова Е.А.), «воздержались» – 0.</w:t>
      </w:r>
    </w:p>
    <w:p w14:paraId="46D6BF4A" w14:textId="77777777" w:rsidR="004C24C6" w:rsidRPr="00F06836" w:rsidRDefault="004C24C6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A34D443" w14:textId="005E4C13" w:rsidR="00946069" w:rsidRPr="00F06836" w:rsidRDefault="005E3D77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Принято решение</w:t>
      </w:r>
      <w:r w:rsidRPr="00F06836">
        <w:rPr>
          <w:rFonts w:ascii="Times New Roman" w:hAnsi="Times New Roman"/>
          <w:sz w:val="24"/>
          <w:szCs w:val="24"/>
          <w:lang w:eastAsia="ru-RU"/>
        </w:rPr>
        <w:t>:</w:t>
      </w:r>
    </w:p>
    <w:p w14:paraId="17BFCFC1" w14:textId="3546FDCD" w:rsidR="00946069" w:rsidRPr="00F06836" w:rsidRDefault="005E3D77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Cs/>
          <w:sz w:val="24"/>
          <w:szCs w:val="24"/>
          <w:lang w:eastAsia="ru-RU"/>
        </w:rPr>
        <w:t>Решение по вопросу «</w:t>
      </w:r>
      <w:r w:rsidRPr="00F06836">
        <w:rPr>
          <w:rFonts w:ascii="Times New Roman" w:hAnsi="Times New Roman"/>
          <w:sz w:val="24"/>
          <w:szCs w:val="24"/>
          <w:lang w:eastAsia="ru-RU"/>
        </w:rPr>
        <w:t>Отчёт главы муниципального округа Черемушки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>» не принято.</w:t>
      </w:r>
    </w:p>
    <w:p w14:paraId="2C543376" w14:textId="77777777" w:rsidR="005E3D77" w:rsidRPr="00F06836" w:rsidRDefault="005E3D77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5148911" w14:textId="77777777" w:rsidR="004C24C6" w:rsidRPr="00F06836" w:rsidRDefault="004C24C6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491E88B" w14:textId="36591BF6" w:rsidR="00946069" w:rsidRPr="00F06836" w:rsidRDefault="00946069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10. ПО ДЕСЯТОМУ ВОПРОСУ:</w:t>
      </w:r>
    </w:p>
    <w:p w14:paraId="5C92F6A2" w14:textId="645E363F" w:rsidR="00946069" w:rsidRPr="00F06836" w:rsidRDefault="00946069" w:rsidP="00F06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836">
        <w:rPr>
          <w:rFonts w:ascii="Times New Roman" w:hAnsi="Times New Roman"/>
          <w:b/>
          <w:sz w:val="24"/>
          <w:szCs w:val="24"/>
        </w:rPr>
        <w:t>О внесении изменений и дополнений в Устав муниципального округа Черемушки (в связи с изменениями федерального законодательства 131-ФЗ) Итоги публичных слушаний</w:t>
      </w:r>
    </w:p>
    <w:p w14:paraId="365D7EFA" w14:textId="77777777" w:rsidR="00946069" w:rsidRPr="00F06836" w:rsidRDefault="00946069" w:rsidP="00F06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DB550D" w14:textId="21F44348" w:rsidR="004C24C6" w:rsidRPr="00F06836" w:rsidRDefault="004C24C6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36">
        <w:rPr>
          <w:rFonts w:ascii="Times New Roman" w:hAnsi="Times New Roman"/>
          <w:b/>
          <w:sz w:val="24"/>
          <w:szCs w:val="24"/>
        </w:rPr>
        <w:t xml:space="preserve">Глава МО Черемушки Е.В. Минаева </w:t>
      </w:r>
      <w:r w:rsidRPr="00F06836">
        <w:rPr>
          <w:rFonts w:ascii="Times New Roman" w:hAnsi="Times New Roman"/>
          <w:sz w:val="24"/>
          <w:szCs w:val="24"/>
        </w:rPr>
        <w:t xml:space="preserve">предложила снять вопрос с повестки дня ввиду отсутствия </w:t>
      </w:r>
      <w:r w:rsidR="000B0EF0">
        <w:rPr>
          <w:rFonts w:ascii="Times New Roman" w:hAnsi="Times New Roman"/>
          <w:sz w:val="24"/>
          <w:szCs w:val="24"/>
        </w:rPr>
        <w:t>нужного количества депутатов для принятия данного решения</w:t>
      </w:r>
      <w:r w:rsidRPr="00F06836">
        <w:rPr>
          <w:rFonts w:ascii="Times New Roman" w:hAnsi="Times New Roman"/>
          <w:sz w:val="24"/>
          <w:szCs w:val="24"/>
        </w:rPr>
        <w:t>.</w:t>
      </w:r>
    </w:p>
    <w:p w14:paraId="0BF553AE" w14:textId="77777777" w:rsidR="004C24C6" w:rsidRPr="00F06836" w:rsidRDefault="004C24C6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42C7EC" w14:textId="43BE8153" w:rsidR="004C24C6" w:rsidRPr="00F06836" w:rsidRDefault="004C24C6" w:rsidP="00F06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Голосование за снятие вопроса 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F06836">
        <w:rPr>
          <w:rFonts w:ascii="Times New Roman" w:hAnsi="Times New Roman"/>
          <w:sz w:val="24"/>
          <w:szCs w:val="24"/>
        </w:rPr>
        <w:t>О внесении изменений и дополнений в Устав муниципального округа Черемушки (в связи с изменениями федерального законодательства 131-ФЗ) Итоги публичных слушаний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>» с повестки дня.</w:t>
      </w:r>
    </w:p>
    <w:p w14:paraId="7DFC89EA" w14:textId="77777777" w:rsidR="004C24C6" w:rsidRPr="00F06836" w:rsidRDefault="004C24C6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5C43C666" w14:textId="3603457B" w:rsidR="004C24C6" w:rsidRPr="00F06836" w:rsidRDefault="004C24C6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sz w:val="24"/>
          <w:szCs w:val="24"/>
          <w:lang w:eastAsia="ru-RU"/>
        </w:rPr>
        <w:t xml:space="preserve">«за» – 7 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>(Васильева И.Н., Зеленецкая А.В.+1, Назарова Ю.В.</w:t>
      </w:r>
      <w:r w:rsidRPr="00F06836">
        <w:rPr>
          <w:rFonts w:ascii="Times New Roman" w:hAnsi="Times New Roman"/>
          <w:sz w:val="24"/>
          <w:szCs w:val="24"/>
          <w:lang w:eastAsia="ru-RU"/>
        </w:rPr>
        <w:t xml:space="preserve"> Баскаков А.Н., Лаврикова В.И., Селькова Е.А.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 xml:space="preserve">), </w:t>
      </w:r>
      <w:r w:rsidRPr="00F06836">
        <w:rPr>
          <w:rFonts w:ascii="Times New Roman" w:hAnsi="Times New Roman"/>
          <w:sz w:val="24"/>
          <w:szCs w:val="24"/>
          <w:lang w:eastAsia="ru-RU"/>
        </w:rPr>
        <w:t>«против» – 0, «воздержались» – 0.</w:t>
      </w:r>
    </w:p>
    <w:p w14:paraId="2F1F2294" w14:textId="77777777" w:rsidR="004C24C6" w:rsidRPr="00F06836" w:rsidRDefault="004C24C6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87E5457" w14:textId="77777777" w:rsidR="004C24C6" w:rsidRPr="00F06836" w:rsidRDefault="004C24C6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lastRenderedPageBreak/>
        <w:t>Принято решение</w:t>
      </w:r>
      <w:r w:rsidRPr="00F06836">
        <w:rPr>
          <w:rFonts w:ascii="Times New Roman" w:hAnsi="Times New Roman"/>
          <w:sz w:val="24"/>
          <w:szCs w:val="24"/>
          <w:lang w:eastAsia="ru-RU"/>
        </w:rPr>
        <w:t>:</w:t>
      </w:r>
    </w:p>
    <w:p w14:paraId="681A9690" w14:textId="62EEA2A8" w:rsidR="004C24C6" w:rsidRPr="00F06836" w:rsidRDefault="004C24C6" w:rsidP="00F06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836">
        <w:rPr>
          <w:rFonts w:ascii="Times New Roman" w:hAnsi="Times New Roman"/>
          <w:sz w:val="24"/>
          <w:szCs w:val="24"/>
        </w:rPr>
        <w:t>Вопрос «О внесении изменений и дополнений в Устав муниципального округа Черемушки (в связи с изменениями федерального законодательства 131-ФЗ) Итоги публичных слушаний» снят с повестки дня.</w:t>
      </w:r>
    </w:p>
    <w:p w14:paraId="3BDD08E0" w14:textId="77777777" w:rsidR="00946069" w:rsidRPr="00F06836" w:rsidRDefault="00946069" w:rsidP="00F06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AA3ADD" w14:textId="31F701C7" w:rsidR="00946069" w:rsidRPr="00F06836" w:rsidRDefault="00946069" w:rsidP="00F06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06836">
        <w:rPr>
          <w:rFonts w:ascii="Times New Roman" w:hAnsi="Times New Roman"/>
          <w:b/>
          <w:sz w:val="24"/>
          <w:szCs w:val="24"/>
          <w:u w:val="single"/>
        </w:rPr>
        <w:t>11. ПО ОДИННАДЦАТОМУ ВОПРОСУ:</w:t>
      </w:r>
    </w:p>
    <w:p w14:paraId="02A100B0" w14:textId="2DBDE2DA" w:rsidR="00946069" w:rsidRPr="00F06836" w:rsidRDefault="00946069" w:rsidP="00F06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836">
        <w:rPr>
          <w:rFonts w:ascii="Times New Roman" w:hAnsi="Times New Roman"/>
          <w:b/>
          <w:sz w:val="24"/>
          <w:szCs w:val="24"/>
        </w:rPr>
        <w:t>О повторном рассмотрении протеста Черемушкинской межрайонной прокуратуры от 08.06.2021 г. № 7-4-2021 на п. 12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организацией, утверждённого решением Совета депутатов муниципального округа Черемушки от 19.05.2021 г. № 45/1</w:t>
      </w:r>
    </w:p>
    <w:p w14:paraId="74710C00" w14:textId="77777777" w:rsidR="00946069" w:rsidRPr="00F06836" w:rsidRDefault="00946069" w:rsidP="00F06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6C7AA1" w14:textId="2AC0F208" w:rsidR="00107BD6" w:rsidRPr="00F06836" w:rsidRDefault="00107BD6" w:rsidP="00F06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836">
        <w:rPr>
          <w:rFonts w:ascii="Times New Roman" w:hAnsi="Times New Roman"/>
          <w:b/>
          <w:sz w:val="24"/>
          <w:szCs w:val="24"/>
        </w:rPr>
        <w:t xml:space="preserve">Депутат Селькова Е.А. </w:t>
      </w:r>
      <w:r w:rsidRPr="00F06836">
        <w:rPr>
          <w:rFonts w:ascii="Times New Roman" w:hAnsi="Times New Roman"/>
          <w:sz w:val="24"/>
          <w:szCs w:val="24"/>
        </w:rPr>
        <w:t>сняла с голосования альтернативный проект решения.</w:t>
      </w:r>
    </w:p>
    <w:p w14:paraId="4711E703" w14:textId="77777777" w:rsidR="00107BD6" w:rsidRPr="00F06836" w:rsidRDefault="00107BD6" w:rsidP="00F06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D444AC" w14:textId="7D8239FA" w:rsidR="00107BD6" w:rsidRPr="00F06836" w:rsidRDefault="00107BD6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Голосование по вопросу </w:t>
      </w:r>
      <w:r w:rsidRPr="00F06836">
        <w:rPr>
          <w:rFonts w:ascii="Times New Roman" w:hAnsi="Times New Roman"/>
          <w:sz w:val="24"/>
          <w:szCs w:val="24"/>
          <w:lang w:eastAsia="ru-RU"/>
        </w:rPr>
        <w:t>«</w:t>
      </w:r>
      <w:r w:rsidRPr="00F06836">
        <w:rPr>
          <w:rFonts w:ascii="Times New Roman" w:hAnsi="Times New Roman"/>
          <w:sz w:val="24"/>
          <w:szCs w:val="24"/>
        </w:rPr>
        <w:t>О повторном рассмотрении протеста Черемушкинской межрайонной прокуратуры от 08.06.2021 г. № 7-4-2021 на п. 12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организацией, утверждённого решением Совета депутатов муниципального округа Черемушки от 19.05.2021 г. № 45/1</w:t>
      </w:r>
      <w:r w:rsidRPr="00F06836">
        <w:rPr>
          <w:rFonts w:ascii="Times New Roman" w:hAnsi="Times New Roman"/>
          <w:sz w:val="24"/>
          <w:szCs w:val="24"/>
          <w:lang w:eastAsia="ru-RU"/>
        </w:rPr>
        <w:t>»:</w:t>
      </w:r>
    </w:p>
    <w:p w14:paraId="1C5B6662" w14:textId="77777777" w:rsidR="00107BD6" w:rsidRPr="00F06836" w:rsidRDefault="00107BD6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797386A7" w14:textId="210707B5" w:rsidR="00107BD6" w:rsidRPr="00F06836" w:rsidRDefault="00107BD6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sz w:val="24"/>
          <w:szCs w:val="24"/>
          <w:lang w:eastAsia="ru-RU"/>
        </w:rPr>
        <w:t xml:space="preserve">«за» – 6 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>(Васильева И.Н., Зеленецкая А.В.+1, Назарова Ю.В.</w:t>
      </w:r>
      <w:r w:rsidRPr="00F06836">
        <w:rPr>
          <w:rFonts w:ascii="Times New Roman" w:hAnsi="Times New Roman"/>
          <w:sz w:val="24"/>
          <w:szCs w:val="24"/>
          <w:lang w:eastAsia="ru-RU"/>
        </w:rPr>
        <w:t xml:space="preserve"> Баскаков А.Н., Лаврикова В.И.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 xml:space="preserve">), </w:t>
      </w:r>
      <w:r w:rsidRPr="00F06836">
        <w:rPr>
          <w:rFonts w:ascii="Times New Roman" w:hAnsi="Times New Roman"/>
          <w:sz w:val="24"/>
          <w:szCs w:val="24"/>
          <w:lang w:eastAsia="ru-RU"/>
        </w:rPr>
        <w:t>«против» – 0, «воздержались» – 1 (Селькова Е.А.).</w:t>
      </w:r>
    </w:p>
    <w:p w14:paraId="6001B8B1" w14:textId="77777777" w:rsidR="00107BD6" w:rsidRPr="00F06836" w:rsidRDefault="00107BD6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D173A3D" w14:textId="77777777" w:rsidR="00107BD6" w:rsidRPr="00F06836" w:rsidRDefault="00107BD6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Принято решение</w:t>
      </w:r>
      <w:r w:rsidRPr="00F06836">
        <w:rPr>
          <w:rFonts w:ascii="Times New Roman" w:hAnsi="Times New Roman"/>
          <w:sz w:val="24"/>
          <w:szCs w:val="24"/>
          <w:lang w:eastAsia="ru-RU"/>
        </w:rPr>
        <w:t>:</w:t>
      </w:r>
    </w:p>
    <w:p w14:paraId="113DD1B6" w14:textId="2DE73D96" w:rsidR="00107BD6" w:rsidRPr="00F06836" w:rsidRDefault="00107BD6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36">
        <w:rPr>
          <w:rFonts w:ascii="Times New Roman" w:hAnsi="Times New Roman"/>
          <w:sz w:val="24"/>
          <w:szCs w:val="24"/>
        </w:rPr>
        <w:t>Решение по вопросу «О повторном рассмотрении протеста Черемушкинской межрайонной прокуратуры от 08.06.2021 г. № 7-4-2021 на п. 12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организацией, утверждённого решением Совета депутатов муниципального округа Черемушки от 19.05.2021 г. № 45/1» не принято.</w:t>
      </w:r>
    </w:p>
    <w:p w14:paraId="0BA2E1A7" w14:textId="77777777" w:rsidR="00107BD6" w:rsidRPr="00F06836" w:rsidRDefault="00107BD6" w:rsidP="00F06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B76F6E" w14:textId="77777777" w:rsidR="00107BD6" w:rsidRPr="00F06836" w:rsidRDefault="00107BD6" w:rsidP="00F06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E6444D" w14:textId="68D36294" w:rsidR="00946069" w:rsidRPr="00F06836" w:rsidRDefault="00946069" w:rsidP="00F06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06836">
        <w:rPr>
          <w:rFonts w:ascii="Times New Roman" w:hAnsi="Times New Roman"/>
          <w:b/>
          <w:sz w:val="24"/>
          <w:szCs w:val="24"/>
          <w:u w:val="single"/>
        </w:rPr>
        <w:t>12. ПО ДВЕНАДЦАТОМУ ВОПРОСУ:</w:t>
      </w:r>
    </w:p>
    <w:p w14:paraId="2FD711D2" w14:textId="094021FF" w:rsidR="00946069" w:rsidRPr="00F06836" w:rsidRDefault="00946069" w:rsidP="00F06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836">
        <w:rPr>
          <w:rFonts w:ascii="Times New Roman" w:hAnsi="Times New Roman"/>
          <w:b/>
          <w:sz w:val="24"/>
          <w:szCs w:val="24"/>
        </w:rPr>
        <w:t>О внесении изменений в решение Совета депутатов муниципального округа Черемушки № 45/1 от 19.05.2021 г. «Об утверждении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организацией»</w:t>
      </w:r>
    </w:p>
    <w:p w14:paraId="75A40F97" w14:textId="77777777" w:rsidR="00946069" w:rsidRPr="00F06836" w:rsidRDefault="00946069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D2DA7F0" w14:textId="2B906A92" w:rsidR="00294D82" w:rsidRPr="00F06836" w:rsidRDefault="00294D82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36">
        <w:rPr>
          <w:rFonts w:ascii="Times New Roman" w:hAnsi="Times New Roman"/>
          <w:b/>
          <w:sz w:val="24"/>
          <w:szCs w:val="24"/>
        </w:rPr>
        <w:t xml:space="preserve">Депутат Селькова Е.А. </w:t>
      </w:r>
      <w:r w:rsidRPr="00F06836">
        <w:rPr>
          <w:rFonts w:ascii="Times New Roman" w:hAnsi="Times New Roman"/>
          <w:sz w:val="24"/>
          <w:szCs w:val="24"/>
        </w:rPr>
        <w:t>предложила альтернативный проект решения.</w:t>
      </w:r>
    </w:p>
    <w:p w14:paraId="0D86F12F" w14:textId="15917298" w:rsidR="00294D82" w:rsidRPr="00F06836" w:rsidRDefault="00294D82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sz w:val="24"/>
          <w:szCs w:val="24"/>
          <w:lang w:eastAsia="ru-RU"/>
        </w:rPr>
        <w:t>Старший помощник ЧМРП Проконова Д.С.,</w:t>
      </w:r>
      <w:r w:rsidRPr="00F06836">
        <w:rPr>
          <w:rFonts w:ascii="Times New Roman" w:hAnsi="Times New Roman"/>
          <w:sz w:val="24"/>
          <w:szCs w:val="24"/>
          <w:lang w:eastAsia="ru-RU"/>
        </w:rPr>
        <w:t xml:space="preserve"> сообщила что в адрес депутатов ранее направлялось отрицательное заключение на проект решения депутата Сельковой Е.А.</w:t>
      </w:r>
    </w:p>
    <w:p w14:paraId="11D438BD" w14:textId="77777777" w:rsidR="00294D82" w:rsidRPr="00F06836" w:rsidRDefault="00294D82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774FE85" w14:textId="772C5C6F" w:rsidR="00107BD6" w:rsidRPr="00F06836" w:rsidRDefault="00107BD6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Голосование по вопросу </w:t>
      </w:r>
      <w:r w:rsidRPr="00F06836">
        <w:rPr>
          <w:rFonts w:ascii="Times New Roman" w:hAnsi="Times New Roman"/>
          <w:sz w:val="24"/>
          <w:szCs w:val="24"/>
          <w:lang w:eastAsia="ru-RU"/>
        </w:rPr>
        <w:t>«</w:t>
      </w:r>
      <w:r w:rsidR="00294D82" w:rsidRPr="00F06836">
        <w:rPr>
          <w:rFonts w:ascii="Times New Roman" w:hAnsi="Times New Roman"/>
          <w:sz w:val="24"/>
          <w:szCs w:val="24"/>
        </w:rPr>
        <w:t>О внесении изменений в решение Совета депутатов муниципального округа Черемушки № 45/1 от 19.05.2021 г. «Об утверждении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организацией»</w:t>
      </w:r>
      <w:r w:rsidRPr="00F06836">
        <w:rPr>
          <w:rFonts w:ascii="Times New Roman" w:hAnsi="Times New Roman"/>
          <w:sz w:val="24"/>
          <w:szCs w:val="24"/>
          <w:lang w:eastAsia="ru-RU"/>
        </w:rPr>
        <w:t>»</w:t>
      </w:r>
      <w:r w:rsidR="00294D82" w:rsidRPr="00F06836">
        <w:rPr>
          <w:rFonts w:ascii="Times New Roman" w:hAnsi="Times New Roman"/>
          <w:sz w:val="24"/>
          <w:szCs w:val="24"/>
          <w:lang w:eastAsia="ru-RU"/>
        </w:rPr>
        <w:t>, проект решения, предложенный главой МО Черемушки</w:t>
      </w:r>
      <w:r w:rsidRPr="00F06836">
        <w:rPr>
          <w:rFonts w:ascii="Times New Roman" w:hAnsi="Times New Roman"/>
          <w:sz w:val="24"/>
          <w:szCs w:val="24"/>
          <w:lang w:eastAsia="ru-RU"/>
        </w:rPr>
        <w:t>:</w:t>
      </w:r>
    </w:p>
    <w:p w14:paraId="7E54F547" w14:textId="77777777" w:rsidR="00107BD6" w:rsidRPr="00F06836" w:rsidRDefault="00107BD6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1C529124" w14:textId="43C80248" w:rsidR="00107BD6" w:rsidRPr="00F06836" w:rsidRDefault="00107BD6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sz w:val="24"/>
          <w:szCs w:val="24"/>
          <w:lang w:eastAsia="ru-RU"/>
        </w:rPr>
        <w:t xml:space="preserve">«за» – 6 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>(Васильева И.Н., Зеленецкая А.В.+1, Назарова Ю.В.</w:t>
      </w:r>
      <w:r w:rsidRPr="00F06836">
        <w:rPr>
          <w:rFonts w:ascii="Times New Roman" w:hAnsi="Times New Roman"/>
          <w:sz w:val="24"/>
          <w:szCs w:val="24"/>
          <w:lang w:eastAsia="ru-RU"/>
        </w:rPr>
        <w:t xml:space="preserve"> Баскаков А.Н., Лаврикова В.И.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 xml:space="preserve">), </w:t>
      </w:r>
      <w:r w:rsidRPr="00F06836">
        <w:rPr>
          <w:rFonts w:ascii="Times New Roman" w:hAnsi="Times New Roman"/>
          <w:sz w:val="24"/>
          <w:szCs w:val="24"/>
          <w:lang w:eastAsia="ru-RU"/>
        </w:rPr>
        <w:t>«против» –</w:t>
      </w:r>
      <w:r w:rsidR="00294D82" w:rsidRPr="00F06836">
        <w:rPr>
          <w:rFonts w:ascii="Times New Roman" w:hAnsi="Times New Roman"/>
          <w:sz w:val="24"/>
          <w:szCs w:val="24"/>
          <w:lang w:eastAsia="ru-RU"/>
        </w:rPr>
        <w:t xml:space="preserve"> 1(Селькова Е.А.)</w:t>
      </w:r>
      <w:r w:rsidRPr="00F06836">
        <w:rPr>
          <w:rFonts w:ascii="Times New Roman" w:hAnsi="Times New Roman"/>
          <w:sz w:val="24"/>
          <w:szCs w:val="24"/>
          <w:lang w:eastAsia="ru-RU"/>
        </w:rPr>
        <w:t xml:space="preserve">, «воздержались» – </w:t>
      </w:r>
      <w:r w:rsidR="00294D82" w:rsidRPr="00F06836">
        <w:rPr>
          <w:rFonts w:ascii="Times New Roman" w:hAnsi="Times New Roman"/>
          <w:sz w:val="24"/>
          <w:szCs w:val="24"/>
          <w:lang w:eastAsia="ru-RU"/>
        </w:rPr>
        <w:t>0.</w:t>
      </w:r>
    </w:p>
    <w:p w14:paraId="2696DEBB" w14:textId="77777777" w:rsidR="00107BD6" w:rsidRPr="00F06836" w:rsidRDefault="00107BD6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4EB7ECF" w14:textId="77777777" w:rsidR="00107BD6" w:rsidRPr="00F06836" w:rsidRDefault="00107BD6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Принято решение</w:t>
      </w:r>
      <w:r w:rsidRPr="00F06836">
        <w:rPr>
          <w:rFonts w:ascii="Times New Roman" w:hAnsi="Times New Roman"/>
          <w:sz w:val="24"/>
          <w:szCs w:val="24"/>
          <w:lang w:eastAsia="ru-RU"/>
        </w:rPr>
        <w:t>:</w:t>
      </w:r>
    </w:p>
    <w:p w14:paraId="7C64D80C" w14:textId="2B4099EE" w:rsidR="00946069" w:rsidRPr="00F06836" w:rsidRDefault="00294D82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Cs/>
          <w:sz w:val="24"/>
          <w:szCs w:val="24"/>
          <w:lang w:eastAsia="ru-RU"/>
        </w:rPr>
        <w:t>Решение по вопросу</w:t>
      </w:r>
      <w:r w:rsidRPr="00F068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06836">
        <w:rPr>
          <w:rFonts w:ascii="Times New Roman" w:hAnsi="Times New Roman"/>
          <w:sz w:val="24"/>
          <w:szCs w:val="24"/>
          <w:lang w:eastAsia="ru-RU"/>
        </w:rPr>
        <w:t>«</w:t>
      </w:r>
      <w:r w:rsidRPr="00F06836">
        <w:rPr>
          <w:rFonts w:ascii="Times New Roman" w:hAnsi="Times New Roman"/>
          <w:sz w:val="24"/>
          <w:szCs w:val="24"/>
        </w:rPr>
        <w:t xml:space="preserve">О внесении изменений в решение Совета депутатов муниципального округа Черемушки № 45/1 от 19.05.2021 г. «Об утверждении Порядка рассмотрения главой муниципального округа Черемушки заявления о выдаче разрешения на участие на безвозмездной </w:t>
      </w:r>
      <w:r w:rsidRPr="00F06836">
        <w:rPr>
          <w:rFonts w:ascii="Times New Roman" w:hAnsi="Times New Roman"/>
          <w:sz w:val="24"/>
          <w:szCs w:val="24"/>
        </w:rPr>
        <w:lastRenderedPageBreak/>
        <w:t>основе в управлении некоммерческой организацией»</w:t>
      </w:r>
      <w:r w:rsidRPr="00F06836">
        <w:rPr>
          <w:rFonts w:ascii="Times New Roman" w:hAnsi="Times New Roman"/>
          <w:sz w:val="24"/>
          <w:szCs w:val="24"/>
          <w:lang w:eastAsia="ru-RU"/>
        </w:rPr>
        <w:t>» не принято (проект решения, предложенный главой МО Черемушки).</w:t>
      </w:r>
    </w:p>
    <w:p w14:paraId="523A856F" w14:textId="77777777" w:rsidR="00107BD6" w:rsidRPr="00F06836" w:rsidRDefault="00107BD6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38C2D89" w14:textId="0153EEC1" w:rsidR="00294D82" w:rsidRPr="00F06836" w:rsidRDefault="00294D82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Голосование по вопросу </w:t>
      </w:r>
      <w:r w:rsidRPr="00F06836">
        <w:rPr>
          <w:rFonts w:ascii="Times New Roman" w:hAnsi="Times New Roman"/>
          <w:sz w:val="24"/>
          <w:szCs w:val="24"/>
          <w:lang w:eastAsia="ru-RU"/>
        </w:rPr>
        <w:t>«</w:t>
      </w:r>
      <w:r w:rsidRPr="00F06836">
        <w:rPr>
          <w:rFonts w:ascii="Times New Roman" w:hAnsi="Times New Roman"/>
          <w:sz w:val="24"/>
          <w:szCs w:val="24"/>
        </w:rPr>
        <w:t>О внесении изменений в решение Совета депутатов муниципального округа Черемушки № 45/1 от 19.05.2021 г. «Об утверждении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организацией»</w:t>
      </w:r>
      <w:r w:rsidRPr="00F06836">
        <w:rPr>
          <w:rFonts w:ascii="Times New Roman" w:hAnsi="Times New Roman"/>
          <w:sz w:val="24"/>
          <w:szCs w:val="24"/>
          <w:lang w:eastAsia="ru-RU"/>
        </w:rPr>
        <w:t>», проект решения, предложенный депутатом Сельковой Е.А.</w:t>
      </w:r>
    </w:p>
    <w:p w14:paraId="0BFB0123" w14:textId="77777777" w:rsidR="00294D82" w:rsidRPr="00F06836" w:rsidRDefault="00294D82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76756D6" w14:textId="248E2192" w:rsidR="00294D82" w:rsidRPr="00F06836" w:rsidRDefault="00294D82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sz w:val="24"/>
          <w:szCs w:val="24"/>
          <w:lang w:eastAsia="ru-RU"/>
        </w:rPr>
        <w:t>«за» – 1 (Селькова Е.А.)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F06836">
        <w:rPr>
          <w:rFonts w:ascii="Times New Roman" w:hAnsi="Times New Roman"/>
          <w:sz w:val="24"/>
          <w:szCs w:val="24"/>
          <w:lang w:eastAsia="ru-RU"/>
        </w:rPr>
        <w:t xml:space="preserve">«против» – 6 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>(Васильева И.Н., Зеленецкая А.В.+1, Назарова Ю.В.</w:t>
      </w:r>
      <w:r w:rsidRPr="00F06836">
        <w:rPr>
          <w:rFonts w:ascii="Times New Roman" w:hAnsi="Times New Roman"/>
          <w:sz w:val="24"/>
          <w:szCs w:val="24"/>
          <w:lang w:eastAsia="ru-RU"/>
        </w:rPr>
        <w:t xml:space="preserve"> Баскаков А.Н., Лаврикова В.И.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F06836">
        <w:rPr>
          <w:rFonts w:ascii="Times New Roman" w:hAnsi="Times New Roman"/>
          <w:sz w:val="24"/>
          <w:szCs w:val="24"/>
          <w:lang w:eastAsia="ru-RU"/>
        </w:rPr>
        <w:t xml:space="preserve">, «воздержались» – 0. </w:t>
      </w:r>
    </w:p>
    <w:p w14:paraId="2A1DCF31" w14:textId="77777777" w:rsidR="00107BD6" w:rsidRPr="00F06836" w:rsidRDefault="00107BD6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C8ED86D" w14:textId="77777777" w:rsidR="00294D82" w:rsidRPr="00F06836" w:rsidRDefault="00294D82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Принято решение</w:t>
      </w:r>
      <w:r w:rsidRPr="00F06836">
        <w:rPr>
          <w:rFonts w:ascii="Times New Roman" w:hAnsi="Times New Roman"/>
          <w:sz w:val="24"/>
          <w:szCs w:val="24"/>
          <w:lang w:eastAsia="ru-RU"/>
        </w:rPr>
        <w:t>:</w:t>
      </w:r>
    </w:p>
    <w:p w14:paraId="5A7EC66B" w14:textId="68B04039" w:rsidR="00294D82" w:rsidRPr="00F06836" w:rsidRDefault="00294D82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Cs/>
          <w:sz w:val="24"/>
          <w:szCs w:val="24"/>
          <w:lang w:eastAsia="ru-RU"/>
        </w:rPr>
        <w:t>Решение по вопросу</w:t>
      </w:r>
      <w:r w:rsidRPr="00F068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06836">
        <w:rPr>
          <w:rFonts w:ascii="Times New Roman" w:hAnsi="Times New Roman"/>
          <w:sz w:val="24"/>
          <w:szCs w:val="24"/>
          <w:lang w:eastAsia="ru-RU"/>
        </w:rPr>
        <w:t>«</w:t>
      </w:r>
      <w:r w:rsidRPr="00F06836">
        <w:rPr>
          <w:rFonts w:ascii="Times New Roman" w:hAnsi="Times New Roman"/>
          <w:sz w:val="24"/>
          <w:szCs w:val="24"/>
        </w:rPr>
        <w:t>О внесении изменений в решение Совета депутатов муниципального округа Черемушки № 45/1 от 19.05.2021 г. «Об утверждении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организацией»</w:t>
      </w:r>
      <w:r w:rsidRPr="00F06836">
        <w:rPr>
          <w:rFonts w:ascii="Times New Roman" w:hAnsi="Times New Roman"/>
          <w:sz w:val="24"/>
          <w:szCs w:val="24"/>
          <w:lang w:eastAsia="ru-RU"/>
        </w:rPr>
        <w:t>» не принято (проект решения, предложенный депутатом Сельковой Е.А.)</w:t>
      </w:r>
    </w:p>
    <w:p w14:paraId="43C14F34" w14:textId="77777777" w:rsidR="00946069" w:rsidRPr="00F06836" w:rsidRDefault="00946069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A0847B1" w14:textId="2BCEF919" w:rsidR="00946069" w:rsidRPr="00F06836" w:rsidRDefault="00946069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13. ПО ТРИНАДЦАТОМУ ВОПРОСУ:</w:t>
      </w:r>
    </w:p>
    <w:p w14:paraId="3E36FEDC" w14:textId="02B9E875" w:rsidR="00946069" w:rsidRPr="00F06836" w:rsidRDefault="00946069" w:rsidP="00F068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068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рассмотрении представления Черемушкинской межрайонной прокуратуры от 06.05.2022 г. № 86-1-2022 об устранении нарушений законодательства об общих принципах организации местного самоуправления, законодательства о противодействии коррупции</w:t>
      </w:r>
    </w:p>
    <w:p w14:paraId="39DF446F" w14:textId="77777777" w:rsidR="00942F10" w:rsidRPr="00F06836" w:rsidRDefault="00942F10" w:rsidP="00F068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1EFC24C" w14:textId="2316D1D7" w:rsidR="00040C74" w:rsidRPr="00F06836" w:rsidRDefault="00040C74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Голосование по вопросу </w:t>
      </w:r>
      <w:r w:rsidRPr="00F06836">
        <w:rPr>
          <w:rFonts w:ascii="Times New Roman" w:hAnsi="Times New Roman"/>
          <w:sz w:val="24"/>
          <w:szCs w:val="24"/>
          <w:lang w:eastAsia="ru-RU"/>
        </w:rPr>
        <w:t>«</w:t>
      </w:r>
      <w:r w:rsidR="00CD4718" w:rsidRPr="00CD4718">
        <w:rPr>
          <w:rFonts w:ascii="Times New Roman" w:hAnsi="Times New Roman"/>
          <w:sz w:val="24"/>
          <w:szCs w:val="24"/>
        </w:rPr>
        <w:t>О рассмотрении представления Черемушкинской межрайонной прокуратуры от 06.05.2022 г. № 86-1-2022 об устранении нарушений законодательства об общих принципах организации местного самоуправления, законодательства о противодействии коррупции</w:t>
      </w:r>
      <w:r w:rsidRPr="00F06836">
        <w:rPr>
          <w:rFonts w:ascii="Times New Roman" w:hAnsi="Times New Roman"/>
          <w:sz w:val="24"/>
          <w:szCs w:val="24"/>
          <w:lang w:eastAsia="ru-RU"/>
        </w:rPr>
        <w:t>»:</w:t>
      </w:r>
    </w:p>
    <w:p w14:paraId="65FD7D9A" w14:textId="77777777" w:rsidR="00040C74" w:rsidRPr="00F06836" w:rsidRDefault="00040C74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48C86C4A" w14:textId="1F43A8F3" w:rsidR="00040C74" w:rsidRPr="00F06836" w:rsidRDefault="00040C74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sz w:val="24"/>
          <w:szCs w:val="24"/>
          <w:lang w:eastAsia="ru-RU"/>
        </w:rPr>
        <w:t xml:space="preserve">«за» – 6 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>(Васильева И.Н., Зеленецкая А.В.+1, Назарова Ю.В.</w:t>
      </w:r>
      <w:r w:rsidRPr="00F06836">
        <w:rPr>
          <w:rFonts w:ascii="Times New Roman" w:hAnsi="Times New Roman"/>
          <w:sz w:val="24"/>
          <w:szCs w:val="24"/>
          <w:lang w:eastAsia="ru-RU"/>
        </w:rPr>
        <w:t xml:space="preserve"> Баскаков А.Н., Лаврикова В.И.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 xml:space="preserve">), </w:t>
      </w:r>
      <w:r w:rsidRPr="00F06836">
        <w:rPr>
          <w:rFonts w:ascii="Times New Roman" w:hAnsi="Times New Roman"/>
          <w:sz w:val="24"/>
          <w:szCs w:val="24"/>
          <w:lang w:eastAsia="ru-RU"/>
        </w:rPr>
        <w:t>«против» – 1 (Селькова Е.А.), «воздержались» – 0.</w:t>
      </w:r>
    </w:p>
    <w:p w14:paraId="4BEF4094" w14:textId="77777777" w:rsidR="00040C74" w:rsidRPr="00F06836" w:rsidRDefault="00040C74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48D449C" w14:textId="77777777" w:rsidR="00040C74" w:rsidRPr="00F06836" w:rsidRDefault="00040C74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Принято решение</w:t>
      </w:r>
      <w:r w:rsidRPr="00F06836">
        <w:rPr>
          <w:rFonts w:ascii="Times New Roman" w:hAnsi="Times New Roman"/>
          <w:sz w:val="24"/>
          <w:szCs w:val="24"/>
          <w:lang w:eastAsia="ru-RU"/>
        </w:rPr>
        <w:t>:</w:t>
      </w:r>
    </w:p>
    <w:p w14:paraId="45513795" w14:textId="2F771581" w:rsidR="00942F10" w:rsidRPr="00F06836" w:rsidRDefault="00B240DB" w:rsidP="00F068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06836">
        <w:rPr>
          <w:rFonts w:ascii="Times New Roman" w:hAnsi="Times New Roman"/>
          <w:bCs/>
          <w:sz w:val="24"/>
          <w:szCs w:val="24"/>
          <w:lang w:eastAsia="ru-RU"/>
        </w:rPr>
        <w:t>Решение по вопросу</w:t>
      </w:r>
      <w:r w:rsidRPr="00F068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06836">
        <w:rPr>
          <w:rFonts w:ascii="Times New Roman" w:hAnsi="Times New Roman"/>
          <w:sz w:val="24"/>
          <w:szCs w:val="24"/>
          <w:lang w:eastAsia="ru-RU"/>
        </w:rPr>
        <w:t>«</w:t>
      </w:r>
      <w:r w:rsidRPr="00F06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рассмотрении представления Черемушкинской межрайонной прокуратуры от 06.05.2022 г. № 86-1-2022 об устранении нарушений законодательства об общих принципах организации местного самоуправления, законодательства о противодействии коррупции</w:t>
      </w:r>
      <w:r w:rsidRPr="00F06836">
        <w:rPr>
          <w:rFonts w:ascii="Times New Roman" w:hAnsi="Times New Roman"/>
          <w:sz w:val="24"/>
          <w:szCs w:val="24"/>
          <w:lang w:eastAsia="ru-RU"/>
        </w:rPr>
        <w:t>» не принято.</w:t>
      </w:r>
    </w:p>
    <w:p w14:paraId="68FC4E09" w14:textId="77777777" w:rsidR="00040C74" w:rsidRPr="00F06836" w:rsidRDefault="00040C74" w:rsidP="00F068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7CE2020" w14:textId="358AC6B7" w:rsidR="00942F10" w:rsidRPr="00F06836" w:rsidRDefault="00942F10" w:rsidP="00F068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F068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14. ПО ЧЕТЫРНАДЦАТОМУ ВОПРОСУ:</w:t>
      </w:r>
    </w:p>
    <w:p w14:paraId="6D88D61B" w14:textId="515726A0" w:rsidR="00942F10" w:rsidRPr="00F06836" w:rsidRDefault="00942F10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F068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порядке принятия решения о применении к депутату Совета депутатов муниципального округа Черемушки, главе муниципального округа Черемушки мер ответственности, установленных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14:paraId="5AB34E48" w14:textId="77777777" w:rsidR="00946069" w:rsidRPr="00F06836" w:rsidRDefault="00946069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C11E017" w14:textId="0B1944C5" w:rsidR="00B240DB" w:rsidRPr="00F06836" w:rsidRDefault="00B240DB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Голосование по вопросу </w:t>
      </w:r>
      <w:r w:rsidRPr="00F06836">
        <w:rPr>
          <w:rFonts w:ascii="Times New Roman" w:hAnsi="Times New Roman"/>
          <w:sz w:val="24"/>
          <w:szCs w:val="24"/>
          <w:lang w:eastAsia="ru-RU"/>
        </w:rPr>
        <w:t>«</w:t>
      </w:r>
      <w:r w:rsidRPr="00F06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порядке принятия решения о применении к депутату Совета депутатов муниципального округа Черемушки, главе муниципального округа Черемушки мер ответственности, установленных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F06836">
        <w:rPr>
          <w:rFonts w:ascii="Times New Roman" w:hAnsi="Times New Roman"/>
          <w:sz w:val="24"/>
          <w:szCs w:val="24"/>
          <w:lang w:eastAsia="ru-RU"/>
        </w:rPr>
        <w:t>»:</w:t>
      </w:r>
    </w:p>
    <w:p w14:paraId="54CED3AE" w14:textId="77777777" w:rsidR="00B240DB" w:rsidRPr="00F06836" w:rsidRDefault="00B240DB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1D9BA7D5" w14:textId="77777777" w:rsidR="00B240DB" w:rsidRPr="00F06836" w:rsidRDefault="00B240DB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sz w:val="24"/>
          <w:szCs w:val="24"/>
          <w:lang w:eastAsia="ru-RU"/>
        </w:rPr>
        <w:t xml:space="preserve">«за» – 6 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>(Васильева И.Н., Зеленецкая А.В.+1, Назарова Ю.В.</w:t>
      </w:r>
      <w:r w:rsidRPr="00F06836">
        <w:rPr>
          <w:rFonts w:ascii="Times New Roman" w:hAnsi="Times New Roman"/>
          <w:sz w:val="24"/>
          <w:szCs w:val="24"/>
          <w:lang w:eastAsia="ru-RU"/>
        </w:rPr>
        <w:t xml:space="preserve"> Баскаков А.Н., Лаврикова В.И.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 xml:space="preserve">), </w:t>
      </w:r>
      <w:r w:rsidRPr="00F06836">
        <w:rPr>
          <w:rFonts w:ascii="Times New Roman" w:hAnsi="Times New Roman"/>
          <w:sz w:val="24"/>
          <w:szCs w:val="24"/>
          <w:lang w:eastAsia="ru-RU"/>
        </w:rPr>
        <w:t>«против» – 1 (Селькова Е.А.), «воздержались» – 0.</w:t>
      </w:r>
    </w:p>
    <w:p w14:paraId="77826640" w14:textId="77777777" w:rsidR="00B240DB" w:rsidRPr="00F06836" w:rsidRDefault="00B240DB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0999737" w14:textId="77777777" w:rsidR="00B240DB" w:rsidRPr="00F06836" w:rsidRDefault="00B240DB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Принято решение</w:t>
      </w:r>
      <w:r w:rsidRPr="00F06836">
        <w:rPr>
          <w:rFonts w:ascii="Times New Roman" w:hAnsi="Times New Roman"/>
          <w:sz w:val="24"/>
          <w:szCs w:val="24"/>
          <w:lang w:eastAsia="ru-RU"/>
        </w:rPr>
        <w:t>:</w:t>
      </w:r>
    </w:p>
    <w:p w14:paraId="7F4AFD75" w14:textId="0369C0E2" w:rsidR="00B240DB" w:rsidRPr="00F06836" w:rsidRDefault="00B240DB" w:rsidP="00F068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06836">
        <w:rPr>
          <w:rFonts w:ascii="Times New Roman" w:hAnsi="Times New Roman"/>
          <w:bCs/>
          <w:sz w:val="24"/>
          <w:szCs w:val="24"/>
          <w:lang w:eastAsia="ru-RU"/>
        </w:rPr>
        <w:lastRenderedPageBreak/>
        <w:t>Решение по вопросу</w:t>
      </w:r>
      <w:r w:rsidRPr="00F068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06836">
        <w:rPr>
          <w:rFonts w:ascii="Times New Roman" w:hAnsi="Times New Roman"/>
          <w:sz w:val="24"/>
          <w:szCs w:val="24"/>
          <w:lang w:eastAsia="ru-RU"/>
        </w:rPr>
        <w:t>«</w:t>
      </w:r>
      <w:r w:rsidRPr="00F06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порядке принятия решения о применении к депутату Совета депутатов муниципального округа Черемушки, главе муниципального округа Черемушки мер ответственности, установленных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</w:t>
      </w:r>
      <w:r w:rsidRPr="00F06836">
        <w:rPr>
          <w:rFonts w:ascii="Times New Roman" w:hAnsi="Times New Roman"/>
          <w:sz w:val="24"/>
          <w:szCs w:val="24"/>
          <w:lang w:eastAsia="ru-RU"/>
        </w:rPr>
        <w:t>» не принято.</w:t>
      </w:r>
    </w:p>
    <w:p w14:paraId="238CB431" w14:textId="77777777" w:rsidR="00942F10" w:rsidRPr="00F06836" w:rsidRDefault="00942F10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7E991A1" w14:textId="2D59FD87" w:rsidR="00942F10" w:rsidRPr="00F06836" w:rsidRDefault="00942F10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15. ПО ПЯТНАДЦАТОМУ ВОПРОСУ:</w:t>
      </w:r>
    </w:p>
    <w:p w14:paraId="0684BD2C" w14:textId="143F1A98" w:rsidR="00942F10" w:rsidRPr="00F06836" w:rsidRDefault="00942F10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68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комиссии Совета депутатов муниципального округа Черемушки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14:paraId="0D0C9266" w14:textId="77777777" w:rsidR="00946069" w:rsidRPr="00F06836" w:rsidRDefault="00946069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B95DA92" w14:textId="22650B4A" w:rsidR="00B240DB" w:rsidRPr="00F06836" w:rsidRDefault="00B240DB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Селькова Е.А. 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>предложила проголосовать за утверждение Положения о комиссии, а списочный состав оставить на утверждение следующему созыву.</w:t>
      </w:r>
    </w:p>
    <w:p w14:paraId="2EB591AE" w14:textId="77777777" w:rsidR="00B240DB" w:rsidRPr="00F06836" w:rsidRDefault="00B240DB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D4FB5AC" w14:textId="7C018755" w:rsidR="00B240DB" w:rsidRPr="00F06836" w:rsidRDefault="00B240DB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Cs/>
          <w:sz w:val="24"/>
          <w:szCs w:val="24"/>
          <w:lang w:eastAsia="ru-RU"/>
        </w:rPr>
        <w:t>Депутаты единогласно поддержали предложение депутата Сельковой Е.А.</w:t>
      </w:r>
    </w:p>
    <w:p w14:paraId="7F47AE95" w14:textId="77777777" w:rsidR="00B240DB" w:rsidRPr="00F06836" w:rsidRDefault="00B240DB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440C591" w14:textId="5A4EC985" w:rsidR="00B240DB" w:rsidRPr="00F06836" w:rsidRDefault="00B240DB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Голосование по вопросу </w:t>
      </w:r>
      <w:r w:rsidRPr="00F06836">
        <w:rPr>
          <w:rFonts w:ascii="Times New Roman" w:hAnsi="Times New Roman"/>
          <w:sz w:val="24"/>
          <w:szCs w:val="24"/>
          <w:lang w:eastAsia="ru-RU"/>
        </w:rPr>
        <w:t>«</w:t>
      </w:r>
      <w:r w:rsidRPr="00F06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комиссии Совета депутатов муниципального округа Черемушки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F06836">
        <w:rPr>
          <w:rFonts w:ascii="Times New Roman" w:hAnsi="Times New Roman"/>
          <w:sz w:val="24"/>
          <w:szCs w:val="24"/>
          <w:lang w:eastAsia="ru-RU"/>
        </w:rPr>
        <w:t>»:</w:t>
      </w:r>
    </w:p>
    <w:p w14:paraId="03E816FC" w14:textId="77777777" w:rsidR="00B240DB" w:rsidRPr="00F06836" w:rsidRDefault="00B240DB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79C663B6" w14:textId="2D0CF2A6" w:rsidR="00B240DB" w:rsidRPr="00F06836" w:rsidRDefault="00B240DB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sz w:val="24"/>
          <w:szCs w:val="24"/>
          <w:lang w:eastAsia="ru-RU"/>
        </w:rPr>
        <w:t xml:space="preserve">«за» – 7 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>(Васильева И.Н., Зеленецкая А.В.+1, Назарова Ю.В.</w:t>
      </w:r>
      <w:r w:rsidRPr="00F06836">
        <w:rPr>
          <w:rFonts w:ascii="Times New Roman" w:hAnsi="Times New Roman"/>
          <w:sz w:val="24"/>
          <w:szCs w:val="24"/>
          <w:lang w:eastAsia="ru-RU"/>
        </w:rPr>
        <w:t xml:space="preserve"> Баскаков А.Н., Лаврикова В.И., Селькова Е.А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 xml:space="preserve">), </w:t>
      </w:r>
      <w:r w:rsidRPr="00F06836">
        <w:rPr>
          <w:rFonts w:ascii="Times New Roman" w:hAnsi="Times New Roman"/>
          <w:sz w:val="24"/>
          <w:szCs w:val="24"/>
          <w:lang w:eastAsia="ru-RU"/>
        </w:rPr>
        <w:t>«против» – 0, «воздержались» – 0.</w:t>
      </w:r>
    </w:p>
    <w:p w14:paraId="4AEC36BA" w14:textId="77777777" w:rsidR="00B240DB" w:rsidRPr="00F06836" w:rsidRDefault="00B240DB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CF13ADD" w14:textId="62FC4FEA" w:rsidR="00942F10" w:rsidRPr="00F06836" w:rsidRDefault="00B240DB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Принято решение</w:t>
      </w:r>
      <w:r w:rsidRPr="00F06836">
        <w:rPr>
          <w:rFonts w:ascii="Times New Roman" w:hAnsi="Times New Roman"/>
          <w:sz w:val="24"/>
          <w:szCs w:val="24"/>
          <w:lang w:eastAsia="ru-RU"/>
        </w:rPr>
        <w:t>:</w:t>
      </w:r>
    </w:p>
    <w:p w14:paraId="5452D75B" w14:textId="77777777" w:rsidR="00B240DB" w:rsidRPr="00F06836" w:rsidRDefault="00B240DB" w:rsidP="00F06836">
      <w:pPr>
        <w:pStyle w:val="ConsPlusNormal0"/>
        <w:ind w:firstLine="709"/>
        <w:jc w:val="both"/>
        <w:rPr>
          <w:b w:val="0"/>
          <w:sz w:val="24"/>
          <w:szCs w:val="24"/>
        </w:rPr>
      </w:pPr>
      <w:r w:rsidRPr="00F06836">
        <w:rPr>
          <w:b w:val="0"/>
          <w:sz w:val="24"/>
          <w:szCs w:val="24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25 декабря 2008 года № 273-ФЗ «О противодействии коррупции»,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Законом города Москвы от 17 декабря 2014 года № 64 «О мерах по противодействию коррупции в городе Москве», </w:t>
      </w:r>
    </w:p>
    <w:p w14:paraId="091C9401" w14:textId="77777777" w:rsidR="00B240DB" w:rsidRPr="00F06836" w:rsidRDefault="00B240DB" w:rsidP="00F06836">
      <w:pPr>
        <w:pStyle w:val="ConsPlusNormal0"/>
        <w:jc w:val="both"/>
        <w:rPr>
          <w:kern w:val="2"/>
          <w:sz w:val="24"/>
          <w:szCs w:val="24"/>
          <w:lang w:eastAsia="en-US"/>
        </w:rPr>
      </w:pPr>
      <w:r w:rsidRPr="00F06836">
        <w:rPr>
          <w:kern w:val="2"/>
          <w:sz w:val="24"/>
          <w:szCs w:val="24"/>
          <w:lang w:eastAsia="en-US"/>
        </w:rPr>
        <w:t xml:space="preserve">Совет депутатов муниципального округа Черемушки решил: </w:t>
      </w:r>
    </w:p>
    <w:p w14:paraId="2866AAF4" w14:textId="77777777" w:rsidR="00B240DB" w:rsidRPr="00F06836" w:rsidRDefault="00B240DB" w:rsidP="00F06836">
      <w:pPr>
        <w:pStyle w:val="ConsPlusNormal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b w:val="0"/>
          <w:sz w:val="24"/>
          <w:szCs w:val="24"/>
        </w:rPr>
      </w:pPr>
      <w:r w:rsidRPr="00F06836">
        <w:rPr>
          <w:b w:val="0"/>
          <w:sz w:val="24"/>
          <w:szCs w:val="24"/>
        </w:rPr>
        <w:t xml:space="preserve">Утвердить Положение о </w:t>
      </w:r>
      <w:r w:rsidRPr="00F06836">
        <w:rPr>
          <w:b w:val="0"/>
          <w:bCs w:val="0"/>
          <w:sz w:val="24"/>
          <w:szCs w:val="24"/>
        </w:rPr>
        <w:t xml:space="preserve">комиссии Совета депутатов </w:t>
      </w:r>
      <w:r w:rsidRPr="00F06836">
        <w:rPr>
          <w:b w:val="0"/>
          <w:sz w:val="24"/>
          <w:szCs w:val="24"/>
        </w:rPr>
        <w:t xml:space="preserve">муниципального округа Черемушки </w:t>
      </w:r>
      <w:r w:rsidRPr="00F06836">
        <w:rPr>
          <w:b w:val="0"/>
          <w:bCs w:val="0"/>
          <w:sz w:val="24"/>
          <w:szCs w:val="24"/>
        </w:rPr>
        <w:t>по соблюдению</w:t>
      </w:r>
      <w:r w:rsidRPr="00F06836">
        <w:rPr>
          <w:sz w:val="24"/>
          <w:szCs w:val="24"/>
        </w:rPr>
        <w:t xml:space="preserve"> </w:t>
      </w:r>
      <w:r w:rsidRPr="00F06836">
        <w:rPr>
          <w:b w:val="0"/>
          <w:sz w:val="24"/>
          <w:szCs w:val="24"/>
        </w:rPr>
        <w:t>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(приложение).</w:t>
      </w:r>
    </w:p>
    <w:p w14:paraId="05B91C26" w14:textId="77777777" w:rsidR="00B240DB" w:rsidRPr="00F06836" w:rsidRDefault="00B240DB" w:rsidP="00F06836">
      <w:pPr>
        <w:pStyle w:val="ConsPlusNormal0"/>
        <w:ind w:firstLine="709"/>
        <w:jc w:val="both"/>
        <w:rPr>
          <w:b w:val="0"/>
          <w:sz w:val="24"/>
          <w:szCs w:val="24"/>
        </w:rPr>
      </w:pPr>
      <w:r w:rsidRPr="00F06836">
        <w:rPr>
          <w:b w:val="0"/>
          <w:sz w:val="24"/>
          <w:szCs w:val="24"/>
        </w:rPr>
        <w:t>2.</w:t>
      </w:r>
      <w:r w:rsidRPr="00F06836">
        <w:rPr>
          <w:b w:val="0"/>
          <w:i/>
          <w:sz w:val="24"/>
          <w:szCs w:val="24"/>
        </w:rPr>
        <w:t xml:space="preserve"> </w:t>
      </w:r>
      <w:r w:rsidRPr="00F06836">
        <w:rPr>
          <w:b w:val="0"/>
          <w:sz w:val="24"/>
          <w:szCs w:val="24"/>
        </w:rPr>
        <w:t>Признать утратившим силу решение Совета депутатов муниципального округа Черемушки от 18 мая 2016 года № 6/4 «</w:t>
      </w:r>
      <w:r w:rsidRPr="00F06836">
        <w:rPr>
          <w:b w:val="0"/>
          <w:bCs w:val="0"/>
          <w:sz w:val="24"/>
          <w:szCs w:val="24"/>
        </w:rPr>
        <w:t xml:space="preserve">О комиссии Совета депутатов </w:t>
      </w:r>
      <w:r w:rsidRPr="00F06836">
        <w:rPr>
          <w:b w:val="0"/>
          <w:sz w:val="24"/>
          <w:szCs w:val="24"/>
        </w:rPr>
        <w:t xml:space="preserve">муниципального округа Черемушки </w:t>
      </w:r>
      <w:r w:rsidRPr="00F06836">
        <w:rPr>
          <w:b w:val="0"/>
          <w:bCs w:val="0"/>
          <w:sz w:val="24"/>
          <w:szCs w:val="24"/>
        </w:rPr>
        <w:t xml:space="preserve">по соблюдению лицами, замещающими муниципальные должности, </w:t>
      </w:r>
      <w:r w:rsidRPr="00F06836">
        <w:rPr>
          <w:b w:val="0"/>
          <w:sz w:val="24"/>
          <w:szCs w:val="24"/>
        </w:rPr>
        <w:t>ограничений, запретов и исполнения ими обязанностей, установленных законодательством Российской Федерации о противодействии коррупции».</w:t>
      </w:r>
    </w:p>
    <w:p w14:paraId="2979988D" w14:textId="77777777" w:rsidR="00B240DB" w:rsidRPr="00F06836" w:rsidRDefault="00B240DB" w:rsidP="00F06836">
      <w:pPr>
        <w:pStyle w:val="ConsPlusNormal0"/>
        <w:ind w:firstLine="709"/>
        <w:jc w:val="both"/>
        <w:rPr>
          <w:b w:val="0"/>
          <w:sz w:val="24"/>
          <w:szCs w:val="24"/>
        </w:rPr>
      </w:pPr>
      <w:r w:rsidRPr="00F06836">
        <w:rPr>
          <w:b w:val="0"/>
          <w:sz w:val="24"/>
          <w:szCs w:val="24"/>
        </w:rPr>
        <w:t>3. Настоящее решение вступает в силу со дня его принятия.</w:t>
      </w:r>
    </w:p>
    <w:p w14:paraId="38DE1C49" w14:textId="77777777" w:rsidR="00B240DB" w:rsidRPr="00F06836" w:rsidRDefault="00B240DB" w:rsidP="00F06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06836">
        <w:rPr>
          <w:rFonts w:ascii="Times New Roman" w:hAnsi="Times New Roman"/>
          <w:bCs/>
          <w:sz w:val="24"/>
          <w:szCs w:val="24"/>
        </w:rPr>
        <w:t>4. Опубликовать настоящее решение в бюллетене «Муниципальный вестник района Черемушки» и разместить в информационно-телекоммуникационной сети «Интернет» на официальном сайте муниципального округа Черемушки http://www.mcherem.ru/.</w:t>
      </w:r>
    </w:p>
    <w:p w14:paraId="7D6C0F84" w14:textId="3BEFE5CD" w:rsidR="00942F10" w:rsidRPr="00F06836" w:rsidRDefault="00B240DB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sz w:val="24"/>
          <w:szCs w:val="24"/>
        </w:rPr>
        <w:t xml:space="preserve">5. </w:t>
      </w:r>
      <w:r w:rsidRPr="00F06836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решения возложить на главу муниципального округа Черемушки Минаеву Е.В.</w:t>
      </w:r>
    </w:p>
    <w:p w14:paraId="359C3610" w14:textId="77777777" w:rsidR="00942F10" w:rsidRPr="00F06836" w:rsidRDefault="00942F10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4D2C812" w14:textId="206ABF7C" w:rsidR="00942F10" w:rsidRPr="00F06836" w:rsidRDefault="00942F10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16. ПО ШЕСТНАДЦАТОМУ ВОПРОСУ:</w:t>
      </w:r>
    </w:p>
    <w:p w14:paraId="3A40CD77" w14:textId="5475B49D" w:rsidR="00942F10" w:rsidRPr="00F06836" w:rsidRDefault="00942F10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F06836">
        <w:rPr>
          <w:rFonts w:ascii="Times New Roman" w:hAnsi="Times New Roman"/>
          <w:b/>
          <w:sz w:val="24"/>
          <w:szCs w:val="24"/>
        </w:rPr>
        <w:lastRenderedPageBreak/>
        <w:t>О проекте решения Совета депутатов муниципального округа Черемушки «О бюджете муниципального округа Черемушки на 2022 год и плановый период 2023 и 2024 годов» (Назначение публичных слушаний)</w:t>
      </w:r>
    </w:p>
    <w:p w14:paraId="63172AC4" w14:textId="77777777" w:rsidR="00942F10" w:rsidRPr="00F06836" w:rsidRDefault="00942F10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14:paraId="328EDFFD" w14:textId="75D27644" w:rsidR="002F649D" w:rsidRPr="00F06836" w:rsidRDefault="002F649D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lang w:eastAsia="ru-RU"/>
        </w:rPr>
        <w:t>Депутат Селькова Е.А.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 xml:space="preserve"> сообщила, что против того как глава МО Черемушки Минаева Е.В. осваивала бюджет в прошедшем периоде, также она против того каким образом проект бюджета внесен на текущий год и каким образом глава МО Черемушки Минаева Е.В. собирается его осваивать.</w:t>
      </w:r>
    </w:p>
    <w:p w14:paraId="260FF5F5" w14:textId="52982D3D" w:rsidR="002F649D" w:rsidRPr="00F06836" w:rsidRDefault="002F649D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lang w:eastAsia="ru-RU"/>
        </w:rPr>
        <w:t>Глава МО Черемушки Минаева Е.В.,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 xml:space="preserve"> сообщила уже не первый год пытается донести до депутатов то, что муниципальный бюджет — это не самодеятельность и каждая статья расхода строго регламентирована.</w:t>
      </w:r>
    </w:p>
    <w:p w14:paraId="70EC195E" w14:textId="77777777" w:rsidR="002F649D" w:rsidRPr="00F06836" w:rsidRDefault="002F649D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1BCAAFAC" w14:textId="06F144E1" w:rsidR="002F649D" w:rsidRPr="00F06836" w:rsidRDefault="002F649D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Голосование по вопросу </w:t>
      </w:r>
      <w:r w:rsidRPr="00F06836">
        <w:rPr>
          <w:rFonts w:ascii="Times New Roman" w:hAnsi="Times New Roman"/>
          <w:sz w:val="24"/>
          <w:szCs w:val="24"/>
          <w:lang w:eastAsia="ru-RU"/>
        </w:rPr>
        <w:t>«</w:t>
      </w:r>
      <w:r w:rsidRPr="00F06836">
        <w:rPr>
          <w:rFonts w:ascii="Times New Roman" w:hAnsi="Times New Roman"/>
          <w:sz w:val="24"/>
          <w:szCs w:val="24"/>
        </w:rPr>
        <w:t>О проекте решения Совета депутатов муниципального округа Черемушки «О бюджете муниципального округа Черемушки на 2022 год и плановый период 2023 и 2024 годов» (Назначение публичных слушаний)</w:t>
      </w:r>
      <w:r w:rsidRPr="00F06836">
        <w:rPr>
          <w:rFonts w:ascii="Times New Roman" w:hAnsi="Times New Roman"/>
          <w:sz w:val="24"/>
          <w:szCs w:val="24"/>
          <w:lang w:eastAsia="ru-RU"/>
        </w:rPr>
        <w:t>»:</w:t>
      </w:r>
    </w:p>
    <w:p w14:paraId="49C226BC" w14:textId="77777777" w:rsidR="002F649D" w:rsidRPr="00F06836" w:rsidRDefault="002F649D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3854DE8D" w14:textId="77777777" w:rsidR="002F649D" w:rsidRPr="00F06836" w:rsidRDefault="002F649D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sz w:val="24"/>
          <w:szCs w:val="24"/>
          <w:lang w:eastAsia="ru-RU"/>
        </w:rPr>
        <w:t xml:space="preserve">«за» – 6 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>(Васильева И.Н., Зеленецкая А.В.+1, Назарова Ю.В.</w:t>
      </w:r>
      <w:r w:rsidRPr="00F06836">
        <w:rPr>
          <w:rFonts w:ascii="Times New Roman" w:hAnsi="Times New Roman"/>
          <w:sz w:val="24"/>
          <w:szCs w:val="24"/>
          <w:lang w:eastAsia="ru-RU"/>
        </w:rPr>
        <w:t xml:space="preserve"> Баскаков А.Н., Лаврикова В.И.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 xml:space="preserve">), </w:t>
      </w:r>
      <w:r w:rsidRPr="00F06836">
        <w:rPr>
          <w:rFonts w:ascii="Times New Roman" w:hAnsi="Times New Roman"/>
          <w:sz w:val="24"/>
          <w:szCs w:val="24"/>
          <w:lang w:eastAsia="ru-RU"/>
        </w:rPr>
        <w:t>«против» – 1 (Селькова Е.А.), «воздержались» – 0.</w:t>
      </w:r>
    </w:p>
    <w:p w14:paraId="2AEAA269" w14:textId="77777777" w:rsidR="002F649D" w:rsidRPr="00F06836" w:rsidRDefault="002F649D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E1ADC38" w14:textId="7E9F5A12" w:rsidR="002F649D" w:rsidRPr="00F06836" w:rsidRDefault="002F649D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Особое мнение главы МО Черемушки Е.В. Минаевой: 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 xml:space="preserve">Предлагаю, депутатам СД МО Черемушки рассматривать </w:t>
      </w:r>
      <w:r w:rsidR="00DD5FA4" w:rsidRPr="00F06836">
        <w:rPr>
          <w:rFonts w:ascii="Times New Roman" w:hAnsi="Times New Roman"/>
          <w:bCs/>
          <w:sz w:val="24"/>
          <w:szCs w:val="24"/>
          <w:lang w:eastAsia="ru-RU"/>
        </w:rPr>
        <w:t>голосование депутата Сельковой Е.А. по данному вопросу к</w:t>
      </w:r>
      <w:r w:rsidR="00DD5FA4" w:rsidRPr="00F06836">
        <w:rPr>
          <w:rFonts w:ascii="Times New Roman" w:hAnsi="Times New Roman"/>
          <w:sz w:val="24"/>
          <w:szCs w:val="24"/>
          <w:lang w:eastAsia="ru-RU"/>
        </w:rPr>
        <w:t>ак саботаж.</w:t>
      </w:r>
    </w:p>
    <w:p w14:paraId="43B16547" w14:textId="77777777" w:rsidR="00DD5FA4" w:rsidRPr="00F06836" w:rsidRDefault="00DD5FA4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BD0FEC4" w14:textId="06657229" w:rsidR="002F649D" w:rsidRPr="00F06836" w:rsidRDefault="002F649D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Принято решение</w:t>
      </w:r>
      <w:r w:rsidRPr="00F06836">
        <w:rPr>
          <w:rFonts w:ascii="Times New Roman" w:hAnsi="Times New Roman"/>
          <w:sz w:val="24"/>
          <w:szCs w:val="24"/>
          <w:lang w:eastAsia="ru-RU"/>
        </w:rPr>
        <w:t>:</w:t>
      </w:r>
    </w:p>
    <w:p w14:paraId="424F5ADA" w14:textId="72FD2556" w:rsidR="00DD5FA4" w:rsidRPr="00F06836" w:rsidRDefault="00DD5FA4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sz w:val="24"/>
          <w:szCs w:val="24"/>
          <w:lang w:eastAsia="ru-RU"/>
        </w:rPr>
        <w:t>Решение по вопросу «</w:t>
      </w:r>
      <w:r w:rsidRPr="00F06836">
        <w:rPr>
          <w:rFonts w:ascii="Times New Roman" w:hAnsi="Times New Roman"/>
          <w:sz w:val="24"/>
          <w:szCs w:val="24"/>
        </w:rPr>
        <w:t>О проекте решения Совета депутатов муниципального округа Черемушки «О бюджете муниципального округа Черемушки на 2022 год и плановый период 2023 и 2024 годов» (Назначение публичных слушаний) не принято.</w:t>
      </w:r>
    </w:p>
    <w:p w14:paraId="0AD0878F" w14:textId="77777777" w:rsidR="00942F10" w:rsidRPr="00F06836" w:rsidRDefault="00942F10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14:paraId="7CED3111" w14:textId="376B721E" w:rsidR="00942F10" w:rsidRPr="00F06836" w:rsidRDefault="00942F10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17. ПО СЕМНАДЦАТОМУ ВОПРОСУ:</w:t>
      </w:r>
    </w:p>
    <w:p w14:paraId="32805B41" w14:textId="7C30A17C" w:rsidR="00942F10" w:rsidRPr="00F06836" w:rsidRDefault="00942F10" w:rsidP="00F068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068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назначении публичных слушаний по проекту решения Совета депутатов муниципального округа Черемушки «Об исполнении бюджета муниципального округа Черемушки за 2021 год»</w:t>
      </w:r>
    </w:p>
    <w:p w14:paraId="57AC6596" w14:textId="77777777" w:rsidR="00942F10" w:rsidRPr="00F06836" w:rsidRDefault="00942F10" w:rsidP="00F068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E4AB96A" w14:textId="281A176D" w:rsidR="00DD5FA4" w:rsidRPr="00F06836" w:rsidRDefault="00DD5FA4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Голосование по вопросу </w:t>
      </w:r>
      <w:r w:rsidRPr="00F06836">
        <w:rPr>
          <w:rFonts w:ascii="Times New Roman" w:hAnsi="Times New Roman"/>
          <w:sz w:val="24"/>
          <w:szCs w:val="24"/>
          <w:lang w:eastAsia="ru-RU"/>
        </w:rPr>
        <w:t>«</w:t>
      </w:r>
      <w:r w:rsidRPr="00F06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назначении публичных слушаний по проекту решения Совета депутатов муниципального округа Черемушки «Об исполнении бюджета муниципального округа Черемушки за 2021 год</w:t>
      </w:r>
      <w:r w:rsidRPr="00F068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Pr="00F06836">
        <w:rPr>
          <w:rFonts w:ascii="Times New Roman" w:hAnsi="Times New Roman"/>
          <w:sz w:val="24"/>
          <w:szCs w:val="24"/>
          <w:lang w:eastAsia="ru-RU"/>
        </w:rPr>
        <w:t>:</w:t>
      </w:r>
    </w:p>
    <w:p w14:paraId="53B7F385" w14:textId="77777777" w:rsidR="00DD5FA4" w:rsidRPr="00F06836" w:rsidRDefault="00DD5FA4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53061141" w14:textId="77777777" w:rsidR="00DD5FA4" w:rsidRPr="00F06836" w:rsidRDefault="00DD5FA4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sz w:val="24"/>
          <w:szCs w:val="24"/>
          <w:lang w:eastAsia="ru-RU"/>
        </w:rPr>
        <w:t xml:space="preserve">«за» – 6 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>(Васильева И.Н., Зеленецкая А.В.+1, Назарова Ю.В.</w:t>
      </w:r>
      <w:r w:rsidRPr="00F06836">
        <w:rPr>
          <w:rFonts w:ascii="Times New Roman" w:hAnsi="Times New Roman"/>
          <w:sz w:val="24"/>
          <w:szCs w:val="24"/>
          <w:lang w:eastAsia="ru-RU"/>
        </w:rPr>
        <w:t xml:space="preserve"> Баскаков А.Н., Лаврикова В.И.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 xml:space="preserve">), </w:t>
      </w:r>
      <w:r w:rsidRPr="00F06836">
        <w:rPr>
          <w:rFonts w:ascii="Times New Roman" w:hAnsi="Times New Roman"/>
          <w:sz w:val="24"/>
          <w:szCs w:val="24"/>
          <w:lang w:eastAsia="ru-RU"/>
        </w:rPr>
        <w:t>«против» – 1 (Селькова Е.А.), «воздержались» – 0.</w:t>
      </w:r>
    </w:p>
    <w:p w14:paraId="35DA844B" w14:textId="77777777" w:rsidR="00FE6FF0" w:rsidRPr="00F06836" w:rsidRDefault="00FE6FF0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B11F4FC" w14:textId="1AF022D1" w:rsidR="00FE6FF0" w:rsidRPr="00F06836" w:rsidRDefault="00FE6FF0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Особое мнение главы МО Черемушки Е.В. Минаевой: 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>Предлагаю, депутатам СД МО Черемушки рассматривать голосование депутата Сельковой Е.А. по данному вопросу к</w:t>
      </w:r>
      <w:r w:rsidRPr="00F06836">
        <w:rPr>
          <w:rFonts w:ascii="Times New Roman" w:hAnsi="Times New Roman"/>
          <w:sz w:val="24"/>
          <w:szCs w:val="24"/>
          <w:lang w:eastAsia="ru-RU"/>
        </w:rPr>
        <w:t>ак саботаж.</w:t>
      </w:r>
    </w:p>
    <w:p w14:paraId="6B738D0E" w14:textId="77777777" w:rsidR="00DD5FA4" w:rsidRPr="00F06836" w:rsidRDefault="00DD5FA4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F754B0" w14:textId="77777777" w:rsidR="00DD5FA4" w:rsidRPr="00F06836" w:rsidRDefault="00DD5FA4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Принято решение</w:t>
      </w:r>
      <w:r w:rsidRPr="00F06836">
        <w:rPr>
          <w:rFonts w:ascii="Times New Roman" w:hAnsi="Times New Roman"/>
          <w:sz w:val="24"/>
          <w:szCs w:val="24"/>
          <w:lang w:eastAsia="ru-RU"/>
        </w:rPr>
        <w:t>:</w:t>
      </w:r>
    </w:p>
    <w:p w14:paraId="0BC21B83" w14:textId="187D8B37" w:rsidR="00942F10" w:rsidRPr="00F06836" w:rsidRDefault="00FE6FF0" w:rsidP="00F068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06836">
        <w:rPr>
          <w:rFonts w:ascii="Times New Roman" w:hAnsi="Times New Roman"/>
          <w:sz w:val="24"/>
          <w:szCs w:val="24"/>
          <w:lang w:eastAsia="ru-RU"/>
        </w:rPr>
        <w:t>Решение по вопросу «</w:t>
      </w:r>
      <w:r w:rsidRPr="00F06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назначении публичных слушаний по проекту решения Совета депутатов муниципального округа Черемушки «Об исполнении бюджета муниципального округа Черемушки за 2021 год</w:t>
      </w:r>
      <w:r w:rsidRPr="00F068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Pr="00F06836">
        <w:rPr>
          <w:rFonts w:ascii="Times New Roman" w:hAnsi="Times New Roman"/>
          <w:sz w:val="24"/>
          <w:szCs w:val="24"/>
        </w:rPr>
        <w:t xml:space="preserve"> не принято.</w:t>
      </w:r>
    </w:p>
    <w:p w14:paraId="2E33B1FF" w14:textId="77777777" w:rsidR="002F649D" w:rsidRPr="00F06836" w:rsidRDefault="002F649D" w:rsidP="00F068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0A63946" w14:textId="58868B0A" w:rsidR="00942F10" w:rsidRPr="00F06836" w:rsidRDefault="00942F10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F068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18. ПО ВОСЕМНАДЦАТОМУ ВОПРОСУ:</w:t>
      </w:r>
    </w:p>
    <w:p w14:paraId="01398CAE" w14:textId="6BDF9D8C" w:rsidR="00942F10" w:rsidRPr="00F06836" w:rsidRDefault="00942F10" w:rsidP="00F068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068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поощрении депутатов Совета депутатов муниципального округа Черёмушки за апрель, май, июнь 2022 года</w:t>
      </w:r>
    </w:p>
    <w:p w14:paraId="30F5CC1E" w14:textId="77777777" w:rsidR="00942F10" w:rsidRPr="00F06836" w:rsidRDefault="00942F10" w:rsidP="00F068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6C28996" w14:textId="26AB4AE5" w:rsidR="00FE6FF0" w:rsidRPr="00F06836" w:rsidRDefault="00FE6FF0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Голосование по вопросу </w:t>
      </w:r>
      <w:r w:rsidRPr="00F06836">
        <w:rPr>
          <w:rFonts w:ascii="Times New Roman" w:hAnsi="Times New Roman"/>
          <w:sz w:val="24"/>
          <w:szCs w:val="24"/>
          <w:lang w:eastAsia="ru-RU"/>
        </w:rPr>
        <w:t>«</w:t>
      </w:r>
      <w:r w:rsidRPr="00F06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поощрении депутатов Совета депутатов муниципального округа Черёмушки за апрель, май, июнь 2022 года</w:t>
      </w:r>
      <w:r w:rsidRPr="00F06836">
        <w:rPr>
          <w:rFonts w:ascii="Times New Roman" w:hAnsi="Times New Roman"/>
          <w:sz w:val="24"/>
          <w:szCs w:val="24"/>
          <w:lang w:eastAsia="ru-RU"/>
        </w:rPr>
        <w:t>»:</w:t>
      </w:r>
    </w:p>
    <w:p w14:paraId="60252252" w14:textId="77777777" w:rsidR="00FE6FF0" w:rsidRPr="00F06836" w:rsidRDefault="00FE6FF0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0BA29409" w14:textId="77777777" w:rsidR="00FE6FF0" w:rsidRPr="00F06836" w:rsidRDefault="00FE6FF0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sz w:val="24"/>
          <w:szCs w:val="24"/>
          <w:lang w:eastAsia="ru-RU"/>
        </w:rPr>
        <w:lastRenderedPageBreak/>
        <w:t xml:space="preserve">«за» – 7 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>(Васильева И.Н., Зеленецкая А.В.+1, Назарова Ю.В.</w:t>
      </w:r>
      <w:r w:rsidRPr="00F06836">
        <w:rPr>
          <w:rFonts w:ascii="Times New Roman" w:hAnsi="Times New Roman"/>
          <w:sz w:val="24"/>
          <w:szCs w:val="24"/>
          <w:lang w:eastAsia="ru-RU"/>
        </w:rPr>
        <w:t xml:space="preserve"> Баскаков А.Н., Лаврикова В.И., Селькова Е.А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 xml:space="preserve">), </w:t>
      </w:r>
      <w:r w:rsidRPr="00F06836">
        <w:rPr>
          <w:rFonts w:ascii="Times New Roman" w:hAnsi="Times New Roman"/>
          <w:sz w:val="24"/>
          <w:szCs w:val="24"/>
          <w:lang w:eastAsia="ru-RU"/>
        </w:rPr>
        <w:t>«против» – 0, «воздержались» – 0.</w:t>
      </w:r>
    </w:p>
    <w:p w14:paraId="7715D47D" w14:textId="77777777" w:rsidR="00FE6FF0" w:rsidRPr="00F06836" w:rsidRDefault="00FE6FF0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0A4666D" w14:textId="1B85BA98" w:rsidR="00942F10" w:rsidRPr="00F06836" w:rsidRDefault="00FE6FF0" w:rsidP="00F068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Принято решение</w:t>
      </w:r>
      <w:r w:rsidRPr="00F06836">
        <w:rPr>
          <w:rFonts w:ascii="Times New Roman" w:hAnsi="Times New Roman"/>
          <w:sz w:val="24"/>
          <w:szCs w:val="24"/>
          <w:lang w:eastAsia="ru-RU"/>
        </w:rPr>
        <w:t>:</w:t>
      </w:r>
    </w:p>
    <w:p w14:paraId="4006151E" w14:textId="77777777" w:rsidR="00FE6FF0" w:rsidRPr="00F06836" w:rsidRDefault="00FE6FF0" w:rsidP="00F06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836">
        <w:rPr>
          <w:rFonts w:ascii="Times New Roman" w:hAnsi="Times New Roman"/>
          <w:sz w:val="24"/>
          <w:szCs w:val="24"/>
        </w:rPr>
        <w:t xml:space="preserve">На основании 16 и 17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Черемушки города Москвы, утвержденного решением Совета депутатов муниципального округа Черемушки города Москвы от                04 сентября 2013 года №7/4, </w:t>
      </w:r>
    </w:p>
    <w:p w14:paraId="4464FA90" w14:textId="77777777" w:rsidR="00FE6FF0" w:rsidRPr="00F06836" w:rsidRDefault="00FE6FF0" w:rsidP="00F06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836">
        <w:rPr>
          <w:rFonts w:ascii="Times New Roman" w:hAnsi="Times New Roman"/>
          <w:b/>
          <w:sz w:val="24"/>
          <w:szCs w:val="24"/>
        </w:rPr>
        <w:t>Совет депутатов муниципального округа Черемушки решил:</w:t>
      </w:r>
    </w:p>
    <w:p w14:paraId="70ED37E8" w14:textId="77777777" w:rsidR="00FE6FF0" w:rsidRPr="00F06836" w:rsidRDefault="00FE6FF0" w:rsidP="00F06836">
      <w:pPr>
        <w:pStyle w:val="afe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836">
        <w:rPr>
          <w:rFonts w:ascii="Times New Roman" w:hAnsi="Times New Roman"/>
          <w:sz w:val="24"/>
          <w:szCs w:val="24"/>
        </w:rPr>
        <w:t>За активное участие в осуществлении отдельных полномочий города Москвы, переданных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Черемушки в городе Москве:</w:t>
      </w:r>
    </w:p>
    <w:p w14:paraId="5786B811" w14:textId="77777777" w:rsidR="00FE6FF0" w:rsidRPr="00F06836" w:rsidRDefault="00FE6FF0" w:rsidP="00F0683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36">
        <w:rPr>
          <w:rFonts w:ascii="Times New Roman" w:hAnsi="Times New Roman"/>
          <w:sz w:val="24"/>
          <w:szCs w:val="24"/>
        </w:rPr>
        <w:t>Баскакова Андрея Николаевича - в размере 60 000 руб.;</w:t>
      </w:r>
    </w:p>
    <w:p w14:paraId="66503685" w14:textId="77777777" w:rsidR="00FE6FF0" w:rsidRPr="00F06836" w:rsidRDefault="00FE6FF0" w:rsidP="00F0683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36">
        <w:rPr>
          <w:rFonts w:ascii="Times New Roman" w:hAnsi="Times New Roman"/>
          <w:sz w:val="24"/>
          <w:szCs w:val="24"/>
        </w:rPr>
        <w:t>Васильеву Инну Николаевну - в размере 60 000 руб.;</w:t>
      </w:r>
    </w:p>
    <w:p w14:paraId="2E487E0F" w14:textId="77777777" w:rsidR="00FE6FF0" w:rsidRPr="00F06836" w:rsidRDefault="00FE6FF0" w:rsidP="00F0683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36">
        <w:rPr>
          <w:rFonts w:ascii="Times New Roman" w:hAnsi="Times New Roman"/>
          <w:sz w:val="24"/>
          <w:szCs w:val="24"/>
        </w:rPr>
        <w:t>Виленца Алексея Викторовича - в размере 60 000 руб.;</w:t>
      </w:r>
    </w:p>
    <w:p w14:paraId="2E18D4F3" w14:textId="77777777" w:rsidR="00FE6FF0" w:rsidRPr="00F06836" w:rsidRDefault="00FE6FF0" w:rsidP="00F0683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36">
        <w:rPr>
          <w:rFonts w:ascii="Times New Roman" w:hAnsi="Times New Roman"/>
          <w:sz w:val="24"/>
          <w:szCs w:val="24"/>
        </w:rPr>
        <w:t>Воропаева Олега Владимировича - в размере 60 000 руб.;</w:t>
      </w:r>
    </w:p>
    <w:p w14:paraId="09AE3D68" w14:textId="77777777" w:rsidR="00FE6FF0" w:rsidRPr="00F06836" w:rsidRDefault="00FE6FF0" w:rsidP="00F0683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36">
        <w:rPr>
          <w:rFonts w:ascii="Times New Roman" w:hAnsi="Times New Roman"/>
          <w:sz w:val="24"/>
          <w:szCs w:val="24"/>
        </w:rPr>
        <w:t>Гусева Алексея Алексеевича - в размере 60 000 руб.;</w:t>
      </w:r>
    </w:p>
    <w:p w14:paraId="7C766B0F" w14:textId="77777777" w:rsidR="00FE6FF0" w:rsidRPr="00F06836" w:rsidRDefault="00FE6FF0" w:rsidP="00F0683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36">
        <w:rPr>
          <w:rFonts w:ascii="Times New Roman" w:hAnsi="Times New Roman"/>
          <w:sz w:val="24"/>
          <w:szCs w:val="24"/>
        </w:rPr>
        <w:t>Гусеву Майю Геннадиевну - в размере 60 000 руб.;</w:t>
      </w:r>
    </w:p>
    <w:p w14:paraId="65F62C10" w14:textId="77777777" w:rsidR="00FE6FF0" w:rsidRPr="00F06836" w:rsidRDefault="00FE6FF0" w:rsidP="00F0683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36">
        <w:rPr>
          <w:rFonts w:ascii="Times New Roman" w:hAnsi="Times New Roman"/>
          <w:sz w:val="24"/>
          <w:szCs w:val="24"/>
        </w:rPr>
        <w:t>Зеленецкую Аллу Викторовну - в размере 60 000 руб.;</w:t>
      </w:r>
    </w:p>
    <w:p w14:paraId="30054757" w14:textId="77777777" w:rsidR="00FE6FF0" w:rsidRPr="00F06836" w:rsidRDefault="00FE6FF0" w:rsidP="00F0683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36">
        <w:rPr>
          <w:rFonts w:ascii="Times New Roman" w:hAnsi="Times New Roman"/>
          <w:sz w:val="24"/>
          <w:szCs w:val="24"/>
        </w:rPr>
        <w:t>Лаврикову Валентину Ивановну - в размере 60 000 руб.;</w:t>
      </w:r>
    </w:p>
    <w:p w14:paraId="558EB32A" w14:textId="77777777" w:rsidR="00FE6FF0" w:rsidRPr="00F06836" w:rsidRDefault="00FE6FF0" w:rsidP="00F0683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36">
        <w:rPr>
          <w:rFonts w:ascii="Times New Roman" w:hAnsi="Times New Roman"/>
          <w:sz w:val="24"/>
          <w:szCs w:val="24"/>
        </w:rPr>
        <w:t>Назарову Юлию Владимировну - в размере 60 000 руб.;</w:t>
      </w:r>
    </w:p>
    <w:p w14:paraId="5E7C34F0" w14:textId="77777777" w:rsidR="00FE6FF0" w:rsidRPr="00F06836" w:rsidRDefault="00FE6FF0" w:rsidP="00F0683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36">
        <w:rPr>
          <w:rFonts w:ascii="Times New Roman" w:hAnsi="Times New Roman"/>
          <w:sz w:val="24"/>
          <w:szCs w:val="24"/>
        </w:rPr>
        <w:t>Сапронова Сергея Сергеевича - в размере 60 000 руб.;</w:t>
      </w:r>
    </w:p>
    <w:p w14:paraId="5E07BD7E" w14:textId="77777777" w:rsidR="00FE6FF0" w:rsidRPr="00F06836" w:rsidRDefault="00FE6FF0" w:rsidP="00F0683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36">
        <w:rPr>
          <w:rFonts w:ascii="Times New Roman" w:hAnsi="Times New Roman"/>
          <w:sz w:val="24"/>
          <w:szCs w:val="24"/>
        </w:rPr>
        <w:t>Селькову Елену Андреевну - в размере 60 000 руб.;</w:t>
      </w:r>
    </w:p>
    <w:p w14:paraId="69FD7099" w14:textId="77777777" w:rsidR="00FE6FF0" w:rsidRPr="00F06836" w:rsidRDefault="00FE6FF0" w:rsidP="00F0683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36">
        <w:rPr>
          <w:rFonts w:ascii="Times New Roman" w:hAnsi="Times New Roman"/>
          <w:sz w:val="24"/>
          <w:szCs w:val="24"/>
        </w:rPr>
        <w:t>Щербакову Юлию Анатольевну - в размере 60 000 руб.</w:t>
      </w:r>
    </w:p>
    <w:p w14:paraId="3AD59804" w14:textId="77777777" w:rsidR="00FE6FF0" w:rsidRPr="00F06836" w:rsidRDefault="00FE6FF0" w:rsidP="00F06836">
      <w:pPr>
        <w:pStyle w:val="a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836">
        <w:rPr>
          <w:rFonts w:ascii="Times New Roman" w:hAnsi="Times New Roman" w:cs="Times New Roman"/>
          <w:sz w:val="24"/>
          <w:szCs w:val="24"/>
        </w:rPr>
        <w:t>2. Не облагать страховыми взносами поощрения депутатов, осуществляющих свои полномочия на непостоянной основе, предоставленные в составе межбюджетного трансферта.</w:t>
      </w:r>
    </w:p>
    <w:p w14:paraId="2F35A3A7" w14:textId="77777777" w:rsidR="00FE6FF0" w:rsidRPr="00F06836" w:rsidRDefault="00FE6FF0" w:rsidP="00F06836">
      <w:pPr>
        <w:pStyle w:val="a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36">
        <w:rPr>
          <w:rFonts w:ascii="Times New Roman" w:hAnsi="Times New Roman" w:cs="Times New Roman"/>
          <w:sz w:val="24"/>
          <w:szCs w:val="24"/>
        </w:rPr>
        <w:t xml:space="preserve">3. Аппарату Совета депутатов муниципального округа Черемушки выплатить поощрение в соответствии с пунктом 1 настоящего решения. </w:t>
      </w:r>
    </w:p>
    <w:p w14:paraId="24C1F5F9" w14:textId="37D3FB1C" w:rsidR="00FE6FF0" w:rsidRPr="00F06836" w:rsidRDefault="00FE6FF0" w:rsidP="00E95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1" w:name="OLE_LINK2"/>
      <w:bookmarkStart w:id="2" w:name="_GoBack"/>
      <w:bookmarkEnd w:id="1"/>
      <w:bookmarkEnd w:id="2"/>
      <w:r w:rsidRPr="00F06836">
        <w:rPr>
          <w:rFonts w:ascii="Times New Roman" w:hAnsi="Times New Roman"/>
          <w:sz w:val="24"/>
          <w:szCs w:val="24"/>
        </w:rPr>
        <w:t>4. Контроль за исполнением решения возложить на главу муниципального округа Черемушки Е.В. Минаеву.</w:t>
      </w:r>
    </w:p>
    <w:p w14:paraId="1464F668" w14:textId="77777777" w:rsidR="00FE6FF0" w:rsidRPr="00F06836" w:rsidRDefault="00FE6FF0" w:rsidP="00F068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49DBD27" w14:textId="708CCA3C" w:rsidR="00942F10" w:rsidRPr="00F06836" w:rsidRDefault="00942F10" w:rsidP="00F068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F068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19. ПО ДЕВЯТНАДЦАТОМУ ВОПРОСУ:</w:t>
      </w:r>
    </w:p>
    <w:p w14:paraId="2CD488B1" w14:textId="0753C9BA" w:rsidR="00942F10" w:rsidRPr="00F06836" w:rsidRDefault="00942F10" w:rsidP="00F068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068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 обращении Совета депутатов муниципального округа Черемушки в Префектуру Юго-Западного административного округа города Москвы</w:t>
      </w:r>
      <w:r w:rsidRPr="00F06836">
        <w:rPr>
          <w:b/>
          <w:sz w:val="24"/>
          <w:szCs w:val="24"/>
        </w:rPr>
        <w:t xml:space="preserve"> </w:t>
      </w:r>
      <w:r w:rsidRPr="00F068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вопросу выделения дополнительного целевого финансирования на кронирование тополей в районе Черёмушки (не менее 100 деревьев) зимой 2022-2023 гг.</w:t>
      </w:r>
    </w:p>
    <w:p w14:paraId="3A6A86D3" w14:textId="77777777" w:rsidR="00942F10" w:rsidRPr="00F06836" w:rsidRDefault="00942F10" w:rsidP="00F068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2BE6A9C" w14:textId="228C4E18" w:rsidR="002D3C3A" w:rsidRPr="00F06836" w:rsidRDefault="002D3C3A" w:rsidP="00F06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D2E"/>
          <w:sz w:val="24"/>
          <w:szCs w:val="24"/>
          <w:lang w:eastAsia="ru-RU"/>
        </w:rPr>
      </w:pPr>
      <w:r w:rsidRPr="00F06836">
        <w:rPr>
          <w:rFonts w:ascii="Times New Roman" w:eastAsia="Times New Roman" w:hAnsi="Times New Roman"/>
          <w:b/>
          <w:color w:val="2C2D2E"/>
          <w:sz w:val="24"/>
          <w:szCs w:val="24"/>
          <w:lang w:eastAsia="ru-RU"/>
        </w:rPr>
        <w:t>Депутат Селькова Е.А.,</w:t>
      </w:r>
      <w:r w:rsidRPr="00F06836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 предложила направить обращение в адрес префекта ЮЗАО:</w:t>
      </w:r>
    </w:p>
    <w:p w14:paraId="476FCE80" w14:textId="71AA04F0" w:rsidR="002D3C3A" w:rsidRPr="00F06836" w:rsidRDefault="002D3C3A" w:rsidP="00F06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6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     В Черёмушках растёт много возрастных тополей, пыление которых летом осложняет жизнь жителей района, прежде всего аллергиков. К сожалению, содержание зелёных насаждений в Черёмушках оставляет желать лучшего - так, очень многие взрослые деревья не были своевременно кронированы.</w:t>
      </w:r>
    </w:p>
    <w:p w14:paraId="2751EC47" w14:textId="77777777" w:rsidR="002D3C3A" w:rsidRPr="00F06836" w:rsidRDefault="002D3C3A" w:rsidP="00F06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6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В прошлом году на эти мероприятия префектура выделила очень мало бюджетных средств.</w:t>
      </w:r>
    </w:p>
    <w:p w14:paraId="0CE2293A" w14:textId="77777777" w:rsidR="002D3C3A" w:rsidRPr="00F06836" w:rsidRDefault="002D3C3A" w:rsidP="00F06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6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Обращаемся к Вам с просьбой выделить дополнительное целевое финансирования на кронирование тополей в районе Черёмушки (не менее 100 деревьев) в период 11.2022-02.2023 гг.</w:t>
      </w:r>
    </w:p>
    <w:p w14:paraId="0D46C5EA" w14:textId="77777777" w:rsidR="002F649D" w:rsidRPr="00F06836" w:rsidRDefault="002F649D" w:rsidP="00F068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42E78BA" w14:textId="4BDD46C6" w:rsidR="002052AA" w:rsidRPr="00F06836" w:rsidRDefault="002052AA" w:rsidP="00F06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068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Депутат Баскаков А.Н. </w:t>
      </w:r>
      <w:r w:rsidRPr="00F06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предложил сначала получить заключение от </w:t>
      </w:r>
      <w:r w:rsidRPr="00F06836">
        <w:rPr>
          <w:rFonts w:ascii="Times New Roman" w:hAnsi="Times New Roman"/>
          <w:sz w:val="24"/>
          <w:szCs w:val="24"/>
          <w:lang w:eastAsia="ru-RU"/>
        </w:rPr>
        <w:t>ГБУ «Жилищник района Черемушки».</w:t>
      </w:r>
    </w:p>
    <w:p w14:paraId="555C2AA8" w14:textId="77777777" w:rsidR="002052AA" w:rsidRPr="00F06836" w:rsidRDefault="002052AA" w:rsidP="00F068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B9CBF90" w14:textId="27A5E907" w:rsidR="002D3C3A" w:rsidRPr="00F06836" w:rsidRDefault="002D3C3A" w:rsidP="00F068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6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Депутаты обсудили предложенный проект обращения.</w:t>
      </w:r>
    </w:p>
    <w:p w14:paraId="23C32405" w14:textId="77777777" w:rsidR="00942F10" w:rsidRPr="00F06836" w:rsidRDefault="00942F10" w:rsidP="00F068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F0CD206" w14:textId="3B42736F" w:rsidR="002052AA" w:rsidRPr="00F06836" w:rsidRDefault="002052AA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Поступило коллективное предложение сначала направить данное обращение в адрес </w:t>
      </w:r>
      <w:r w:rsidRPr="00F06836">
        <w:rPr>
          <w:rFonts w:ascii="Times New Roman" w:hAnsi="Times New Roman"/>
          <w:sz w:val="24"/>
          <w:szCs w:val="24"/>
          <w:lang w:eastAsia="ru-RU"/>
        </w:rPr>
        <w:t>ГБУ «Жилищник района Черемушки».</w:t>
      </w:r>
    </w:p>
    <w:p w14:paraId="7F92BBFA" w14:textId="77777777" w:rsidR="002052AA" w:rsidRPr="00F06836" w:rsidRDefault="002052AA" w:rsidP="00F068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F6D510F" w14:textId="04B421F7" w:rsidR="002D3C3A" w:rsidRPr="00F06836" w:rsidRDefault="002D3C3A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Голосование по вопросу </w:t>
      </w:r>
      <w:r w:rsidRPr="00F06836">
        <w:rPr>
          <w:rFonts w:ascii="Times New Roman" w:hAnsi="Times New Roman"/>
          <w:sz w:val="24"/>
          <w:szCs w:val="24"/>
          <w:lang w:eastAsia="ru-RU"/>
        </w:rPr>
        <w:t>«</w:t>
      </w:r>
      <w:r w:rsidRPr="00F06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обращении Совета депутатов муниципального округа Черемушки</w:t>
      </w:r>
      <w:r w:rsidR="002052AA" w:rsidRPr="00F06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2052AA" w:rsidRPr="00F06836">
        <w:rPr>
          <w:rFonts w:ascii="Times New Roman" w:hAnsi="Times New Roman"/>
          <w:sz w:val="24"/>
          <w:szCs w:val="24"/>
          <w:lang w:eastAsia="ru-RU"/>
        </w:rPr>
        <w:t>ГБУ «Жилищник района Черемушки»</w:t>
      </w:r>
      <w:r w:rsidRPr="00F06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вопросу </w:t>
      </w:r>
      <w:r w:rsidR="002052AA" w:rsidRPr="00F06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кронирования</w:t>
      </w:r>
      <w:r w:rsidRPr="00F06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тополей в районе Черёмушки</w:t>
      </w:r>
      <w:r w:rsidRPr="00F06836">
        <w:rPr>
          <w:rFonts w:ascii="Times New Roman" w:hAnsi="Times New Roman"/>
          <w:sz w:val="24"/>
          <w:szCs w:val="24"/>
          <w:lang w:eastAsia="ru-RU"/>
        </w:rPr>
        <w:t>»:</w:t>
      </w:r>
    </w:p>
    <w:p w14:paraId="2FCB871D" w14:textId="77777777" w:rsidR="002D3C3A" w:rsidRPr="00F06836" w:rsidRDefault="002D3C3A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2E0B3522" w14:textId="1B95C07A" w:rsidR="002D3C3A" w:rsidRPr="00F06836" w:rsidRDefault="002D3C3A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836">
        <w:rPr>
          <w:rFonts w:ascii="Times New Roman" w:hAnsi="Times New Roman"/>
          <w:sz w:val="24"/>
          <w:szCs w:val="24"/>
          <w:lang w:eastAsia="ru-RU"/>
        </w:rPr>
        <w:t xml:space="preserve">«за» – </w:t>
      </w:r>
      <w:r w:rsidR="002052AA" w:rsidRPr="00F06836">
        <w:rPr>
          <w:rFonts w:ascii="Times New Roman" w:hAnsi="Times New Roman"/>
          <w:sz w:val="24"/>
          <w:szCs w:val="24"/>
          <w:lang w:eastAsia="ru-RU"/>
        </w:rPr>
        <w:t>6</w:t>
      </w:r>
      <w:r w:rsidRPr="00F068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>(Васильева И.Н., Зеленецкая А.В.+1, Назарова Ю.В.</w:t>
      </w:r>
      <w:r w:rsidRPr="00F06836">
        <w:rPr>
          <w:rFonts w:ascii="Times New Roman" w:hAnsi="Times New Roman"/>
          <w:sz w:val="24"/>
          <w:szCs w:val="24"/>
          <w:lang w:eastAsia="ru-RU"/>
        </w:rPr>
        <w:t xml:space="preserve"> Баскаков А.Н., Селькова Е.А</w:t>
      </w:r>
      <w:r w:rsidRPr="00F06836">
        <w:rPr>
          <w:rFonts w:ascii="Times New Roman" w:hAnsi="Times New Roman"/>
          <w:bCs/>
          <w:sz w:val="24"/>
          <w:szCs w:val="24"/>
          <w:lang w:eastAsia="ru-RU"/>
        </w:rPr>
        <w:t xml:space="preserve">), </w:t>
      </w:r>
      <w:r w:rsidRPr="00F06836">
        <w:rPr>
          <w:rFonts w:ascii="Times New Roman" w:hAnsi="Times New Roman"/>
          <w:sz w:val="24"/>
          <w:szCs w:val="24"/>
          <w:lang w:eastAsia="ru-RU"/>
        </w:rPr>
        <w:t>«против» –</w:t>
      </w:r>
      <w:r w:rsidR="002052AA" w:rsidRPr="00F06836">
        <w:rPr>
          <w:rFonts w:ascii="Times New Roman" w:hAnsi="Times New Roman"/>
          <w:sz w:val="24"/>
          <w:szCs w:val="24"/>
          <w:lang w:eastAsia="ru-RU"/>
        </w:rPr>
        <w:t xml:space="preserve"> 1 (Лаврикова В.И.)</w:t>
      </w:r>
      <w:r w:rsidRPr="00F06836">
        <w:rPr>
          <w:rFonts w:ascii="Times New Roman" w:hAnsi="Times New Roman"/>
          <w:sz w:val="24"/>
          <w:szCs w:val="24"/>
          <w:lang w:eastAsia="ru-RU"/>
        </w:rPr>
        <w:t>, «воздержались» – 0.</w:t>
      </w:r>
    </w:p>
    <w:p w14:paraId="7F022BC5" w14:textId="77777777" w:rsidR="002D3C3A" w:rsidRPr="00F06836" w:rsidRDefault="002D3C3A" w:rsidP="00F068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1561D47" w14:textId="77777777" w:rsidR="002D3C3A" w:rsidRPr="00F06836" w:rsidRDefault="002D3C3A" w:rsidP="00F068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Принято решение</w:t>
      </w:r>
      <w:r w:rsidRPr="00F06836">
        <w:rPr>
          <w:rFonts w:ascii="Times New Roman" w:hAnsi="Times New Roman"/>
          <w:sz w:val="24"/>
          <w:szCs w:val="24"/>
          <w:lang w:eastAsia="ru-RU"/>
        </w:rPr>
        <w:t>:</w:t>
      </w:r>
    </w:p>
    <w:p w14:paraId="500BC5D5" w14:textId="4294B3AA" w:rsidR="002D3C3A" w:rsidRPr="00F06836" w:rsidRDefault="002052AA" w:rsidP="00F068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6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обращении Совета депутатов муниципального округа Черемушки в </w:t>
      </w:r>
      <w:r w:rsidRPr="00F06836">
        <w:rPr>
          <w:rFonts w:ascii="Times New Roman" w:hAnsi="Times New Roman"/>
          <w:sz w:val="24"/>
          <w:szCs w:val="24"/>
          <w:lang w:eastAsia="ru-RU"/>
        </w:rPr>
        <w:t>ГБУ «Жилищник района Черемушки»</w:t>
      </w:r>
      <w:r w:rsidRPr="00F06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вопросу кронирования тополей в районе Черёмушки</w:t>
      </w:r>
      <w:r w:rsidRPr="00F06836">
        <w:rPr>
          <w:rFonts w:ascii="Times New Roman" w:hAnsi="Times New Roman"/>
          <w:sz w:val="24"/>
          <w:szCs w:val="24"/>
          <w:lang w:eastAsia="ru-RU"/>
        </w:rPr>
        <w:t>»</w:t>
      </w:r>
      <w:r w:rsidR="002D3C3A" w:rsidRPr="00F06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принято.</w:t>
      </w:r>
    </w:p>
    <w:p w14:paraId="0730D3CE" w14:textId="77777777" w:rsidR="002D3C3A" w:rsidRPr="00F06836" w:rsidRDefault="002D3C3A" w:rsidP="00F068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049A5B7" w14:textId="21D21687" w:rsidR="00942F10" w:rsidRPr="00F06836" w:rsidRDefault="00942F10" w:rsidP="00F068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068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«РАЗНОЕ»</w:t>
      </w:r>
    </w:p>
    <w:p w14:paraId="74672569" w14:textId="456D18AE" w:rsidR="00942F10" w:rsidRPr="00F06836" w:rsidRDefault="00942F10" w:rsidP="00F068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F068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20. ПО ДВАДЦАТОМУ ВОПРОСУ:</w:t>
      </w:r>
    </w:p>
    <w:p w14:paraId="11E81E08" w14:textId="77777777" w:rsidR="00942F10" w:rsidRPr="00F06836" w:rsidRDefault="00942F10" w:rsidP="00F06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068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Дополнительное исследование работы государственных бюджетных учреждений «Жилищник» районов города Москвы, направленное рассмотрение депутатом Московской Городской Думы М.И. Яндиевым</w:t>
      </w:r>
    </w:p>
    <w:p w14:paraId="1C10E9DA" w14:textId="77777777" w:rsidR="00942F10" w:rsidRPr="00F06836" w:rsidRDefault="00942F10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14:paraId="6EB1601B" w14:textId="75D841F5" w:rsidR="002D3C3A" w:rsidRPr="00F06836" w:rsidRDefault="002D3C3A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Cs/>
          <w:sz w:val="24"/>
          <w:szCs w:val="24"/>
          <w:lang w:eastAsia="ru-RU"/>
        </w:rPr>
        <w:t>Информация принята к сведению.</w:t>
      </w:r>
    </w:p>
    <w:p w14:paraId="17D6AE4E" w14:textId="77777777" w:rsidR="00942F10" w:rsidRPr="00F06836" w:rsidRDefault="00942F10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14:paraId="04673A36" w14:textId="20440552" w:rsidR="002D3C3A" w:rsidRPr="00F06836" w:rsidRDefault="002052AA" w:rsidP="00F06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Cs/>
          <w:sz w:val="24"/>
          <w:szCs w:val="24"/>
          <w:lang w:eastAsia="ru-RU"/>
        </w:rPr>
        <w:t>Принято единогласное решение- внеочередное заседание СД МО Черемушки считать закрытым.</w:t>
      </w:r>
    </w:p>
    <w:p w14:paraId="5DBD54E7" w14:textId="77777777" w:rsidR="002052AA" w:rsidRPr="00F06836" w:rsidRDefault="002052AA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14:paraId="59C46274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lang w:eastAsia="ru-RU"/>
        </w:rPr>
        <w:t>Заседание завершилось в 20:30</w:t>
      </w:r>
    </w:p>
    <w:p w14:paraId="5E01E4DA" w14:textId="77777777" w:rsidR="00473459" w:rsidRPr="00F06836" w:rsidRDefault="00473459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33B0420" w14:textId="77777777" w:rsidR="00AC56D2" w:rsidRPr="00F06836" w:rsidRDefault="00AC56D2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AAFA054" w14:textId="3FB6C7A8" w:rsidR="00586C89" w:rsidRPr="00F06836" w:rsidRDefault="00586C89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муниципального округа Черемушки                                        </w:t>
      </w:r>
      <w:r w:rsidR="00281BC2" w:rsidRPr="00F068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Pr="00F068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Е.В. Минаева</w:t>
      </w:r>
    </w:p>
    <w:p w14:paraId="17C509EB" w14:textId="77777777" w:rsidR="00586C89" w:rsidRPr="00F06836" w:rsidRDefault="00586C89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73C01E2" w14:textId="77777777" w:rsidR="00586C89" w:rsidRPr="00F06836" w:rsidRDefault="00586C89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A1A03E2" w14:textId="33168BA3" w:rsidR="00AC56D2" w:rsidRPr="00F06836" w:rsidRDefault="00C43D65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Председательствующий депутат</w:t>
      </w:r>
      <w:r w:rsidR="00433659" w:rsidRPr="00F068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Совета </w:t>
      </w:r>
    </w:p>
    <w:p w14:paraId="3313E126" w14:textId="6216540B" w:rsidR="00AC56D2" w:rsidRPr="00F06836" w:rsidRDefault="00433659" w:rsidP="00F06836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депутатов муниципального округа Черемушки  </w:t>
      </w:r>
      <w:r w:rsidR="00C43D65" w:rsidRPr="00F068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</w:t>
      </w:r>
      <w:r w:rsidR="00281BC2" w:rsidRPr="00F068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43D65" w:rsidRPr="00F068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281BC2" w:rsidRPr="00F068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</w:t>
      </w:r>
      <w:r w:rsidRPr="00F068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</w:t>
      </w:r>
      <w:r w:rsidR="0012498C" w:rsidRPr="00F068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068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</w:t>
      </w:r>
      <w:r w:rsidR="00281BC2" w:rsidRPr="00F06836">
        <w:rPr>
          <w:rFonts w:ascii="Times New Roman" w:hAnsi="Times New Roman"/>
          <w:b/>
          <w:bCs/>
          <w:sz w:val="24"/>
          <w:szCs w:val="24"/>
          <w:lang w:eastAsia="ru-RU"/>
        </w:rPr>
        <w:t>А.Н. Баскаков</w:t>
      </w:r>
    </w:p>
    <w:p w14:paraId="1CB145CD" w14:textId="77777777" w:rsidR="00AC56D2" w:rsidRPr="00F06836" w:rsidRDefault="00AC56D2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50FA71F" w14:textId="77777777" w:rsidR="00AC56D2" w:rsidRPr="00F06836" w:rsidRDefault="00AC56D2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48B0862" w14:textId="77777777" w:rsidR="00AC56D2" w:rsidRPr="00F06836" w:rsidRDefault="00433659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lang w:eastAsia="ru-RU"/>
        </w:rPr>
        <w:t>Секретарь заседания Совета депутатов</w:t>
      </w:r>
    </w:p>
    <w:p w14:paraId="24CD7351" w14:textId="0DA305F0" w:rsidR="00AC56D2" w:rsidRPr="00F06836" w:rsidRDefault="00140274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6836"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="00433659" w:rsidRPr="00F068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униципального округа Черемушки                           </w:t>
      </w:r>
      <w:r w:rsidR="00281BC2" w:rsidRPr="00F068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433659" w:rsidRPr="00F068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</w:t>
      </w:r>
      <w:r w:rsidR="0012498C" w:rsidRPr="00F068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33659" w:rsidRPr="00F068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281BC2" w:rsidRPr="00F068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433659" w:rsidRPr="00F068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9D7771" w:rsidRPr="00F06836">
        <w:rPr>
          <w:rFonts w:ascii="Times New Roman" w:hAnsi="Times New Roman"/>
          <w:b/>
          <w:bCs/>
          <w:sz w:val="24"/>
          <w:szCs w:val="24"/>
          <w:lang w:eastAsia="ru-RU"/>
        </w:rPr>
        <w:t>Д.А. Карпова</w:t>
      </w:r>
    </w:p>
    <w:p w14:paraId="78CDAA7D" w14:textId="77777777" w:rsidR="007867E1" w:rsidRPr="00F06836" w:rsidRDefault="007867E1" w:rsidP="00F068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7867E1" w:rsidRPr="00F06836" w:rsidSect="00BD1A7B">
      <w:headerReference w:type="default" r:id="rId14"/>
      <w:pgSz w:w="11906" w:h="16838"/>
      <w:pgMar w:top="568" w:right="566" w:bottom="709" w:left="1134" w:header="19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AB26F" w14:textId="77777777" w:rsidR="00147A33" w:rsidRDefault="00147A33">
      <w:pPr>
        <w:spacing w:after="0" w:line="240" w:lineRule="auto"/>
      </w:pPr>
      <w:r>
        <w:separator/>
      </w:r>
    </w:p>
  </w:endnote>
  <w:endnote w:type="continuationSeparator" w:id="0">
    <w:p w14:paraId="15176D85" w14:textId="77777777" w:rsidR="00147A33" w:rsidRDefault="0014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Arial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F24A6" w14:textId="77777777" w:rsidR="00147A33" w:rsidRDefault="00147A33">
      <w:pPr>
        <w:spacing w:after="0" w:line="240" w:lineRule="auto"/>
      </w:pPr>
      <w:r>
        <w:separator/>
      </w:r>
    </w:p>
  </w:footnote>
  <w:footnote w:type="continuationSeparator" w:id="0">
    <w:p w14:paraId="578D2DF0" w14:textId="77777777" w:rsidR="00147A33" w:rsidRDefault="0014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3D76D" w14:textId="77777777" w:rsidR="00C605C0" w:rsidRDefault="00C605C0">
    <w:pPr>
      <w:pStyle w:val="af7"/>
      <w:jc w:val="center"/>
    </w:pPr>
    <w:r>
      <w:fldChar w:fldCharType="begin"/>
    </w:r>
    <w:r>
      <w:instrText>PAGE</w:instrText>
    </w:r>
    <w:r>
      <w:fldChar w:fldCharType="separate"/>
    </w:r>
    <w:r w:rsidR="00E95C83">
      <w:rPr>
        <w:noProof/>
      </w:rPr>
      <w:t>18</w:t>
    </w:r>
    <w:r>
      <w:fldChar w:fldCharType="end"/>
    </w:r>
  </w:p>
  <w:p w14:paraId="191C3503" w14:textId="77777777" w:rsidR="00C605C0" w:rsidRDefault="00C605C0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6426DA"/>
    <w:multiLevelType w:val="multilevel"/>
    <w:tmpl w:val="64C68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6192966"/>
    <w:multiLevelType w:val="hybridMultilevel"/>
    <w:tmpl w:val="B504CA60"/>
    <w:styleLink w:val="a"/>
    <w:lvl w:ilvl="0" w:tplc="51825D9C">
      <w:start w:val="1"/>
      <w:numFmt w:val="decimal"/>
      <w:lvlText w:val="%1)"/>
      <w:lvlJc w:val="left"/>
      <w:pPr>
        <w:tabs>
          <w:tab w:val="num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47982">
      <w:start w:val="1"/>
      <w:numFmt w:val="decimal"/>
      <w:lvlText w:val="%2)"/>
      <w:lvlJc w:val="left"/>
      <w:pPr>
        <w:tabs>
          <w:tab w:val="left" w:pos="998"/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A2B02">
      <w:start w:val="1"/>
      <w:numFmt w:val="decimal"/>
      <w:lvlText w:val="%3)"/>
      <w:lvlJc w:val="left"/>
      <w:pPr>
        <w:tabs>
          <w:tab w:val="left" w:pos="998"/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CB0CC">
      <w:start w:val="1"/>
      <w:numFmt w:val="decimal"/>
      <w:lvlText w:val="%4)"/>
      <w:lvlJc w:val="left"/>
      <w:pPr>
        <w:tabs>
          <w:tab w:val="left" w:pos="998"/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494C2">
      <w:start w:val="1"/>
      <w:numFmt w:val="decimal"/>
      <w:lvlText w:val="%5)"/>
      <w:lvlJc w:val="left"/>
      <w:pPr>
        <w:tabs>
          <w:tab w:val="left" w:pos="998"/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0D69E">
      <w:start w:val="1"/>
      <w:numFmt w:val="decimal"/>
      <w:lvlText w:val="%6)"/>
      <w:lvlJc w:val="left"/>
      <w:pPr>
        <w:tabs>
          <w:tab w:val="left" w:pos="998"/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CE822">
      <w:start w:val="1"/>
      <w:numFmt w:val="decimal"/>
      <w:lvlText w:val="%7)"/>
      <w:lvlJc w:val="left"/>
      <w:pPr>
        <w:tabs>
          <w:tab w:val="left" w:pos="998"/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84E16">
      <w:start w:val="1"/>
      <w:numFmt w:val="decimal"/>
      <w:lvlText w:val="%8)"/>
      <w:lvlJc w:val="left"/>
      <w:pPr>
        <w:tabs>
          <w:tab w:val="left" w:pos="998"/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62610">
      <w:start w:val="1"/>
      <w:numFmt w:val="decimal"/>
      <w:lvlText w:val="%9)"/>
      <w:lvlJc w:val="left"/>
      <w:pPr>
        <w:tabs>
          <w:tab w:val="left" w:pos="998"/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8485452"/>
    <w:multiLevelType w:val="hybridMultilevel"/>
    <w:tmpl w:val="C53C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E435B"/>
    <w:multiLevelType w:val="hybridMultilevel"/>
    <w:tmpl w:val="BBD43816"/>
    <w:lvl w:ilvl="0" w:tplc="8F6EFA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65C7B"/>
    <w:multiLevelType w:val="hybridMultilevel"/>
    <w:tmpl w:val="0E60D8E2"/>
    <w:lvl w:ilvl="0" w:tplc="ED9E7D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D301A"/>
    <w:multiLevelType w:val="hybridMultilevel"/>
    <w:tmpl w:val="EB666F42"/>
    <w:lvl w:ilvl="0" w:tplc="1882855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091053"/>
    <w:multiLevelType w:val="multilevel"/>
    <w:tmpl w:val="33091053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9">
    <w:nsid w:val="367B5854"/>
    <w:multiLevelType w:val="hybridMultilevel"/>
    <w:tmpl w:val="F8EC0554"/>
    <w:lvl w:ilvl="0" w:tplc="286C3E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751D18"/>
    <w:multiLevelType w:val="multilevel"/>
    <w:tmpl w:val="38751D1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CA2BF4"/>
    <w:multiLevelType w:val="hybridMultilevel"/>
    <w:tmpl w:val="E79AA0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2">
    <w:nsid w:val="3DE35D4A"/>
    <w:multiLevelType w:val="hybridMultilevel"/>
    <w:tmpl w:val="F7B201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A2987"/>
    <w:multiLevelType w:val="hybridMultilevel"/>
    <w:tmpl w:val="A0543366"/>
    <w:lvl w:ilvl="0" w:tplc="E160C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4873057"/>
    <w:multiLevelType w:val="hybridMultilevel"/>
    <w:tmpl w:val="18421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776CF3"/>
    <w:multiLevelType w:val="hybridMultilevel"/>
    <w:tmpl w:val="D0780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F7362"/>
    <w:multiLevelType w:val="hybridMultilevel"/>
    <w:tmpl w:val="B17A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A3C4F"/>
    <w:multiLevelType w:val="hybridMultilevel"/>
    <w:tmpl w:val="256E4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B38B4"/>
    <w:multiLevelType w:val="hybridMultilevel"/>
    <w:tmpl w:val="01707AFA"/>
    <w:styleLink w:val="1"/>
    <w:lvl w:ilvl="0" w:tplc="69E63516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625E04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3C6618">
      <w:start w:val="1"/>
      <w:numFmt w:val="lowerRoman"/>
      <w:lvlText w:val="%3."/>
      <w:lvlJc w:val="left"/>
      <w:pPr>
        <w:ind w:left="25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6077E0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00617E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789D4E">
      <w:start w:val="1"/>
      <w:numFmt w:val="lowerRoman"/>
      <w:lvlText w:val="%6."/>
      <w:lvlJc w:val="left"/>
      <w:pPr>
        <w:ind w:left="46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3A9E60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1E0958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328C20">
      <w:start w:val="1"/>
      <w:numFmt w:val="lowerRoman"/>
      <w:lvlText w:val="%9."/>
      <w:lvlJc w:val="left"/>
      <w:pPr>
        <w:ind w:left="682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01338DA"/>
    <w:multiLevelType w:val="hybridMultilevel"/>
    <w:tmpl w:val="8DEE57F8"/>
    <w:lvl w:ilvl="0" w:tplc="92101DE8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D551C"/>
    <w:multiLevelType w:val="hybridMultilevel"/>
    <w:tmpl w:val="E6DC203A"/>
    <w:lvl w:ilvl="0" w:tplc="AC9A0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0312D2"/>
    <w:multiLevelType w:val="hybridMultilevel"/>
    <w:tmpl w:val="30EE8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C0E90"/>
    <w:multiLevelType w:val="hybridMultilevel"/>
    <w:tmpl w:val="E0A6D692"/>
    <w:lvl w:ilvl="0" w:tplc="20BADCE0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7C6690A"/>
    <w:multiLevelType w:val="hybridMultilevel"/>
    <w:tmpl w:val="A550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6461F"/>
    <w:multiLevelType w:val="multilevel"/>
    <w:tmpl w:val="97EE3400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14357B6"/>
    <w:multiLevelType w:val="hybridMultilevel"/>
    <w:tmpl w:val="0526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035EA5"/>
    <w:multiLevelType w:val="hybridMultilevel"/>
    <w:tmpl w:val="BDB69C80"/>
    <w:lvl w:ilvl="0" w:tplc="4CC69B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5E4F22"/>
    <w:multiLevelType w:val="hybridMultilevel"/>
    <w:tmpl w:val="01A8E420"/>
    <w:styleLink w:val="a0"/>
    <w:lvl w:ilvl="0" w:tplc="57BE8F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879B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E811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89E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42E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8F4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1DD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AA1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8B01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7A21258D"/>
    <w:multiLevelType w:val="multilevel"/>
    <w:tmpl w:val="7A21258D"/>
    <w:lvl w:ilvl="0">
      <w:start w:val="1"/>
      <w:numFmt w:val="decimal"/>
      <w:lvlText w:val="%1)"/>
      <w:lvlJc w:val="left"/>
      <w:pPr>
        <w:tabs>
          <w:tab w:val="left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998"/>
          <w:tab w:val="left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left" w:pos="998"/>
          <w:tab w:val="left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left" w:pos="998"/>
          <w:tab w:val="left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left" w:pos="998"/>
          <w:tab w:val="left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left" w:pos="998"/>
          <w:tab w:val="left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left" w:pos="998"/>
          <w:tab w:val="left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left" w:pos="998"/>
          <w:tab w:val="left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left" w:pos="998"/>
          <w:tab w:val="left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7E4F6F34"/>
    <w:multiLevelType w:val="hybridMultilevel"/>
    <w:tmpl w:val="01707AFA"/>
    <w:numStyleLink w:val="1"/>
  </w:abstractNum>
  <w:num w:numId="1">
    <w:abstractNumId w:val="1"/>
  </w:num>
  <w:num w:numId="2">
    <w:abstractNumId w:val="27"/>
  </w:num>
  <w:num w:numId="3">
    <w:abstractNumId w:val="2"/>
  </w:num>
  <w:num w:numId="4">
    <w:abstractNumId w:val="17"/>
  </w:num>
  <w:num w:numId="5">
    <w:abstractNumId w:val="3"/>
  </w:num>
  <w:num w:numId="6">
    <w:abstractNumId w:val="13"/>
  </w:num>
  <w:num w:numId="7">
    <w:abstractNumId w:val="26"/>
  </w:num>
  <w:num w:numId="8">
    <w:abstractNumId w:val="14"/>
  </w:num>
  <w:num w:numId="9">
    <w:abstractNumId w:val="11"/>
  </w:num>
  <w:num w:numId="10">
    <w:abstractNumId w:val="23"/>
  </w:num>
  <w:num w:numId="11">
    <w:abstractNumId w:val="9"/>
  </w:num>
  <w:num w:numId="12">
    <w:abstractNumId w:val="21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25"/>
  </w:num>
  <w:num w:numId="17">
    <w:abstractNumId w:val="7"/>
  </w:num>
  <w:num w:numId="18">
    <w:abstractNumId w:val="1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4"/>
  </w:num>
  <w:num w:numId="26">
    <w:abstractNumId w:val="18"/>
  </w:num>
  <w:num w:numId="27">
    <w:abstractNumId w:val="29"/>
  </w:num>
  <w:num w:numId="28">
    <w:abstractNumId w:val="5"/>
  </w:num>
  <w:num w:numId="29">
    <w:abstractNumId w:val="10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D2"/>
    <w:rsid w:val="00007B27"/>
    <w:rsid w:val="0001032B"/>
    <w:rsid w:val="00011E83"/>
    <w:rsid w:val="00012F77"/>
    <w:rsid w:val="00016A8D"/>
    <w:rsid w:val="000322B3"/>
    <w:rsid w:val="00034653"/>
    <w:rsid w:val="00040C74"/>
    <w:rsid w:val="00051CD2"/>
    <w:rsid w:val="000621CB"/>
    <w:rsid w:val="00074A58"/>
    <w:rsid w:val="00074EB4"/>
    <w:rsid w:val="00080CAE"/>
    <w:rsid w:val="000A2ACE"/>
    <w:rsid w:val="000A3254"/>
    <w:rsid w:val="000B02E5"/>
    <w:rsid w:val="000B0EF0"/>
    <w:rsid w:val="000D0019"/>
    <w:rsid w:val="000D7AAB"/>
    <w:rsid w:val="000E3005"/>
    <w:rsid w:val="000F3097"/>
    <w:rsid w:val="000F5A6B"/>
    <w:rsid w:val="001009A3"/>
    <w:rsid w:val="00107BD6"/>
    <w:rsid w:val="00111FCA"/>
    <w:rsid w:val="0011566D"/>
    <w:rsid w:val="00123AAA"/>
    <w:rsid w:val="0012498C"/>
    <w:rsid w:val="0012538C"/>
    <w:rsid w:val="0012619D"/>
    <w:rsid w:val="00136631"/>
    <w:rsid w:val="00140274"/>
    <w:rsid w:val="0014618A"/>
    <w:rsid w:val="00147A33"/>
    <w:rsid w:val="00155040"/>
    <w:rsid w:val="00160F9C"/>
    <w:rsid w:val="001632A8"/>
    <w:rsid w:val="00196DCA"/>
    <w:rsid w:val="001A1916"/>
    <w:rsid w:val="001A7684"/>
    <w:rsid w:val="001C4C2D"/>
    <w:rsid w:val="001D2B75"/>
    <w:rsid w:val="001D4CD2"/>
    <w:rsid w:val="001E5D04"/>
    <w:rsid w:val="001E6BD1"/>
    <w:rsid w:val="001E7053"/>
    <w:rsid w:val="001E72B8"/>
    <w:rsid w:val="001F0E78"/>
    <w:rsid w:val="001F2277"/>
    <w:rsid w:val="001F510F"/>
    <w:rsid w:val="001F6F66"/>
    <w:rsid w:val="001F7BC8"/>
    <w:rsid w:val="00200172"/>
    <w:rsid w:val="00204AB6"/>
    <w:rsid w:val="002052AA"/>
    <w:rsid w:val="00206A86"/>
    <w:rsid w:val="002076FD"/>
    <w:rsid w:val="00233CFE"/>
    <w:rsid w:val="002402FC"/>
    <w:rsid w:val="00245338"/>
    <w:rsid w:val="00251D22"/>
    <w:rsid w:val="002641E9"/>
    <w:rsid w:val="0026760B"/>
    <w:rsid w:val="00281BC2"/>
    <w:rsid w:val="0028463D"/>
    <w:rsid w:val="00285DC6"/>
    <w:rsid w:val="002930D5"/>
    <w:rsid w:val="00294D82"/>
    <w:rsid w:val="00295079"/>
    <w:rsid w:val="002952EA"/>
    <w:rsid w:val="002A4C1A"/>
    <w:rsid w:val="002B1E6F"/>
    <w:rsid w:val="002B4F5F"/>
    <w:rsid w:val="002D3C3A"/>
    <w:rsid w:val="002D5A80"/>
    <w:rsid w:val="002D6612"/>
    <w:rsid w:val="002D76B4"/>
    <w:rsid w:val="002E0FCB"/>
    <w:rsid w:val="002E32C3"/>
    <w:rsid w:val="002E455C"/>
    <w:rsid w:val="002F649D"/>
    <w:rsid w:val="003043D4"/>
    <w:rsid w:val="0031164C"/>
    <w:rsid w:val="00336517"/>
    <w:rsid w:val="00343392"/>
    <w:rsid w:val="00353CD6"/>
    <w:rsid w:val="00354268"/>
    <w:rsid w:val="00363CFC"/>
    <w:rsid w:val="0037540A"/>
    <w:rsid w:val="00376AB4"/>
    <w:rsid w:val="00384629"/>
    <w:rsid w:val="003946F3"/>
    <w:rsid w:val="003B4B6F"/>
    <w:rsid w:val="003E5FC8"/>
    <w:rsid w:val="003F4C1B"/>
    <w:rsid w:val="003F7250"/>
    <w:rsid w:val="0040439C"/>
    <w:rsid w:val="0040691C"/>
    <w:rsid w:val="00424E09"/>
    <w:rsid w:val="00425A49"/>
    <w:rsid w:val="00433659"/>
    <w:rsid w:val="00440F55"/>
    <w:rsid w:val="00462167"/>
    <w:rsid w:val="00465949"/>
    <w:rsid w:val="0047105C"/>
    <w:rsid w:val="00473459"/>
    <w:rsid w:val="00474B20"/>
    <w:rsid w:val="00480EF1"/>
    <w:rsid w:val="004A1CF2"/>
    <w:rsid w:val="004A4B97"/>
    <w:rsid w:val="004C24C6"/>
    <w:rsid w:val="004C7C0F"/>
    <w:rsid w:val="004D052C"/>
    <w:rsid w:val="004D2F46"/>
    <w:rsid w:val="004E045D"/>
    <w:rsid w:val="004E6D93"/>
    <w:rsid w:val="004E7F34"/>
    <w:rsid w:val="005072D8"/>
    <w:rsid w:val="00523F5F"/>
    <w:rsid w:val="00537F38"/>
    <w:rsid w:val="005406F1"/>
    <w:rsid w:val="00541EC6"/>
    <w:rsid w:val="00547633"/>
    <w:rsid w:val="00561432"/>
    <w:rsid w:val="00561974"/>
    <w:rsid w:val="005637C6"/>
    <w:rsid w:val="00571883"/>
    <w:rsid w:val="005744DF"/>
    <w:rsid w:val="00574517"/>
    <w:rsid w:val="00576E20"/>
    <w:rsid w:val="00586C89"/>
    <w:rsid w:val="00586DF8"/>
    <w:rsid w:val="005A00FC"/>
    <w:rsid w:val="005A3E63"/>
    <w:rsid w:val="005D4C77"/>
    <w:rsid w:val="005D7924"/>
    <w:rsid w:val="005E3D77"/>
    <w:rsid w:val="005F5699"/>
    <w:rsid w:val="0060098C"/>
    <w:rsid w:val="006021F0"/>
    <w:rsid w:val="0061307F"/>
    <w:rsid w:val="006178FB"/>
    <w:rsid w:val="00626C9E"/>
    <w:rsid w:val="00643C3B"/>
    <w:rsid w:val="006455C8"/>
    <w:rsid w:val="006757A5"/>
    <w:rsid w:val="00685BAD"/>
    <w:rsid w:val="00685C63"/>
    <w:rsid w:val="00686874"/>
    <w:rsid w:val="00692A24"/>
    <w:rsid w:val="006A078E"/>
    <w:rsid w:val="006B3FEE"/>
    <w:rsid w:val="006B4691"/>
    <w:rsid w:val="006B520C"/>
    <w:rsid w:val="006C2281"/>
    <w:rsid w:val="006C4BF1"/>
    <w:rsid w:val="006C531B"/>
    <w:rsid w:val="006D1A6E"/>
    <w:rsid w:val="006D2C49"/>
    <w:rsid w:val="006D73C2"/>
    <w:rsid w:val="006E5A05"/>
    <w:rsid w:val="006F4A84"/>
    <w:rsid w:val="0070610B"/>
    <w:rsid w:val="00711874"/>
    <w:rsid w:val="00722DFD"/>
    <w:rsid w:val="00724BA3"/>
    <w:rsid w:val="007340F0"/>
    <w:rsid w:val="00745F91"/>
    <w:rsid w:val="00751866"/>
    <w:rsid w:val="00760178"/>
    <w:rsid w:val="00760E92"/>
    <w:rsid w:val="007779D6"/>
    <w:rsid w:val="007867E1"/>
    <w:rsid w:val="007A3AED"/>
    <w:rsid w:val="007B1BC4"/>
    <w:rsid w:val="007B6FA7"/>
    <w:rsid w:val="007C0592"/>
    <w:rsid w:val="007C1E76"/>
    <w:rsid w:val="007D5565"/>
    <w:rsid w:val="007E5A7C"/>
    <w:rsid w:val="0080451A"/>
    <w:rsid w:val="0081176A"/>
    <w:rsid w:val="00820F51"/>
    <w:rsid w:val="008240A2"/>
    <w:rsid w:val="008411FE"/>
    <w:rsid w:val="00842C42"/>
    <w:rsid w:val="00856EE3"/>
    <w:rsid w:val="00857B65"/>
    <w:rsid w:val="0086528F"/>
    <w:rsid w:val="00873D77"/>
    <w:rsid w:val="00875F0F"/>
    <w:rsid w:val="0087791F"/>
    <w:rsid w:val="0088060A"/>
    <w:rsid w:val="00882F8D"/>
    <w:rsid w:val="008B64BF"/>
    <w:rsid w:val="008C2E62"/>
    <w:rsid w:val="008C4D43"/>
    <w:rsid w:val="008C73C7"/>
    <w:rsid w:val="008D22AD"/>
    <w:rsid w:val="008D5E6D"/>
    <w:rsid w:val="008E45AD"/>
    <w:rsid w:val="008F13E4"/>
    <w:rsid w:val="008F2034"/>
    <w:rsid w:val="008F353C"/>
    <w:rsid w:val="008F4B9A"/>
    <w:rsid w:val="00904D14"/>
    <w:rsid w:val="00914B7F"/>
    <w:rsid w:val="00934FC1"/>
    <w:rsid w:val="0093513C"/>
    <w:rsid w:val="00942F10"/>
    <w:rsid w:val="00946069"/>
    <w:rsid w:val="0095172D"/>
    <w:rsid w:val="00951780"/>
    <w:rsid w:val="00952960"/>
    <w:rsid w:val="00955035"/>
    <w:rsid w:val="009615C5"/>
    <w:rsid w:val="009739C9"/>
    <w:rsid w:val="00980E02"/>
    <w:rsid w:val="00981DF1"/>
    <w:rsid w:val="0099716F"/>
    <w:rsid w:val="009A0579"/>
    <w:rsid w:val="009A1CBA"/>
    <w:rsid w:val="009A3C30"/>
    <w:rsid w:val="009A59E7"/>
    <w:rsid w:val="009B17A6"/>
    <w:rsid w:val="009C4933"/>
    <w:rsid w:val="009C598A"/>
    <w:rsid w:val="009D7771"/>
    <w:rsid w:val="009F32C4"/>
    <w:rsid w:val="009F3A25"/>
    <w:rsid w:val="00A16D68"/>
    <w:rsid w:val="00A248F1"/>
    <w:rsid w:val="00A263C8"/>
    <w:rsid w:val="00A30B43"/>
    <w:rsid w:val="00A34423"/>
    <w:rsid w:val="00A430AA"/>
    <w:rsid w:val="00A5066A"/>
    <w:rsid w:val="00A53C25"/>
    <w:rsid w:val="00A77239"/>
    <w:rsid w:val="00A809F2"/>
    <w:rsid w:val="00A9510D"/>
    <w:rsid w:val="00A96B65"/>
    <w:rsid w:val="00AC2547"/>
    <w:rsid w:val="00AC56D2"/>
    <w:rsid w:val="00AC7B73"/>
    <w:rsid w:val="00AD23BC"/>
    <w:rsid w:val="00AD50EA"/>
    <w:rsid w:val="00AE49F5"/>
    <w:rsid w:val="00AF2407"/>
    <w:rsid w:val="00B04020"/>
    <w:rsid w:val="00B045BD"/>
    <w:rsid w:val="00B240DB"/>
    <w:rsid w:val="00B3781B"/>
    <w:rsid w:val="00B54574"/>
    <w:rsid w:val="00B65727"/>
    <w:rsid w:val="00B66A12"/>
    <w:rsid w:val="00B8486B"/>
    <w:rsid w:val="00B87075"/>
    <w:rsid w:val="00BA6A19"/>
    <w:rsid w:val="00BD1A7B"/>
    <w:rsid w:val="00BE4783"/>
    <w:rsid w:val="00BE7ADB"/>
    <w:rsid w:val="00BE7E3D"/>
    <w:rsid w:val="00BF7C58"/>
    <w:rsid w:val="00C03E3A"/>
    <w:rsid w:val="00C3192E"/>
    <w:rsid w:val="00C3214B"/>
    <w:rsid w:val="00C35058"/>
    <w:rsid w:val="00C43D65"/>
    <w:rsid w:val="00C4648D"/>
    <w:rsid w:val="00C5467D"/>
    <w:rsid w:val="00C55EF8"/>
    <w:rsid w:val="00C605C0"/>
    <w:rsid w:val="00C60E9F"/>
    <w:rsid w:val="00C8273C"/>
    <w:rsid w:val="00C86E37"/>
    <w:rsid w:val="00C93C19"/>
    <w:rsid w:val="00CA0EE2"/>
    <w:rsid w:val="00CA2F34"/>
    <w:rsid w:val="00CA7809"/>
    <w:rsid w:val="00CB03B5"/>
    <w:rsid w:val="00CB4035"/>
    <w:rsid w:val="00CC5872"/>
    <w:rsid w:val="00CD4718"/>
    <w:rsid w:val="00CD6DF1"/>
    <w:rsid w:val="00CE23DF"/>
    <w:rsid w:val="00CE27E6"/>
    <w:rsid w:val="00CE2EE6"/>
    <w:rsid w:val="00CE5532"/>
    <w:rsid w:val="00CE604F"/>
    <w:rsid w:val="00CF3F69"/>
    <w:rsid w:val="00D1003B"/>
    <w:rsid w:val="00D47F57"/>
    <w:rsid w:val="00D838D7"/>
    <w:rsid w:val="00D84E3B"/>
    <w:rsid w:val="00DB0967"/>
    <w:rsid w:val="00DB69D3"/>
    <w:rsid w:val="00DB7855"/>
    <w:rsid w:val="00DC5430"/>
    <w:rsid w:val="00DD0F87"/>
    <w:rsid w:val="00DD5FA4"/>
    <w:rsid w:val="00DE1B7F"/>
    <w:rsid w:val="00DE5919"/>
    <w:rsid w:val="00DF0C94"/>
    <w:rsid w:val="00DF0E7F"/>
    <w:rsid w:val="00DF3A2D"/>
    <w:rsid w:val="00E24A39"/>
    <w:rsid w:val="00E2764C"/>
    <w:rsid w:val="00E27F07"/>
    <w:rsid w:val="00E3453D"/>
    <w:rsid w:val="00E40416"/>
    <w:rsid w:val="00E4228D"/>
    <w:rsid w:val="00E4441F"/>
    <w:rsid w:val="00E5174A"/>
    <w:rsid w:val="00E52B47"/>
    <w:rsid w:val="00E82C3E"/>
    <w:rsid w:val="00E90F2F"/>
    <w:rsid w:val="00E93330"/>
    <w:rsid w:val="00E95BBC"/>
    <w:rsid w:val="00E95C83"/>
    <w:rsid w:val="00EA36C0"/>
    <w:rsid w:val="00EA56F7"/>
    <w:rsid w:val="00EA6DCB"/>
    <w:rsid w:val="00EA7035"/>
    <w:rsid w:val="00EB2CBB"/>
    <w:rsid w:val="00EB56D7"/>
    <w:rsid w:val="00EB577A"/>
    <w:rsid w:val="00EC1E56"/>
    <w:rsid w:val="00ED532C"/>
    <w:rsid w:val="00ED77A5"/>
    <w:rsid w:val="00EE6CAA"/>
    <w:rsid w:val="00EF694D"/>
    <w:rsid w:val="00F06836"/>
    <w:rsid w:val="00F11303"/>
    <w:rsid w:val="00F11C02"/>
    <w:rsid w:val="00F32784"/>
    <w:rsid w:val="00F346F9"/>
    <w:rsid w:val="00F35C22"/>
    <w:rsid w:val="00F46370"/>
    <w:rsid w:val="00F63759"/>
    <w:rsid w:val="00F71BA9"/>
    <w:rsid w:val="00F86C46"/>
    <w:rsid w:val="00F9518D"/>
    <w:rsid w:val="00FB00CD"/>
    <w:rsid w:val="00FB4B2F"/>
    <w:rsid w:val="00FC1D19"/>
    <w:rsid w:val="00FC4912"/>
    <w:rsid w:val="00FD739C"/>
    <w:rsid w:val="00FE3542"/>
    <w:rsid w:val="00FE6FF0"/>
    <w:rsid w:val="00FF02A9"/>
    <w:rsid w:val="00FF1F5F"/>
    <w:rsid w:val="00FF268D"/>
    <w:rsid w:val="00FF6BA1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88C1"/>
  <w15:docId w15:val="{7A4BC08B-D0D0-4C9E-A7DA-AC84334D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1"/>
    <w:next w:val="a1"/>
    <w:link w:val="11"/>
    <w:qFormat/>
    <w:locked/>
    <w:rsid w:val="00230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qFormat/>
    <w:locked/>
    <w:pPr>
      <w:keepNext/>
      <w:numPr>
        <w:ilvl w:val="1"/>
        <w:numId w:val="1"/>
      </w:numPr>
      <w:suppressAutoHyphens/>
      <w:spacing w:after="0" w:line="240" w:lineRule="auto"/>
      <w:ind w:left="2160" w:firstLine="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3">
    <w:name w:val="heading 3"/>
    <w:basedOn w:val="a1"/>
    <w:qFormat/>
    <w:locked/>
    <w:rsid w:val="00BA5E09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1"/>
    <w:next w:val="a1"/>
    <w:link w:val="40"/>
    <w:qFormat/>
    <w:locked/>
    <w:rsid w:val="00230D7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locked/>
    <w:rsid w:val="00230D79"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locked/>
    <w:rsid w:val="00230D7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locked/>
    <w:rsid w:val="00230D7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locked/>
    <w:rsid w:val="00230D7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5">
    <w:name w:val="Текст выноски Знак"/>
    <w:basedOn w:val="a2"/>
    <w:uiPriority w:val="99"/>
    <w:qFormat/>
    <w:locked/>
    <w:rPr>
      <w:rFonts w:ascii="Tahoma" w:hAnsi="Tahoma" w:cs="Times New Roman"/>
      <w:sz w:val="16"/>
    </w:rPr>
  </w:style>
  <w:style w:type="character" w:customStyle="1" w:styleId="a6">
    <w:name w:val="Верхний колонтитул Знак"/>
    <w:basedOn w:val="a2"/>
    <w:qFormat/>
    <w:locked/>
    <w:rPr>
      <w:rFonts w:cs="Times New Roman"/>
      <w:lang w:eastAsia="en-US"/>
    </w:rPr>
  </w:style>
  <w:style w:type="character" w:customStyle="1" w:styleId="a7">
    <w:name w:val="Нижний колонтитул Знак"/>
    <w:basedOn w:val="a2"/>
    <w:qFormat/>
    <w:locked/>
    <w:rPr>
      <w:rFonts w:cs="Times New Roman"/>
      <w:lang w:eastAsia="en-US"/>
    </w:rPr>
  </w:style>
  <w:style w:type="character" w:customStyle="1" w:styleId="20">
    <w:name w:val="Заголовок 2 Знак"/>
    <w:basedOn w:val="a2"/>
    <w:link w:val="2"/>
    <w:qFormat/>
    <w:rPr>
      <w:rFonts w:ascii="Times New Roman" w:eastAsia="Times New Roman" w:hAnsi="Times New Roman"/>
      <w:b/>
      <w:sz w:val="28"/>
      <w:lang w:eastAsia="zh-CN"/>
    </w:rPr>
  </w:style>
  <w:style w:type="character" w:customStyle="1" w:styleId="a8">
    <w:name w:val="Основной текст с отступом Знак"/>
    <w:basedOn w:val="a2"/>
    <w:qFormat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s1">
    <w:name w:val="s1"/>
    <w:basedOn w:val="a2"/>
    <w:qFormat/>
  </w:style>
  <w:style w:type="character" w:customStyle="1" w:styleId="s2">
    <w:name w:val="s2"/>
    <w:basedOn w:val="a2"/>
    <w:qFormat/>
  </w:style>
  <w:style w:type="character" w:customStyle="1" w:styleId="a9">
    <w:name w:val="Подзаголовок Знак"/>
    <w:basedOn w:val="a2"/>
    <w:qFormat/>
    <w:rsid w:val="00665D62"/>
    <w:rPr>
      <w:b/>
      <w:sz w:val="28"/>
      <w:szCs w:val="22"/>
      <w:lang w:eastAsia="en-US"/>
    </w:rPr>
  </w:style>
  <w:style w:type="character" w:styleId="aa">
    <w:name w:val="Strong"/>
    <w:uiPriority w:val="22"/>
    <w:qFormat/>
    <w:locked/>
    <w:rsid w:val="00DD7A7C"/>
    <w:rPr>
      <w:b/>
      <w:bCs/>
    </w:rPr>
  </w:style>
  <w:style w:type="character" w:customStyle="1" w:styleId="ConsPlusNormal">
    <w:name w:val="ConsPlusNormal Знак"/>
    <w:link w:val="ConsPlusNormal"/>
    <w:qFormat/>
    <w:rsid w:val="006613CF"/>
    <w:rPr>
      <w:rFonts w:ascii="Times New Roman" w:hAnsi="Times New Roman"/>
      <w:b/>
      <w:bCs/>
      <w:sz w:val="28"/>
      <w:szCs w:val="28"/>
    </w:rPr>
  </w:style>
  <w:style w:type="character" w:customStyle="1" w:styleId="11">
    <w:name w:val="Заголовок 1 Знак1"/>
    <w:link w:val="10"/>
    <w:qFormat/>
    <w:rsid w:val="002B1632"/>
    <w:rPr>
      <w:rFonts w:ascii="Times New Roman" w:eastAsia="Times New Roman" w:hAnsi="Times New Roman" w:cs="Times New Roman"/>
      <w:color w:val="000000"/>
      <w:spacing w:val="3"/>
      <w:w w:val="100"/>
      <w:sz w:val="24"/>
      <w:szCs w:val="24"/>
      <w:shd w:val="clear" w:color="auto" w:fill="FFFFFF"/>
      <w:lang w:val="ru-RU"/>
    </w:rPr>
  </w:style>
  <w:style w:type="character" w:customStyle="1" w:styleId="ab">
    <w:name w:val="Ссылка"/>
    <w:qFormat/>
    <w:rsid w:val="00A63B99"/>
    <w:rPr>
      <w:color w:val="0000FF"/>
      <w:u w:val="single" w:color="0000FF"/>
    </w:rPr>
  </w:style>
  <w:style w:type="character" w:customStyle="1" w:styleId="Hyperlink0">
    <w:name w:val="Hyperlink.0"/>
    <w:basedOn w:val="ab"/>
    <w:qFormat/>
    <w:rsid w:val="00A63B99"/>
    <w:rPr>
      <w:color w:val="0000FF"/>
      <w:u w:val="single" w:color="0000FF"/>
      <w:lang w:val="ru-RU"/>
    </w:rPr>
  </w:style>
  <w:style w:type="character" w:customStyle="1" w:styleId="ac">
    <w:name w:val="Цветовое выделение"/>
    <w:uiPriority w:val="99"/>
    <w:qFormat/>
    <w:rsid w:val="00D43197"/>
    <w:rPr>
      <w:b/>
      <w:color w:val="26282F"/>
    </w:rPr>
  </w:style>
  <w:style w:type="character" w:customStyle="1" w:styleId="apple-converted-space">
    <w:name w:val="apple-converted-space"/>
    <w:basedOn w:val="a2"/>
    <w:qFormat/>
    <w:rsid w:val="00D43197"/>
  </w:style>
  <w:style w:type="character" w:customStyle="1" w:styleId="30">
    <w:name w:val="Основной текст с отступом 3 Знак"/>
    <w:basedOn w:val="a2"/>
    <w:link w:val="31"/>
    <w:qFormat/>
    <w:rsid w:val="00BA5E09"/>
    <w:rPr>
      <w:sz w:val="16"/>
      <w:szCs w:val="16"/>
      <w:lang w:eastAsia="en-US"/>
    </w:rPr>
  </w:style>
  <w:style w:type="character" w:customStyle="1" w:styleId="31">
    <w:name w:val="Заголовок 3 Знак"/>
    <w:basedOn w:val="a2"/>
    <w:link w:val="30"/>
    <w:qFormat/>
    <w:rsid w:val="00BA5E09"/>
    <w:rPr>
      <w:rFonts w:ascii="Times New Roman" w:eastAsia="Times New Roman" w:hAnsi="Times New Roman"/>
      <w:b/>
      <w:bCs/>
      <w:sz w:val="27"/>
      <w:szCs w:val="27"/>
    </w:rPr>
  </w:style>
  <w:style w:type="character" w:styleId="ad">
    <w:name w:val="line number"/>
    <w:basedOn w:val="a2"/>
    <w:uiPriority w:val="99"/>
    <w:semiHidden/>
    <w:unhideWhenUsed/>
    <w:qFormat/>
    <w:rsid w:val="00BA5E09"/>
  </w:style>
  <w:style w:type="character" w:customStyle="1" w:styleId="ae">
    <w:name w:val="Основной текст Знак"/>
    <w:basedOn w:val="a2"/>
    <w:qFormat/>
    <w:rsid w:val="00BA5E09"/>
    <w:rPr>
      <w:sz w:val="22"/>
      <w:szCs w:val="22"/>
      <w:lang w:eastAsia="en-US"/>
    </w:rPr>
  </w:style>
  <w:style w:type="character" w:customStyle="1" w:styleId="12">
    <w:name w:val="Заголовок 1 Знак"/>
    <w:basedOn w:val="a2"/>
    <w:qFormat/>
    <w:rsid w:val="00230D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40">
    <w:name w:val="Заголовок 4 Знак"/>
    <w:basedOn w:val="a2"/>
    <w:link w:val="4"/>
    <w:qFormat/>
    <w:rsid w:val="00230D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qFormat/>
    <w:rsid w:val="00230D79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2"/>
    <w:link w:val="6"/>
    <w:qFormat/>
    <w:rsid w:val="00230D7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2"/>
    <w:link w:val="8"/>
    <w:qFormat/>
    <w:rsid w:val="00230D7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f">
    <w:name w:val="Заголовок Знак"/>
    <w:basedOn w:val="a2"/>
    <w:uiPriority w:val="10"/>
    <w:qFormat/>
    <w:rsid w:val="00230D79"/>
    <w:rPr>
      <w:rFonts w:ascii="Times New Roman" w:eastAsia="Times New Roman" w:hAnsi="Times New Roman"/>
      <w:b/>
      <w:sz w:val="28"/>
    </w:rPr>
  </w:style>
  <w:style w:type="character" w:styleId="af0">
    <w:name w:val="page number"/>
    <w:basedOn w:val="a2"/>
    <w:qFormat/>
    <w:rsid w:val="00230D79"/>
  </w:style>
  <w:style w:type="character" w:customStyle="1" w:styleId="21">
    <w:name w:val="Основной текст 2 Знак"/>
    <w:basedOn w:val="a2"/>
    <w:link w:val="22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4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310">
    <w:name w:val="Основной текст с отступом 3 Знак1"/>
    <w:basedOn w:val="a2"/>
    <w:link w:val="32"/>
    <w:qFormat/>
    <w:rsid w:val="00230D79"/>
    <w:rPr>
      <w:rFonts w:ascii="Times New Roman" w:eastAsia="Times New Roman" w:hAnsi="Times New Roman"/>
      <w:sz w:val="16"/>
      <w:szCs w:val="16"/>
    </w:rPr>
  </w:style>
  <w:style w:type="character" w:customStyle="1" w:styleId="af1">
    <w:name w:val="Текст сноски Знак"/>
    <w:basedOn w:val="a2"/>
    <w:semiHidden/>
    <w:qFormat/>
    <w:rsid w:val="00230D79"/>
    <w:rPr>
      <w:rFonts w:ascii="Times New Roman" w:eastAsia="Times New Roman" w:hAnsi="Times New Roman"/>
      <w:bCs/>
    </w:rPr>
  </w:style>
  <w:style w:type="character" w:customStyle="1" w:styleId="HTML">
    <w:name w:val="Стандартный HTML Знак"/>
    <w:basedOn w:val="a2"/>
    <w:link w:val="HTML"/>
    <w:uiPriority w:val="99"/>
    <w:qFormat/>
    <w:rsid w:val="00230D79"/>
    <w:rPr>
      <w:rFonts w:ascii="Courier New" w:eastAsia="Times New Roman" w:hAnsi="Courier New"/>
      <w:lang w:val="x-none" w:eastAsia="x-none"/>
    </w:rPr>
  </w:style>
  <w:style w:type="character" w:customStyle="1" w:styleId="docaccesstitle">
    <w:name w:val="docaccess_title"/>
    <w:qFormat/>
    <w:rsid w:val="00230D79"/>
  </w:style>
  <w:style w:type="character" w:customStyle="1" w:styleId="contact-street1">
    <w:name w:val="contact-street1"/>
    <w:qFormat/>
    <w:rsid w:val="00230D79"/>
    <w:rPr>
      <w:color w:val="5E0101"/>
      <w:sz w:val="24"/>
      <w:szCs w:val="24"/>
    </w:rPr>
  </w:style>
  <w:style w:type="character" w:customStyle="1" w:styleId="js-extracted-address">
    <w:name w:val="js-extracted-address"/>
    <w:qFormat/>
    <w:rsid w:val="00230D79"/>
  </w:style>
  <w:style w:type="character" w:customStyle="1" w:styleId="mail-message-map-nobreak">
    <w:name w:val="mail-message-map-nobreak"/>
    <w:qFormat/>
    <w:rsid w:val="00230D79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4">
    <w:name w:val="ListLabel 64"/>
    <w:qFormat/>
    <w:rPr>
      <w:b w:val="0"/>
      <w:sz w:val="24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2">
    <w:name w:val="ListLabel 92"/>
    <w:qFormat/>
    <w:rPr>
      <w:b w:val="0"/>
      <w:sz w:val="24"/>
    </w:rPr>
  </w:style>
  <w:style w:type="character" w:customStyle="1" w:styleId="ListLabel93">
    <w:name w:val="ListLabel 93"/>
    <w:qFormat/>
    <w:rPr>
      <w:b w:val="0"/>
      <w:sz w:val="24"/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9">
    <w:name w:val="ListLabel 1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0">
    <w:name w:val="ListLabel 1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1">
    <w:name w:val="ListLabel 1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">
    <w:name w:val="ListLabel 1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3">
    <w:name w:val="ListLabel 1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4">
    <w:name w:val="ListLabel 1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7">
    <w:name w:val="ListLabel 1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8">
    <w:name w:val="ListLabel 1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9">
    <w:name w:val="ListLabel 1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0">
    <w:name w:val="ListLabel 1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</w:rPr>
  </w:style>
  <w:style w:type="character" w:customStyle="1" w:styleId="ListLabel122">
    <w:name w:val="ListLabel 122"/>
    <w:qFormat/>
    <w:rPr>
      <w:b w:val="0"/>
      <w:sz w:val="24"/>
    </w:rPr>
  </w:style>
  <w:style w:type="character" w:customStyle="1" w:styleId="ListLabel123">
    <w:name w:val="ListLabel 123"/>
    <w:qFormat/>
    <w:rPr>
      <w:b w:val="0"/>
      <w:sz w:val="24"/>
    </w:rPr>
  </w:style>
  <w:style w:type="character" w:customStyle="1" w:styleId="ListLabel124">
    <w:name w:val="ListLabel 124"/>
    <w:qFormat/>
    <w:rPr>
      <w:b w:val="0"/>
      <w:sz w:val="24"/>
    </w:rPr>
  </w:style>
  <w:style w:type="paragraph" w:customStyle="1" w:styleId="13">
    <w:name w:val="Заголовок1"/>
    <w:basedOn w:val="a1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1"/>
    <w:unhideWhenUsed/>
    <w:rsid w:val="00BA5E09"/>
    <w:pPr>
      <w:spacing w:after="120"/>
    </w:p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1"/>
    <w:next w:val="a1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f5">
    <w:name w:val="index heading"/>
    <w:basedOn w:val="a1"/>
    <w:qFormat/>
    <w:rsid w:val="000E6F64"/>
    <w:pPr>
      <w:suppressLineNumbers/>
      <w:spacing w:after="160" w:line="259" w:lineRule="auto"/>
    </w:pPr>
    <w:rPr>
      <w:rFonts w:asciiTheme="minorHAnsi" w:eastAsiaTheme="minorEastAsia" w:hAnsiTheme="minorHAnsi" w:cs="Mangal"/>
      <w:lang w:eastAsia="ru-RU"/>
    </w:rPr>
  </w:style>
  <w:style w:type="paragraph" w:styleId="af6">
    <w:name w:val="Balloon Text"/>
    <w:basedOn w:val="a1"/>
    <w:uiPriority w:val="99"/>
    <w:qFormat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f7">
    <w:name w:val="header"/>
    <w:basedOn w:val="a1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8">
    <w:name w:val="Body Text Indent"/>
    <w:basedOn w:val="a1"/>
    <w:qFormat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f9">
    <w:name w:val="footer"/>
    <w:basedOn w:val="a1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a">
    <w:name w:val="Subtitle"/>
    <w:basedOn w:val="a1"/>
    <w:qFormat/>
    <w:locked/>
    <w:pPr>
      <w:spacing w:line="360" w:lineRule="auto"/>
      <w:jc w:val="center"/>
    </w:pPr>
    <w:rPr>
      <w:b/>
      <w:sz w:val="28"/>
    </w:rPr>
  </w:style>
  <w:style w:type="paragraph" w:customStyle="1" w:styleId="14">
    <w:name w:val="Без интервала1"/>
    <w:uiPriority w:val="99"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15">
    <w:name w:val="Абзац списка1"/>
    <w:basedOn w:val="a1"/>
    <w:uiPriority w:val="99"/>
    <w:qFormat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10">
    <w:name w:val="Без интервала11"/>
    <w:uiPriority w:val="99"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22">
    <w:name w:val="Абзац списка2"/>
    <w:basedOn w:val="a1"/>
    <w:link w:val="21"/>
    <w:qFormat/>
    <w:pPr>
      <w:ind w:left="720"/>
      <w:contextualSpacing/>
    </w:p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 w:val="22"/>
    </w:rPr>
  </w:style>
  <w:style w:type="paragraph" w:customStyle="1" w:styleId="33">
    <w:name w:val="Абзац списка3"/>
    <w:basedOn w:val="a1"/>
    <w:uiPriority w:val="34"/>
    <w:qFormat/>
    <w:pPr>
      <w:ind w:left="720"/>
      <w:contextualSpacing/>
    </w:pPr>
  </w:style>
  <w:style w:type="paragraph" w:customStyle="1" w:styleId="ConsPlusNormal0">
    <w:name w:val="ConsPlusNormal"/>
    <w:uiPriority w:val="99"/>
    <w:qFormat/>
    <w:rPr>
      <w:rFonts w:ascii="Times New Roman" w:hAnsi="Times New Roman"/>
      <w:b/>
      <w:bCs/>
      <w:sz w:val="28"/>
      <w:szCs w:val="28"/>
    </w:rPr>
  </w:style>
  <w:style w:type="paragraph" w:customStyle="1" w:styleId="Style4">
    <w:name w:val="_Style 4"/>
    <w:basedOn w:val="a1"/>
    <w:qFormat/>
    <w:pPr>
      <w:ind w:left="720"/>
      <w:contextualSpacing/>
    </w:pPr>
  </w:style>
  <w:style w:type="paragraph" w:customStyle="1" w:styleId="41">
    <w:name w:val="Абзац списка4"/>
    <w:basedOn w:val="a1"/>
    <w:uiPriority w:val="99"/>
    <w:qFormat/>
    <w:pPr>
      <w:ind w:left="720"/>
      <w:contextualSpacing/>
    </w:pPr>
  </w:style>
  <w:style w:type="paragraph" w:customStyle="1" w:styleId="51">
    <w:name w:val="Абзац списка5"/>
    <w:basedOn w:val="a1"/>
    <w:uiPriority w:val="99"/>
    <w:qFormat/>
    <w:pPr>
      <w:ind w:left="720"/>
      <w:contextualSpacing/>
    </w:pPr>
  </w:style>
  <w:style w:type="paragraph" w:customStyle="1" w:styleId="p2">
    <w:name w:val="p2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Текст1"/>
    <w:qFormat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b">
    <w:name w:val="No Spacing"/>
    <w:uiPriority w:val="1"/>
    <w:qFormat/>
    <w:rsid w:val="00C02A5E"/>
    <w:rPr>
      <w:rFonts w:eastAsia="Times New Roman"/>
      <w:sz w:val="22"/>
      <w:szCs w:val="22"/>
    </w:rPr>
  </w:style>
  <w:style w:type="paragraph" w:customStyle="1" w:styleId="afc">
    <w:name w:val="Текстовый блок"/>
    <w:qFormat/>
    <w:rsid w:val="00591C13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afd">
    <w:name w:val="По умолчанию"/>
    <w:qFormat/>
    <w:rsid w:val="00591C13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e">
    <w:name w:val="List Paragraph"/>
    <w:basedOn w:val="a1"/>
    <w:link w:val="aff"/>
    <w:uiPriority w:val="34"/>
    <w:qFormat/>
    <w:rsid w:val="00654096"/>
    <w:pPr>
      <w:ind w:left="720"/>
      <w:contextualSpacing/>
    </w:pPr>
  </w:style>
  <w:style w:type="paragraph" w:customStyle="1" w:styleId="aff0">
    <w:name w:val="Знак Знак Знак Знак"/>
    <w:basedOn w:val="a1"/>
    <w:qFormat/>
    <w:rsid w:val="00C45A0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paragraph" w:styleId="17">
    <w:name w:val="index 1"/>
    <w:basedOn w:val="a1"/>
    <w:next w:val="a1"/>
    <w:autoRedefine/>
    <w:uiPriority w:val="99"/>
    <w:semiHidden/>
    <w:unhideWhenUsed/>
    <w:qFormat/>
    <w:rsid w:val="000E6F64"/>
    <w:pPr>
      <w:spacing w:after="0" w:line="240" w:lineRule="auto"/>
      <w:ind w:left="220" w:hanging="220"/>
    </w:pPr>
  </w:style>
  <w:style w:type="paragraph" w:customStyle="1" w:styleId="ConsNormal">
    <w:name w:val="ConsNormal"/>
    <w:qFormat/>
    <w:rsid w:val="006613CF"/>
    <w:pPr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ff1">
    <w:name w:val="Normal (Web)"/>
    <w:uiPriority w:val="99"/>
    <w:qFormat/>
    <w:rsid w:val="008655DE"/>
    <w:pP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Style2">
    <w:name w:val="Style2"/>
    <w:basedOn w:val="a1"/>
    <w:uiPriority w:val="99"/>
    <w:qFormat/>
    <w:rsid w:val="0024793C"/>
    <w:pPr>
      <w:widowControl w:val="0"/>
      <w:spacing w:after="0" w:line="370" w:lineRule="exact"/>
      <w:ind w:firstLine="9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0">
    <w:name w:val="s_1"/>
    <w:basedOn w:val="a1"/>
    <w:qFormat/>
    <w:rsid w:val="00D431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Indent 3"/>
    <w:basedOn w:val="a1"/>
    <w:link w:val="310"/>
    <w:unhideWhenUsed/>
    <w:qFormat/>
    <w:rsid w:val="00BA5E09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BA5E09"/>
    <w:rPr>
      <w:rFonts w:ascii="Times New Roman" w:hAnsi="Times New Roman"/>
      <w:color w:val="000000"/>
      <w:sz w:val="24"/>
      <w:szCs w:val="24"/>
    </w:rPr>
  </w:style>
  <w:style w:type="paragraph" w:styleId="aff2">
    <w:name w:val="Block Text"/>
    <w:basedOn w:val="a1"/>
    <w:qFormat/>
    <w:rsid w:val="00230D79"/>
    <w:pPr>
      <w:spacing w:after="0" w:line="240" w:lineRule="auto"/>
      <w:ind w:left="-567" w:right="-766" w:firstLine="56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3">
    <w:name w:val="Title"/>
    <w:basedOn w:val="a1"/>
    <w:uiPriority w:val="10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Nonformat">
    <w:name w:val="ConsNonformat"/>
    <w:qFormat/>
    <w:rsid w:val="00230D79"/>
    <w:pPr>
      <w:widowControl w:val="0"/>
    </w:pPr>
    <w:rPr>
      <w:rFonts w:ascii="Courier New" w:eastAsia="Times New Roman" w:hAnsi="Courier New" w:cs="Courier New"/>
      <w:sz w:val="22"/>
    </w:rPr>
  </w:style>
  <w:style w:type="paragraph" w:styleId="25">
    <w:name w:val="Body Text 2"/>
    <w:basedOn w:val="a1"/>
    <w:link w:val="210"/>
    <w:qFormat/>
    <w:rsid w:val="00230D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Body Text Indent 2"/>
    <w:basedOn w:val="a1"/>
    <w:qFormat/>
    <w:rsid w:val="00230D7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1"/>
    <w:link w:val="35"/>
    <w:qFormat/>
    <w:rsid w:val="00230D7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4">
    <w:name w:val="footnote text"/>
    <w:basedOn w:val="a1"/>
    <w:semiHidden/>
    <w:rsid w:val="00230D79"/>
    <w:pPr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ru-RU"/>
    </w:rPr>
  </w:style>
  <w:style w:type="paragraph" w:customStyle="1" w:styleId="18">
    <w:name w:val="Обычный1"/>
    <w:uiPriority w:val="99"/>
    <w:qFormat/>
    <w:rsid w:val="00230D79"/>
    <w:rPr>
      <w:rFonts w:ascii="Times New Roman" w:eastAsia="Times New Roman" w:hAnsi="Times New Roman"/>
      <w:sz w:val="24"/>
    </w:rPr>
  </w:style>
  <w:style w:type="paragraph" w:customStyle="1" w:styleId="111">
    <w:name w:val="Заголовок 11"/>
    <w:basedOn w:val="18"/>
    <w:next w:val="18"/>
    <w:qFormat/>
    <w:rsid w:val="00230D79"/>
    <w:pPr>
      <w:keepNext/>
      <w:outlineLvl w:val="0"/>
    </w:pPr>
    <w:rPr>
      <w:b/>
      <w:sz w:val="20"/>
    </w:rPr>
  </w:style>
  <w:style w:type="paragraph" w:customStyle="1" w:styleId="19">
    <w:name w:val="Название объекта1"/>
    <w:basedOn w:val="18"/>
    <w:next w:val="18"/>
    <w:qFormat/>
    <w:rsid w:val="00230D79"/>
    <w:pPr>
      <w:jc w:val="center"/>
    </w:pPr>
    <w:rPr>
      <w:lang w:val="en-US"/>
    </w:rPr>
  </w:style>
  <w:style w:type="paragraph" w:customStyle="1" w:styleId="1a">
    <w:name w:val="Знак1 Знак Знак Знак Знак Знак Знак Знак Знак Знак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styleId="HTML0">
    <w:name w:val="HTML Preformatted"/>
    <w:basedOn w:val="a1"/>
    <w:uiPriority w:val="99"/>
    <w:qFormat/>
    <w:rsid w:val="00230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112">
    <w:name w:val="Знак1 Знак Знак Знак Знак Знак Знак Знак Знак Знак1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61">
    <w:name w:val="Абзац списка6"/>
    <w:basedOn w:val="a1"/>
    <w:qFormat/>
    <w:rsid w:val="00230D79"/>
    <w:pPr>
      <w:ind w:left="720"/>
      <w:contextualSpacing/>
    </w:pPr>
    <w:rPr>
      <w:rFonts w:eastAsia="Times New Roman"/>
    </w:rPr>
  </w:style>
  <w:style w:type="paragraph" w:customStyle="1" w:styleId="210">
    <w:name w:val="Основной текст 2 Знак1"/>
    <w:basedOn w:val="a1"/>
    <w:link w:val="25"/>
    <w:qFormat/>
    <w:rsid w:val="00230D7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5">
    <w:name w:val="Знак Знак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6">
    <w:name w:val="Содержимое врезки"/>
    <w:basedOn w:val="a1"/>
    <w:qFormat/>
  </w:style>
  <w:style w:type="numbering" w:customStyle="1" w:styleId="1">
    <w:name w:val="Импортированный стиль 1"/>
    <w:qFormat/>
    <w:rsid w:val="00665D62"/>
    <w:pPr>
      <w:numPr>
        <w:numId w:val="26"/>
      </w:numPr>
    </w:pPr>
  </w:style>
  <w:style w:type="numbering" w:customStyle="1" w:styleId="24">
    <w:name w:val="Импортированный стиль 2"/>
    <w:link w:val="23"/>
    <w:qFormat/>
    <w:rsid w:val="00665D62"/>
  </w:style>
  <w:style w:type="numbering" w:customStyle="1" w:styleId="aff7">
    <w:name w:val="Пункты"/>
    <w:qFormat/>
    <w:rsid w:val="00AA27E0"/>
  </w:style>
  <w:style w:type="numbering" w:customStyle="1" w:styleId="aff8">
    <w:name w:val="Пункт"/>
    <w:qFormat/>
    <w:rsid w:val="004C142E"/>
  </w:style>
  <w:style w:type="numbering" w:customStyle="1" w:styleId="a0">
    <w:name w:val="С числами"/>
    <w:qFormat/>
    <w:rsid w:val="00C66729"/>
    <w:pPr>
      <w:numPr>
        <w:numId w:val="2"/>
      </w:numPr>
    </w:pPr>
  </w:style>
  <w:style w:type="numbering" w:customStyle="1" w:styleId="a">
    <w:name w:val="С буквами"/>
    <w:qFormat/>
    <w:rsid w:val="00C66729"/>
    <w:pPr>
      <w:numPr>
        <w:numId w:val="3"/>
      </w:numPr>
    </w:pPr>
  </w:style>
  <w:style w:type="table" w:styleId="aff9">
    <w:name w:val="Table Grid"/>
    <w:basedOn w:val="a3"/>
    <w:qFormat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uiPriority w:val="59"/>
    <w:rsid w:val="00BA5E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Hyperlink"/>
    <w:basedOn w:val="a2"/>
    <w:uiPriority w:val="99"/>
    <w:unhideWhenUsed/>
    <w:rsid w:val="0031164C"/>
    <w:rPr>
      <w:color w:val="0000FF" w:themeColor="hyperlink"/>
      <w:u w:val="single"/>
    </w:rPr>
  </w:style>
  <w:style w:type="character" w:customStyle="1" w:styleId="blk">
    <w:name w:val="blk"/>
    <w:rsid w:val="006E5A05"/>
  </w:style>
  <w:style w:type="character" w:customStyle="1" w:styleId="UnresolvedMention">
    <w:name w:val="Unresolved Mention"/>
    <w:basedOn w:val="a2"/>
    <w:uiPriority w:val="99"/>
    <w:semiHidden/>
    <w:unhideWhenUsed/>
    <w:rsid w:val="006E5A05"/>
    <w:rPr>
      <w:color w:val="605E5C"/>
      <w:shd w:val="clear" w:color="auto" w:fill="E1DFDD"/>
    </w:rPr>
  </w:style>
  <w:style w:type="paragraph" w:customStyle="1" w:styleId="p1mrcssattr">
    <w:name w:val="p1_mr_css_attr"/>
    <w:basedOn w:val="a1"/>
    <w:rsid w:val="000A3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mrcssattr">
    <w:name w:val="s1_mr_css_attr"/>
    <w:basedOn w:val="a2"/>
    <w:rsid w:val="000A3254"/>
  </w:style>
  <w:style w:type="character" w:customStyle="1" w:styleId="s2mrcssattr">
    <w:name w:val="s2_mr_css_attr"/>
    <w:basedOn w:val="a2"/>
    <w:rsid w:val="000A3254"/>
  </w:style>
  <w:style w:type="paragraph" w:customStyle="1" w:styleId="p2mrcssattr">
    <w:name w:val="p2_mr_css_attr"/>
    <w:basedOn w:val="a1"/>
    <w:rsid w:val="000A3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mrcssattr">
    <w:name w:val="s3_mr_css_attr"/>
    <w:basedOn w:val="a2"/>
    <w:rsid w:val="000A3254"/>
  </w:style>
  <w:style w:type="paragraph" w:customStyle="1" w:styleId="ConsPlusNonformat">
    <w:name w:val="ConsPlusNonformat"/>
    <w:rsid w:val="008C73C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aff">
    <w:name w:val="Абзац списка Знак"/>
    <w:link w:val="afe"/>
    <w:uiPriority w:val="99"/>
    <w:locked/>
    <w:rsid w:val="008C73C7"/>
    <w:rPr>
      <w:sz w:val="22"/>
      <w:szCs w:val="22"/>
      <w:lang w:eastAsia="en-US"/>
    </w:rPr>
  </w:style>
  <w:style w:type="character" w:customStyle="1" w:styleId="A00">
    <w:name w:val="A0"/>
    <w:uiPriority w:val="99"/>
    <w:rsid w:val="008C73C7"/>
    <w:rPr>
      <w:rFonts w:ascii="Cambria" w:hAnsi="Cambria" w:cs="Cambria" w:hint="default"/>
      <w:b/>
      <w:bCs/>
      <w:color w:val="221E1F"/>
      <w:sz w:val="22"/>
      <w:szCs w:val="22"/>
    </w:rPr>
  </w:style>
  <w:style w:type="paragraph" w:customStyle="1" w:styleId="212">
    <w:name w:val="Основной текст с отступом 21"/>
    <w:basedOn w:val="a1"/>
    <w:rsid w:val="009739C9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35">
    <w:name w:val="Основной текст 3 Знак"/>
    <w:basedOn w:val="a2"/>
    <w:link w:val="34"/>
    <w:rsid w:val="00571883"/>
    <w:rPr>
      <w:rFonts w:ascii="Times New Roman" w:eastAsia="Times New Roman" w:hAnsi="Times New Roman"/>
      <w:sz w:val="16"/>
      <w:szCs w:val="16"/>
    </w:rPr>
  </w:style>
  <w:style w:type="paragraph" w:customStyle="1" w:styleId="71">
    <w:name w:val="Абзац списка7"/>
    <w:basedOn w:val="a1"/>
    <w:rsid w:val="00AF2407"/>
    <w:pPr>
      <w:ind w:left="720"/>
      <w:contextualSpacing/>
    </w:pPr>
    <w:rPr>
      <w:rFonts w:eastAsia="Times New Roman"/>
    </w:rPr>
  </w:style>
  <w:style w:type="paragraph" w:customStyle="1" w:styleId="1c">
    <w:name w:val="Основной текст1"/>
    <w:basedOn w:val="a1"/>
    <w:rsid w:val="00AF240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d">
    <w:name w:val="Знак1 Знак Знак Знак Знак Знак Знак Знак Знак Знак"/>
    <w:basedOn w:val="a1"/>
    <w:next w:val="2"/>
    <w:autoRedefine/>
    <w:rsid w:val="00AF2407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b">
    <w:name w:val="Знак Знак"/>
    <w:basedOn w:val="a1"/>
    <w:next w:val="2"/>
    <w:autoRedefine/>
    <w:rsid w:val="00AF2407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1e">
    <w:name w:val="Основной текст1"/>
    <w:basedOn w:val="18"/>
    <w:uiPriority w:val="99"/>
    <w:rsid w:val="00AF2407"/>
    <w:rPr>
      <w:szCs w:val="24"/>
    </w:rPr>
  </w:style>
  <w:style w:type="paragraph" w:customStyle="1" w:styleId="consplustitlemrcssattr">
    <w:name w:val="consplustitle_mr_css_attr"/>
    <w:basedOn w:val="a1"/>
    <w:rsid w:val="001F0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2"/>
    <w:rsid w:val="001F0E78"/>
  </w:style>
  <w:style w:type="paragraph" w:customStyle="1" w:styleId="consplusnormalmrcssattr">
    <w:name w:val="consplusnormal_mr_css_attr"/>
    <w:basedOn w:val="a1"/>
    <w:rsid w:val="001F0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cherem.r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cherem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cherem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cherem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cherem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74B622-83C8-4FF2-8C2C-3E0C0210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7380</Words>
  <Characters>42072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49354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Настюша</dc:creator>
  <cp:keywords/>
  <dc:description/>
  <cp:lastModifiedBy>myn_cherem@mail.ru</cp:lastModifiedBy>
  <cp:revision>2</cp:revision>
  <cp:lastPrinted>2020-09-28T09:31:00Z</cp:lastPrinted>
  <dcterms:created xsi:type="dcterms:W3CDTF">2022-06-28T11:27:00Z</dcterms:created>
  <dcterms:modified xsi:type="dcterms:W3CDTF">2022-06-28T11:27:00Z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1049-10.2.0.5965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